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68"/>
        <w:gridCol w:w="5369"/>
      </w:tblGrid>
      <w:tr w:rsidRPr="009238FB" w:rsidR="00A153A4" w:rsidTr="00E16FED" w14:paraId="1C186A80" w14:textId="77777777">
        <w:trPr>
          <w:trHeight w:val="308"/>
        </w:trPr>
        <w:tc>
          <w:tcPr>
            <w:tcW w:w="10737" w:type="dxa"/>
            <w:gridSpan w:val="2"/>
            <w:shd w:val="clear" w:color="auto" w:fill="24785F"/>
          </w:tcPr>
          <w:p w:rsidRPr="009238FB" w:rsidR="00A153A4" w:rsidP="00E16FED" w:rsidRDefault="00A153A4" w14:paraId="73E4658B" w14:textId="04608EFF">
            <w:pPr>
              <w:ind w:left="-142" w:firstLine="142"/>
              <w:jc w:val="center"/>
              <w:rPr>
                <w:rFonts w:ascii="Arial" w:hAnsi="Arial" w:cs="Arial"/>
                <w:b/>
                <w:bCs/>
              </w:rPr>
            </w:pPr>
            <w:r w:rsidRPr="009238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DADOS DO SOLICITANTE</w:t>
            </w:r>
          </w:p>
        </w:tc>
      </w:tr>
      <w:tr w:rsidRPr="009238FB" w:rsidR="00A153A4" w:rsidTr="00E16FED" w14:paraId="746EF6A4" w14:textId="77777777">
        <w:trPr>
          <w:trHeight w:val="227"/>
        </w:trPr>
        <w:tc>
          <w:tcPr>
            <w:tcW w:w="5368" w:type="dxa"/>
          </w:tcPr>
          <w:p w:rsidRPr="00A77A2B" w:rsidR="00A153A4" w:rsidP="00E16FED" w:rsidRDefault="00A153A4" w14:paraId="6FBA84A4" w14:textId="04BC44FC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A77A2B">
              <w:rPr>
                <w:rFonts w:ascii="Arial" w:hAnsi="Arial" w:cs="Arial"/>
                <w:sz w:val="15"/>
                <w:szCs w:val="15"/>
              </w:rPr>
              <w:t>Empresa:</w:t>
            </w:r>
          </w:p>
        </w:tc>
        <w:tc>
          <w:tcPr>
            <w:tcW w:w="5368" w:type="dxa"/>
          </w:tcPr>
          <w:p w:rsidRPr="00A77A2B" w:rsidR="00A153A4" w:rsidP="00E16FED" w:rsidRDefault="00A153A4" w14:paraId="617F871B" w14:textId="60236B4F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A77A2B">
              <w:rPr>
                <w:rFonts w:ascii="Arial" w:hAnsi="Arial" w:cs="Arial"/>
                <w:sz w:val="15"/>
                <w:szCs w:val="15"/>
              </w:rPr>
              <w:t>Telefone:</w:t>
            </w:r>
          </w:p>
        </w:tc>
      </w:tr>
      <w:tr w:rsidRPr="009238FB" w:rsidR="00A153A4" w:rsidTr="00E16FED" w14:paraId="710A6ECD" w14:textId="77777777">
        <w:trPr>
          <w:trHeight w:val="227"/>
        </w:trPr>
        <w:tc>
          <w:tcPr>
            <w:tcW w:w="5368" w:type="dxa"/>
          </w:tcPr>
          <w:p w:rsidRPr="00A77A2B" w:rsidR="00A153A4" w:rsidP="00E16FED" w:rsidRDefault="00A153A4" w14:paraId="5FF8D7A1" w14:textId="602F99F5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A77A2B">
              <w:rPr>
                <w:rFonts w:ascii="Arial" w:hAnsi="Arial" w:cs="Arial"/>
                <w:sz w:val="15"/>
                <w:szCs w:val="15"/>
              </w:rPr>
              <w:t>Endereço:</w:t>
            </w:r>
          </w:p>
        </w:tc>
        <w:tc>
          <w:tcPr>
            <w:tcW w:w="5368" w:type="dxa"/>
          </w:tcPr>
          <w:p w:rsidRPr="00A77A2B" w:rsidR="00A153A4" w:rsidP="00E16FED" w:rsidRDefault="00A153A4" w14:paraId="6875249C" w14:textId="76155EFE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A77A2B">
              <w:rPr>
                <w:rFonts w:ascii="Arial" w:hAnsi="Arial" w:cs="Arial"/>
                <w:sz w:val="15"/>
                <w:szCs w:val="15"/>
              </w:rPr>
              <w:t>E-mail:</w:t>
            </w:r>
          </w:p>
        </w:tc>
      </w:tr>
      <w:tr w:rsidRPr="009238FB" w:rsidR="00A153A4" w:rsidTr="00E16FED" w14:paraId="002E036D" w14:textId="77777777">
        <w:trPr>
          <w:trHeight w:val="227"/>
        </w:trPr>
        <w:tc>
          <w:tcPr>
            <w:tcW w:w="5368" w:type="dxa"/>
          </w:tcPr>
          <w:p w:rsidRPr="00A77A2B" w:rsidR="00A153A4" w:rsidP="00E16FED" w:rsidRDefault="00A153A4" w14:paraId="3849B186" w14:textId="5AAC4EE8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A77A2B">
              <w:rPr>
                <w:rFonts w:ascii="Arial" w:hAnsi="Arial" w:cs="Arial"/>
                <w:sz w:val="15"/>
                <w:szCs w:val="15"/>
              </w:rPr>
              <w:t>CNPJ:</w:t>
            </w:r>
          </w:p>
        </w:tc>
        <w:tc>
          <w:tcPr>
            <w:tcW w:w="5368" w:type="dxa"/>
          </w:tcPr>
          <w:p w:rsidRPr="00A77A2B" w:rsidR="00A153A4" w:rsidP="00E16FED" w:rsidRDefault="00A153A4" w14:paraId="7E2C2FAD" w14:textId="33B7B220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A77A2B">
              <w:rPr>
                <w:rFonts w:ascii="Arial" w:hAnsi="Arial" w:cs="Arial"/>
                <w:sz w:val="15"/>
                <w:szCs w:val="15"/>
              </w:rPr>
              <w:t>Responsável pela solicitação:</w:t>
            </w:r>
          </w:p>
        </w:tc>
      </w:tr>
    </w:tbl>
    <w:p w:rsidRPr="009238FB" w:rsidR="00DC4F07" w:rsidP="00E16FED" w:rsidRDefault="00DC4F07" w14:paraId="7BCECE9D" w14:textId="5EB2BC7B">
      <w:pPr>
        <w:spacing w:after="0"/>
        <w:ind w:left="-142" w:firstLine="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29"/>
        <w:gridCol w:w="3359"/>
        <w:gridCol w:w="3361"/>
      </w:tblGrid>
      <w:tr w:rsidRPr="009238FB" w:rsidR="00A153A4" w:rsidTr="00E16FED" w14:paraId="26F06067" w14:textId="02A84A8E">
        <w:trPr>
          <w:trHeight w:val="278"/>
        </w:trPr>
        <w:tc>
          <w:tcPr>
            <w:tcW w:w="10749" w:type="dxa"/>
            <w:gridSpan w:val="3"/>
            <w:tcBorders>
              <w:bottom w:val="single" w:color="auto" w:sz="4" w:space="0"/>
            </w:tcBorders>
            <w:shd w:val="clear" w:color="auto" w:fill="24785F"/>
          </w:tcPr>
          <w:p w:rsidRPr="009238FB" w:rsidR="00A153A4" w:rsidP="00E16FED" w:rsidRDefault="00A153A4" w14:paraId="0D40CB15" w14:textId="7C7CA9A6">
            <w:pPr>
              <w:ind w:left="-142" w:firstLine="142"/>
              <w:jc w:val="center"/>
              <w:rPr>
                <w:rFonts w:ascii="Arial" w:hAnsi="Arial" w:cs="Arial"/>
                <w:b/>
                <w:bCs/>
              </w:rPr>
            </w:pPr>
            <w:r w:rsidRPr="009238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ÁREA</w:t>
            </w:r>
          </w:p>
        </w:tc>
      </w:tr>
      <w:tr w:rsidRPr="009238FB" w:rsidR="00A153A4" w:rsidTr="00E16FED" w14:paraId="4DCC3D4F" w14:textId="09BB9F87">
        <w:trPr>
          <w:trHeight w:val="234"/>
        </w:trPr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A77A2B" w:rsidR="00A153A4" w:rsidP="00E16FED" w:rsidRDefault="00000000" w14:paraId="6EAF152C" w14:textId="516A7346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0102140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Matrizes</w:t>
            </w: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A77A2B" w:rsidR="00A153A4" w:rsidP="00E16FED" w:rsidRDefault="00000000" w14:paraId="32F8B0DB" w14:textId="185B6631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2494679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Frango de Corte</w:t>
            </w: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A77A2B" w:rsidR="00A153A4" w:rsidP="00E16FED" w:rsidRDefault="00000000" w14:paraId="7DE3BFAB" w14:textId="681BB0D8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6369233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C64675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C64675">
              <w:rPr>
                <w:rFonts w:ascii="Arial" w:hAnsi="Arial" w:cs="Arial"/>
                <w:sz w:val="15"/>
                <w:szCs w:val="15"/>
              </w:rPr>
              <w:t xml:space="preserve"> Outro:</w:t>
            </w:r>
          </w:p>
        </w:tc>
      </w:tr>
      <w:tr w:rsidRPr="009238FB" w:rsidR="00A153A4" w:rsidTr="00E16FED" w14:paraId="2B1B373A" w14:textId="77777777">
        <w:trPr>
          <w:trHeight w:val="248"/>
        </w:trPr>
        <w:tc>
          <w:tcPr>
            <w:tcW w:w="40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A77A2B" w:rsidR="00A153A4" w:rsidP="00E16FED" w:rsidRDefault="00000000" w14:paraId="53B7A2C0" w14:textId="1B4480B6">
            <w:pPr>
              <w:ind w:left="-142" w:firstLine="142"/>
              <w:rPr>
                <w:rFonts w:ascii="Arial" w:hAnsi="Arial" w:eastAsia="MS Gothic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6732523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Incubatório</w:t>
            </w:r>
          </w:p>
        </w:tc>
        <w:tc>
          <w:tcPr>
            <w:tcW w:w="335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77A2B" w:rsidR="00A153A4" w:rsidP="00E16FED" w:rsidRDefault="00000000" w14:paraId="46EB8CEC" w14:textId="0B7F96A2">
            <w:pPr>
              <w:ind w:left="-142" w:firstLine="142"/>
              <w:rPr>
                <w:rFonts w:ascii="Arial" w:hAnsi="Arial" w:eastAsia="MS Gothic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5448653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="00C64675">
              <w:rPr>
                <w:rFonts w:ascii="Arial" w:hAnsi="Arial" w:cs="Arial"/>
                <w:sz w:val="15"/>
                <w:szCs w:val="15"/>
              </w:rPr>
              <w:t>Avozeiro</w:t>
            </w:r>
            <w:proofErr w:type="spellEnd"/>
          </w:p>
        </w:tc>
        <w:tc>
          <w:tcPr>
            <w:tcW w:w="3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A77A2B" w:rsidR="00A153A4" w:rsidP="00E16FED" w:rsidRDefault="00A153A4" w14:paraId="558A0629" w14:textId="4710BC7C">
            <w:pPr>
              <w:ind w:left="-142" w:firstLine="142"/>
              <w:rPr>
                <w:rFonts w:ascii="Arial" w:hAnsi="Arial" w:eastAsia="MS Gothic" w:cs="Arial"/>
                <w:sz w:val="15"/>
                <w:szCs w:val="15"/>
              </w:rPr>
            </w:pPr>
          </w:p>
        </w:tc>
      </w:tr>
    </w:tbl>
    <w:p w:rsidRPr="009238FB" w:rsidR="00A153A4" w:rsidP="00E16FED" w:rsidRDefault="00A153A4" w14:paraId="09F5AA8E" w14:textId="584F73BF">
      <w:pPr>
        <w:spacing w:after="0"/>
        <w:ind w:left="-142" w:firstLine="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91"/>
        <w:gridCol w:w="2512"/>
        <w:gridCol w:w="2874"/>
        <w:gridCol w:w="2686"/>
      </w:tblGrid>
      <w:tr w:rsidRPr="009238FB" w:rsidR="00A153A4" w:rsidTr="004850F7" w14:paraId="4991A0D5" w14:textId="7BAAB0C3">
        <w:tc>
          <w:tcPr>
            <w:tcW w:w="5000" w:type="pct"/>
            <w:gridSpan w:val="4"/>
            <w:tcBorders>
              <w:bottom w:val="single" w:color="auto" w:sz="4" w:space="0"/>
            </w:tcBorders>
            <w:shd w:val="clear" w:color="auto" w:fill="24785F"/>
          </w:tcPr>
          <w:p w:rsidRPr="009238FB" w:rsidR="00A153A4" w:rsidP="00E16FED" w:rsidRDefault="00A153A4" w14:paraId="5E4C23AF" w14:textId="5D6285BB">
            <w:pPr>
              <w:ind w:left="-142" w:firstLine="142"/>
              <w:jc w:val="center"/>
              <w:rPr>
                <w:rFonts w:ascii="Arial" w:hAnsi="Arial" w:cs="Arial"/>
                <w:b/>
                <w:bCs/>
              </w:rPr>
            </w:pPr>
            <w:r w:rsidRPr="009238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AMOSTRA</w:t>
            </w:r>
          </w:p>
        </w:tc>
      </w:tr>
      <w:tr w:rsidRPr="009238FB" w:rsidR="00A153A4" w:rsidTr="005E4DCC" w14:paraId="7907E243" w14:textId="2A01D5F4"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A77A2B" w:rsidR="00A153A4" w:rsidP="00E16FED" w:rsidRDefault="00000000" w14:paraId="72D3E9DC" w14:textId="37A5C88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696871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A2B" w:rsidR="00384C10">
              <w:rPr>
                <w:rFonts w:ascii="Arial" w:hAnsi="Arial" w:cs="Arial"/>
                <w:sz w:val="15"/>
                <w:szCs w:val="15"/>
              </w:rPr>
              <w:t>Animal(</w:t>
            </w:r>
            <w:proofErr w:type="spellStart"/>
            <w:r w:rsidRPr="00A77A2B" w:rsidR="00384C10">
              <w:rPr>
                <w:rFonts w:ascii="Arial" w:hAnsi="Arial" w:cs="Arial"/>
                <w:sz w:val="15"/>
                <w:szCs w:val="15"/>
              </w:rPr>
              <w:t>is</w:t>
            </w:r>
            <w:proofErr w:type="spellEnd"/>
            <w:r w:rsidRPr="00A77A2B" w:rsidR="00384C10">
              <w:rPr>
                <w:rFonts w:ascii="Arial" w:hAnsi="Arial" w:cs="Arial"/>
                <w:sz w:val="15"/>
                <w:szCs w:val="15"/>
              </w:rPr>
              <w:t xml:space="preserve">) </w:t>
            </w:r>
            <w:r w:rsidR="002D0A3C">
              <w:rPr>
                <w:rFonts w:ascii="Arial" w:hAnsi="Arial" w:cs="Arial"/>
                <w:sz w:val="15"/>
                <w:szCs w:val="15"/>
              </w:rPr>
              <w:t>V</w:t>
            </w:r>
            <w:r w:rsidRPr="00A77A2B" w:rsidR="00384C10">
              <w:rPr>
                <w:rFonts w:ascii="Arial" w:hAnsi="Arial" w:cs="Arial"/>
                <w:sz w:val="15"/>
                <w:szCs w:val="15"/>
              </w:rPr>
              <w:t>ivo(os)</w:t>
            </w:r>
          </w:p>
        </w:tc>
        <w:tc>
          <w:tcPr>
            <w:tcW w:w="1167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A77A2B" w:rsidR="00A153A4" w:rsidP="00E16FED" w:rsidRDefault="00000000" w14:paraId="46BF9EFF" w14:textId="2126120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7029002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A2B" w:rsidR="00384C10">
              <w:rPr>
                <w:rFonts w:ascii="Arial" w:hAnsi="Arial" w:cs="Arial"/>
                <w:sz w:val="15"/>
                <w:szCs w:val="15"/>
              </w:rPr>
              <w:t>Maravalha</w:t>
            </w:r>
          </w:p>
        </w:tc>
        <w:tc>
          <w:tcPr>
            <w:tcW w:w="1335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A77A2B" w:rsidR="00A153A4" w:rsidP="00E16FED" w:rsidRDefault="00000000" w14:paraId="40438310" w14:textId="50BD87E8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21186672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A2B" w:rsidR="005E4DCC">
              <w:rPr>
                <w:rFonts w:ascii="Arial" w:hAnsi="Arial" w:cs="Arial"/>
                <w:sz w:val="15"/>
                <w:szCs w:val="15"/>
              </w:rPr>
              <w:t>Ovos Bicados</w:t>
            </w:r>
          </w:p>
        </w:tc>
        <w:tc>
          <w:tcPr>
            <w:tcW w:w="124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A77A2B" w:rsidR="00A153A4" w:rsidP="00E16FED" w:rsidRDefault="00000000" w14:paraId="2379C244" w14:textId="1C8A675B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6528329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="00C6467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A2B" w:rsidR="005E4DCC">
              <w:rPr>
                <w:rFonts w:ascii="Arial" w:hAnsi="Arial" w:cs="Arial"/>
                <w:sz w:val="15"/>
                <w:szCs w:val="15"/>
              </w:rPr>
              <w:t>Suabe</w:t>
            </w:r>
            <w:proofErr w:type="spellEnd"/>
            <w:r w:rsidRPr="00A77A2B" w:rsidR="005E4DCC">
              <w:rPr>
                <w:rFonts w:ascii="Arial" w:hAnsi="Arial" w:cs="Arial"/>
                <w:sz w:val="15"/>
                <w:szCs w:val="15"/>
              </w:rPr>
              <w:t xml:space="preserve"> de </w:t>
            </w:r>
            <w:r w:rsidR="002D0A3C">
              <w:rPr>
                <w:rFonts w:ascii="Arial" w:hAnsi="Arial" w:cs="Arial"/>
                <w:sz w:val="15"/>
                <w:szCs w:val="15"/>
              </w:rPr>
              <w:t>C</w:t>
            </w:r>
            <w:r w:rsidRPr="00A77A2B" w:rsidR="005E4DCC">
              <w:rPr>
                <w:rFonts w:ascii="Arial" w:hAnsi="Arial" w:cs="Arial"/>
                <w:sz w:val="15"/>
                <w:szCs w:val="15"/>
              </w:rPr>
              <w:t>loaca</w:t>
            </w:r>
          </w:p>
        </w:tc>
      </w:tr>
      <w:tr w:rsidRPr="009238FB" w:rsidR="00A153A4" w:rsidTr="005E4DCC" w14:paraId="59208E1F" w14:textId="111E6F44">
        <w:tc>
          <w:tcPr>
            <w:tcW w:w="1250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77A2B" w:rsidR="00A153A4" w:rsidP="00E16FED" w:rsidRDefault="00000000" w14:paraId="3E80224B" w14:textId="2DAC53E3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3772971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A2B" w:rsidR="00384C10">
              <w:rPr>
                <w:rFonts w:ascii="Arial" w:hAnsi="Arial" w:cs="Arial"/>
                <w:sz w:val="15"/>
                <w:szCs w:val="15"/>
              </w:rPr>
              <w:t>Animal(</w:t>
            </w:r>
            <w:proofErr w:type="spellStart"/>
            <w:r w:rsidRPr="00A77A2B" w:rsidR="00384C10">
              <w:rPr>
                <w:rFonts w:ascii="Arial" w:hAnsi="Arial" w:cs="Arial"/>
                <w:sz w:val="15"/>
                <w:szCs w:val="15"/>
              </w:rPr>
              <w:t>is</w:t>
            </w:r>
            <w:proofErr w:type="spellEnd"/>
            <w:r w:rsidRPr="00A77A2B" w:rsidR="00384C10">
              <w:rPr>
                <w:rFonts w:ascii="Arial" w:hAnsi="Arial" w:cs="Arial"/>
                <w:sz w:val="15"/>
                <w:szCs w:val="15"/>
              </w:rPr>
              <w:t xml:space="preserve">) </w:t>
            </w:r>
            <w:r w:rsidR="002D0A3C">
              <w:rPr>
                <w:rFonts w:ascii="Arial" w:hAnsi="Arial" w:cs="Arial"/>
                <w:sz w:val="15"/>
                <w:szCs w:val="15"/>
              </w:rPr>
              <w:t>M</w:t>
            </w:r>
            <w:r w:rsidRPr="00A77A2B" w:rsidR="00384C10">
              <w:rPr>
                <w:rFonts w:ascii="Arial" w:hAnsi="Arial" w:cs="Arial"/>
                <w:sz w:val="15"/>
                <w:szCs w:val="15"/>
              </w:rPr>
              <w:t>orto(os)</w:t>
            </w: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:rsidRPr="00A77A2B" w:rsidR="00A153A4" w:rsidP="00E16FED" w:rsidRDefault="00000000" w14:paraId="54B07E1F" w14:textId="08F12C9C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4650535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A2B" w:rsidR="005E4DCC">
              <w:rPr>
                <w:rFonts w:ascii="Arial" w:hAnsi="Arial" w:cs="Arial"/>
                <w:sz w:val="15"/>
                <w:szCs w:val="15"/>
              </w:rPr>
              <w:t xml:space="preserve">Matéria </w:t>
            </w:r>
            <w:r w:rsidR="002D0A3C">
              <w:rPr>
                <w:rFonts w:ascii="Arial" w:hAnsi="Arial" w:cs="Arial"/>
                <w:sz w:val="15"/>
                <w:szCs w:val="15"/>
              </w:rPr>
              <w:t>P</w:t>
            </w:r>
            <w:r w:rsidRPr="00A77A2B" w:rsidR="005E4DCC">
              <w:rPr>
                <w:rFonts w:ascii="Arial" w:hAnsi="Arial" w:cs="Arial"/>
                <w:sz w:val="15"/>
                <w:szCs w:val="15"/>
              </w:rPr>
              <w:t>rima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:rsidRPr="00A77A2B" w:rsidR="00A153A4" w:rsidP="00E16FED" w:rsidRDefault="00000000" w14:paraId="11E3542A" w14:textId="4ADA3F95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2845870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A2B" w:rsidR="005E4DCC">
              <w:rPr>
                <w:rFonts w:ascii="Arial" w:hAnsi="Arial" w:cs="Arial"/>
                <w:sz w:val="15"/>
                <w:szCs w:val="15"/>
              </w:rPr>
              <w:t>Ovos Embrionados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77A2B" w:rsidR="00A153A4" w:rsidP="00E16FED" w:rsidRDefault="00000000" w14:paraId="579F3EE5" w14:textId="4CF5AD63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4340147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A2B" w:rsidR="005E4DCC">
              <w:rPr>
                <w:rFonts w:ascii="Arial" w:hAnsi="Arial" w:cs="Arial"/>
                <w:sz w:val="15"/>
                <w:szCs w:val="15"/>
              </w:rPr>
              <w:t>Suabe</w:t>
            </w:r>
            <w:proofErr w:type="spellEnd"/>
            <w:r w:rsidRPr="00A77A2B" w:rsidR="005E4DCC">
              <w:rPr>
                <w:rFonts w:ascii="Arial" w:hAnsi="Arial" w:cs="Arial"/>
                <w:sz w:val="15"/>
                <w:szCs w:val="15"/>
              </w:rPr>
              <w:t xml:space="preserve"> de </w:t>
            </w:r>
            <w:r w:rsidR="002D0A3C">
              <w:rPr>
                <w:rFonts w:ascii="Arial" w:hAnsi="Arial" w:cs="Arial"/>
                <w:sz w:val="15"/>
                <w:szCs w:val="15"/>
              </w:rPr>
              <w:t>A</w:t>
            </w:r>
            <w:r w:rsidRPr="00A77A2B" w:rsidR="005E4DCC">
              <w:rPr>
                <w:rFonts w:ascii="Arial" w:hAnsi="Arial" w:cs="Arial"/>
                <w:sz w:val="15"/>
                <w:szCs w:val="15"/>
              </w:rPr>
              <w:t>rrasto (</w:t>
            </w:r>
            <w:proofErr w:type="spellStart"/>
            <w:r w:rsidRPr="00A77A2B" w:rsidR="005E4DCC">
              <w:rPr>
                <w:rFonts w:ascii="Arial" w:hAnsi="Arial" w:cs="Arial"/>
                <w:sz w:val="15"/>
                <w:szCs w:val="15"/>
              </w:rPr>
              <w:t>propé</w:t>
            </w:r>
            <w:proofErr w:type="spellEnd"/>
            <w:r w:rsidRPr="00A77A2B" w:rsidR="005E4DCC"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Pr="009238FB" w:rsidR="00A153A4" w:rsidTr="005E4DCC" w14:paraId="3D788E45" w14:textId="133CC411">
        <w:tc>
          <w:tcPr>
            <w:tcW w:w="1250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77A2B" w:rsidR="00A153A4" w:rsidP="00E16FED" w:rsidRDefault="00000000" w14:paraId="50F9244F" w14:textId="172629B6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5895701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A2B" w:rsidR="00384C10">
              <w:rPr>
                <w:rFonts w:ascii="Arial" w:hAnsi="Arial" w:cs="Arial"/>
                <w:sz w:val="15"/>
                <w:szCs w:val="15"/>
              </w:rPr>
              <w:t>Desinfetante</w:t>
            </w: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:rsidRPr="00A77A2B" w:rsidR="00A153A4" w:rsidP="00E16FED" w:rsidRDefault="00000000" w14:paraId="00F2DDDE" w14:textId="6D709D83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753620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A2B" w:rsidR="005E4DCC">
              <w:rPr>
                <w:rFonts w:ascii="Arial" w:hAnsi="Arial" w:cs="Arial"/>
                <w:sz w:val="15"/>
                <w:szCs w:val="15"/>
              </w:rPr>
              <w:t>Mecônio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:rsidRPr="00A77A2B" w:rsidR="00A153A4" w:rsidP="00E16FED" w:rsidRDefault="00000000" w14:paraId="00364819" w14:textId="14C03691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9760954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A2B" w:rsidR="005E4DCC">
              <w:rPr>
                <w:rFonts w:ascii="Arial" w:hAnsi="Arial" w:cs="Arial"/>
                <w:sz w:val="15"/>
                <w:szCs w:val="15"/>
              </w:rPr>
              <w:t>Soro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77A2B" w:rsidR="00A153A4" w:rsidP="00E16FED" w:rsidRDefault="00000000" w14:paraId="1D3A70BB" w14:textId="7293085C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7967205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A2B" w:rsidR="005E4DCC">
              <w:rPr>
                <w:rFonts w:ascii="Arial" w:hAnsi="Arial" w:cs="Arial"/>
                <w:sz w:val="15"/>
                <w:szCs w:val="15"/>
              </w:rPr>
              <w:t>Suabe</w:t>
            </w:r>
            <w:proofErr w:type="spellEnd"/>
            <w:r w:rsidRPr="00A77A2B" w:rsidR="005E4DCC">
              <w:rPr>
                <w:rFonts w:ascii="Arial" w:hAnsi="Arial" w:cs="Arial"/>
                <w:sz w:val="15"/>
                <w:szCs w:val="15"/>
              </w:rPr>
              <w:t xml:space="preserve"> de </w:t>
            </w:r>
            <w:r w:rsidR="002D0A3C">
              <w:rPr>
                <w:rFonts w:ascii="Arial" w:hAnsi="Arial" w:cs="Arial"/>
                <w:sz w:val="15"/>
                <w:szCs w:val="15"/>
              </w:rPr>
              <w:t>S</w:t>
            </w:r>
            <w:r w:rsidRPr="00A77A2B" w:rsidR="005E4DCC">
              <w:rPr>
                <w:rFonts w:ascii="Arial" w:hAnsi="Arial" w:cs="Arial"/>
                <w:sz w:val="15"/>
                <w:szCs w:val="15"/>
              </w:rPr>
              <w:t>uperfície</w:t>
            </w:r>
          </w:p>
        </w:tc>
      </w:tr>
      <w:tr w:rsidRPr="009238FB" w:rsidR="00A153A4" w:rsidTr="005E4DCC" w14:paraId="29B81569" w14:textId="66038462">
        <w:tc>
          <w:tcPr>
            <w:tcW w:w="1250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77A2B" w:rsidR="00A153A4" w:rsidP="00E16FED" w:rsidRDefault="00000000" w14:paraId="54F6D254" w14:textId="2F81BA82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3256535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A2B" w:rsidR="00384C10">
              <w:rPr>
                <w:rFonts w:ascii="Arial" w:hAnsi="Arial" w:cs="Arial"/>
                <w:sz w:val="15"/>
                <w:szCs w:val="15"/>
              </w:rPr>
              <w:t>Forro de Caixa de Pintos</w:t>
            </w: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:rsidRPr="00A77A2B" w:rsidR="00A153A4" w:rsidP="00E16FED" w:rsidRDefault="00000000" w14:paraId="1BEFCC1D" w14:textId="5EB69388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226283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A2B" w:rsidR="005E4DCC">
              <w:rPr>
                <w:rFonts w:ascii="Arial" w:hAnsi="Arial" w:cs="Arial"/>
                <w:sz w:val="15"/>
                <w:szCs w:val="15"/>
              </w:rPr>
              <w:t>Resíduos de Incubação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:rsidRPr="00A77A2B" w:rsidR="00A153A4" w:rsidP="00E16FED" w:rsidRDefault="00000000" w14:paraId="59764814" w14:textId="61EF174B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3979362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153A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153A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A2B" w:rsidR="005E4DCC">
              <w:rPr>
                <w:rFonts w:ascii="Arial" w:hAnsi="Arial" w:cs="Arial"/>
                <w:sz w:val="15"/>
                <w:szCs w:val="15"/>
              </w:rPr>
              <w:t>Antibiótico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77A2B" w:rsidR="00A153A4" w:rsidP="00E16FED" w:rsidRDefault="00000000" w14:paraId="2FFA8443" w14:textId="75E81892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5981824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E00D03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E00D03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E00D03">
              <w:rPr>
                <w:rFonts w:ascii="Arial" w:hAnsi="Arial" w:cs="Arial"/>
                <w:sz w:val="15"/>
                <w:szCs w:val="15"/>
              </w:rPr>
              <w:t>Cultura Bacteriana</w:t>
            </w:r>
          </w:p>
        </w:tc>
      </w:tr>
      <w:tr w:rsidRPr="009238FB" w:rsidR="005E4DCC" w:rsidTr="005E4DCC" w14:paraId="75230FBC" w14:textId="38B0BDF4">
        <w:tc>
          <w:tcPr>
            <w:tcW w:w="1250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77A2B" w:rsidR="005E4DCC" w:rsidP="00E16FED" w:rsidRDefault="00000000" w14:paraId="161A3770" w14:textId="613FD983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2591806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5E4DCC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5E4DCC">
              <w:rPr>
                <w:rFonts w:ascii="Arial" w:hAnsi="Arial" w:cs="Arial"/>
                <w:sz w:val="15"/>
                <w:szCs w:val="15"/>
              </w:rPr>
              <w:t xml:space="preserve"> Fezes frescas</w:t>
            </w: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:rsidRPr="00A77A2B" w:rsidR="005E4DCC" w:rsidP="00E16FED" w:rsidRDefault="00000000" w14:paraId="06CD7272" w14:textId="5C52D040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3181837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5E4DCC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5E4DCC">
              <w:rPr>
                <w:rFonts w:ascii="Arial" w:hAnsi="Arial" w:cs="Arial"/>
                <w:sz w:val="15"/>
                <w:szCs w:val="15"/>
              </w:rPr>
              <w:t xml:space="preserve"> Órgãos</w:t>
            </w:r>
          </w:p>
        </w:tc>
        <w:tc>
          <w:tcPr>
            <w:tcW w:w="258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77A2B" w:rsidR="005E4DCC" w:rsidP="00E16FED" w:rsidRDefault="00000000" w14:paraId="6F741BA5" w14:textId="7A97FA0E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7989945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5E4DCC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5E4DCC">
              <w:rPr>
                <w:rFonts w:ascii="Arial" w:hAnsi="Arial" w:cs="Arial"/>
                <w:sz w:val="15"/>
                <w:szCs w:val="15"/>
              </w:rPr>
              <w:t xml:space="preserve"> Plac</w:t>
            </w:r>
            <w:r w:rsidR="005E4DCC">
              <w:rPr>
                <w:rFonts w:ascii="Arial" w:hAnsi="Arial" w:cs="Arial"/>
                <w:sz w:val="15"/>
                <w:szCs w:val="15"/>
              </w:rPr>
              <w:t xml:space="preserve">a de </w:t>
            </w:r>
            <w:r w:rsidR="002D0A3C">
              <w:rPr>
                <w:rFonts w:ascii="Arial" w:hAnsi="Arial" w:cs="Arial"/>
                <w:sz w:val="15"/>
                <w:szCs w:val="15"/>
              </w:rPr>
              <w:t>E</w:t>
            </w:r>
            <w:r w:rsidR="005E4DCC">
              <w:rPr>
                <w:rFonts w:ascii="Arial" w:hAnsi="Arial" w:cs="Arial"/>
                <w:sz w:val="15"/>
                <w:szCs w:val="15"/>
              </w:rPr>
              <w:t xml:space="preserve">xposição </w:t>
            </w:r>
            <w:r w:rsidR="002D0A3C">
              <w:rPr>
                <w:rFonts w:ascii="Arial" w:hAnsi="Arial" w:cs="Arial"/>
                <w:sz w:val="15"/>
                <w:szCs w:val="15"/>
              </w:rPr>
              <w:t>A</w:t>
            </w:r>
            <w:r w:rsidR="005E4DCC">
              <w:rPr>
                <w:rFonts w:ascii="Arial" w:hAnsi="Arial" w:cs="Arial"/>
                <w:sz w:val="15"/>
                <w:szCs w:val="15"/>
              </w:rPr>
              <w:t>mbiental</w:t>
            </w:r>
            <w:r w:rsidR="00AC0FE2">
              <w:rPr>
                <w:rFonts w:ascii="Arial" w:hAnsi="Arial" w:cs="Arial"/>
                <w:sz w:val="15"/>
                <w:szCs w:val="15"/>
              </w:rPr>
              <w:t xml:space="preserve">  </w:t>
            </w:r>
            <w:sdt>
              <w:sdtPr>
                <w:rPr>
                  <w:rFonts w:ascii="Arial" w:hAnsi="Arial" w:cs="Arial"/>
                  <w:sz w:val="15"/>
                  <w:szCs w:val="15"/>
                </w:rPr>
                <w:id w:val="-16100399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AC0FE2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AC0FE2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AC0FE2">
              <w:rPr>
                <w:rFonts w:ascii="Arial" w:hAnsi="Arial" w:cs="Arial"/>
                <w:sz w:val="15"/>
                <w:szCs w:val="15"/>
              </w:rPr>
              <w:t>Outros: ______________</w:t>
            </w:r>
          </w:p>
        </w:tc>
      </w:tr>
    </w:tbl>
    <w:p w:rsidRPr="009238FB" w:rsidR="00A153A4" w:rsidP="00E16FED" w:rsidRDefault="00A153A4" w14:paraId="7B1841F2" w14:textId="6660DC92">
      <w:pPr>
        <w:spacing w:after="0"/>
        <w:ind w:left="-142" w:firstLine="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48"/>
        <w:gridCol w:w="865"/>
        <w:gridCol w:w="977"/>
        <w:gridCol w:w="1076"/>
        <w:gridCol w:w="1109"/>
        <w:gridCol w:w="977"/>
        <w:gridCol w:w="1070"/>
        <w:gridCol w:w="450"/>
        <w:gridCol w:w="833"/>
        <w:gridCol w:w="1558"/>
      </w:tblGrid>
      <w:tr w:rsidRPr="009238FB" w:rsidR="002D0A3C" w:rsidTr="002D0A3C" w14:paraId="045CEB48" w14:textId="77777777">
        <w:tc>
          <w:tcPr>
            <w:tcW w:w="5000" w:type="pct"/>
            <w:gridSpan w:val="10"/>
            <w:shd w:val="clear" w:color="auto" w:fill="24785F"/>
          </w:tcPr>
          <w:p w:rsidRPr="009238FB" w:rsidR="002D0A3C" w:rsidP="00E16FED" w:rsidRDefault="002D0A3C" w14:paraId="60750565" w14:textId="433614DE">
            <w:pPr>
              <w:ind w:left="-142" w:firstLine="142"/>
              <w:jc w:val="center"/>
              <w:rPr>
                <w:rFonts w:ascii="Arial" w:hAnsi="Arial" w:cs="Arial"/>
                <w:b/>
                <w:bCs/>
              </w:rPr>
            </w:pPr>
            <w:r w:rsidRPr="009238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IDENTIFICAÇÃO DA AMOSTRA</w:t>
            </w:r>
          </w:p>
        </w:tc>
      </w:tr>
      <w:tr w:rsidRPr="009238FB" w:rsidR="002D0A3C" w:rsidTr="005A425E" w14:paraId="6B0C6F73" w14:textId="77777777">
        <w:tc>
          <w:tcPr>
            <w:tcW w:w="858" w:type="pct"/>
            <w:shd w:val="clear" w:color="auto" w:fill="B3EABE"/>
            <w:vAlign w:val="center"/>
          </w:tcPr>
          <w:p w:rsidRPr="00A77A2B" w:rsidR="002D0A3C" w:rsidP="00E16FED" w:rsidRDefault="002D0A3C" w14:paraId="7BBAD8BB" w14:textId="4D7F432D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77A2B">
              <w:rPr>
                <w:rFonts w:ascii="Arial" w:hAnsi="Arial" w:cs="Arial"/>
                <w:sz w:val="15"/>
                <w:szCs w:val="15"/>
              </w:rPr>
              <w:t>Granja</w:t>
            </w:r>
            <w:r w:rsidR="005A425E">
              <w:rPr>
                <w:rFonts w:ascii="Arial" w:hAnsi="Arial" w:cs="Arial"/>
                <w:sz w:val="15"/>
                <w:szCs w:val="15"/>
              </w:rPr>
              <w:t xml:space="preserve"> / Produtor</w:t>
            </w:r>
          </w:p>
        </w:tc>
        <w:tc>
          <w:tcPr>
            <w:tcW w:w="402" w:type="pct"/>
            <w:shd w:val="clear" w:color="auto" w:fill="B3EABE"/>
            <w:vAlign w:val="center"/>
          </w:tcPr>
          <w:p w:rsidRPr="00A77A2B" w:rsidR="002D0A3C" w:rsidP="00E16FED" w:rsidRDefault="002D0A3C" w14:paraId="4A198B40" w14:textId="369F4CCA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77A2B">
              <w:rPr>
                <w:rFonts w:ascii="Arial" w:hAnsi="Arial" w:cs="Arial"/>
                <w:sz w:val="15"/>
                <w:szCs w:val="15"/>
              </w:rPr>
              <w:t>Núcleo</w:t>
            </w:r>
          </w:p>
        </w:tc>
        <w:tc>
          <w:tcPr>
            <w:tcW w:w="454" w:type="pct"/>
            <w:shd w:val="clear" w:color="auto" w:fill="B3EABE"/>
            <w:vAlign w:val="center"/>
          </w:tcPr>
          <w:p w:rsidRPr="00A77A2B" w:rsidR="002D0A3C" w:rsidP="00E16FED" w:rsidRDefault="002D0A3C" w14:paraId="50FFDFE7" w14:textId="577E1EC1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77A2B">
              <w:rPr>
                <w:rFonts w:ascii="Arial" w:hAnsi="Arial" w:cs="Arial"/>
                <w:sz w:val="15"/>
                <w:szCs w:val="15"/>
              </w:rPr>
              <w:t>Lote</w:t>
            </w:r>
          </w:p>
        </w:tc>
        <w:tc>
          <w:tcPr>
            <w:tcW w:w="500" w:type="pct"/>
            <w:shd w:val="clear" w:color="auto" w:fill="B3EABE"/>
            <w:vAlign w:val="center"/>
          </w:tcPr>
          <w:p w:rsidRPr="00A77A2B" w:rsidR="002D0A3C" w:rsidP="00E16FED" w:rsidRDefault="002D0A3C" w14:paraId="71EE9C1A" w14:textId="1939B5A4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Reduzido</w:t>
            </w:r>
          </w:p>
        </w:tc>
        <w:tc>
          <w:tcPr>
            <w:tcW w:w="515" w:type="pct"/>
            <w:shd w:val="clear" w:color="auto" w:fill="B3EABE"/>
            <w:vAlign w:val="center"/>
          </w:tcPr>
          <w:p w:rsidRPr="00A77A2B" w:rsidR="002D0A3C" w:rsidP="00E16FED" w:rsidRDefault="002D0A3C" w14:paraId="511236CB" w14:textId="062CF39F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Linhagem</w:t>
            </w:r>
          </w:p>
        </w:tc>
        <w:tc>
          <w:tcPr>
            <w:tcW w:w="454" w:type="pct"/>
            <w:shd w:val="clear" w:color="auto" w:fill="B3EABE"/>
            <w:vAlign w:val="center"/>
          </w:tcPr>
          <w:p w:rsidRPr="00A77A2B" w:rsidR="002D0A3C" w:rsidP="00E16FED" w:rsidRDefault="002D0A3C" w14:paraId="033D8FF7" w14:textId="4063D5EA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77A2B">
              <w:rPr>
                <w:rFonts w:ascii="Arial" w:hAnsi="Arial" w:cs="Arial"/>
                <w:sz w:val="15"/>
                <w:szCs w:val="15"/>
              </w:rPr>
              <w:t>Aviário</w:t>
            </w:r>
          </w:p>
        </w:tc>
        <w:tc>
          <w:tcPr>
            <w:tcW w:w="497" w:type="pct"/>
            <w:shd w:val="clear" w:color="auto" w:fill="B3EABE"/>
            <w:vAlign w:val="center"/>
          </w:tcPr>
          <w:p w:rsidRPr="00A77A2B" w:rsidR="002D0A3C" w:rsidP="00E16FED" w:rsidRDefault="002D0A3C" w14:paraId="6BC8B18C" w14:textId="572F1EF2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77A2B">
              <w:rPr>
                <w:rFonts w:ascii="Arial" w:hAnsi="Arial" w:cs="Arial"/>
                <w:sz w:val="15"/>
                <w:szCs w:val="15"/>
              </w:rPr>
              <w:t>Data Coleta</w:t>
            </w:r>
          </w:p>
        </w:tc>
        <w:tc>
          <w:tcPr>
            <w:tcW w:w="596" w:type="pct"/>
            <w:gridSpan w:val="2"/>
            <w:shd w:val="clear" w:color="auto" w:fill="B3EABE"/>
            <w:vAlign w:val="center"/>
          </w:tcPr>
          <w:p w:rsidRPr="00A77A2B" w:rsidR="002D0A3C" w:rsidP="00E16FED" w:rsidRDefault="002D0A3C" w14:paraId="598AF1D9" w14:textId="1C4C2ADA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77A2B">
              <w:rPr>
                <w:rFonts w:ascii="Arial" w:hAnsi="Arial" w:cs="Arial"/>
                <w:sz w:val="15"/>
                <w:szCs w:val="15"/>
              </w:rPr>
              <w:t>Idade</w:t>
            </w:r>
          </w:p>
        </w:tc>
        <w:tc>
          <w:tcPr>
            <w:tcW w:w="724" w:type="pct"/>
            <w:shd w:val="clear" w:color="auto" w:fill="B3EABE"/>
            <w:vAlign w:val="center"/>
          </w:tcPr>
          <w:p w:rsidRPr="00A77A2B" w:rsidR="002D0A3C" w:rsidP="00E16FED" w:rsidRDefault="002D0A3C" w14:paraId="426D02AD" w14:textId="21C32047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77A2B">
              <w:rPr>
                <w:rFonts w:ascii="Arial" w:hAnsi="Arial" w:cs="Arial"/>
                <w:sz w:val="15"/>
                <w:szCs w:val="15"/>
              </w:rPr>
              <w:t>Obs.</w:t>
            </w:r>
          </w:p>
        </w:tc>
      </w:tr>
      <w:tr w:rsidRPr="009238FB" w:rsidR="002D0A3C" w:rsidTr="002D0A3C" w14:paraId="74847B14" w14:textId="77777777">
        <w:tc>
          <w:tcPr>
            <w:tcW w:w="858" w:type="pct"/>
          </w:tcPr>
          <w:p w:rsidR="002D0A3C" w:rsidP="00E16FED" w:rsidRDefault="002D0A3C" w14:paraId="632E7643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  <w:p w:rsidRPr="00A77A2B" w:rsidR="00264E89" w:rsidP="00E16FED" w:rsidRDefault="00264E89" w14:paraId="571C8F5A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2" w:type="pct"/>
          </w:tcPr>
          <w:p w:rsidRPr="00A77A2B" w:rsidR="002D0A3C" w:rsidP="00E16FED" w:rsidRDefault="002D0A3C" w14:paraId="7DB46435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4" w:type="pct"/>
          </w:tcPr>
          <w:p w:rsidRPr="00A77A2B" w:rsidR="002D0A3C" w:rsidP="00E16FED" w:rsidRDefault="002D0A3C" w14:paraId="0C753068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0" w:type="pct"/>
          </w:tcPr>
          <w:p w:rsidRPr="00A77A2B" w:rsidR="002D0A3C" w:rsidP="00E16FED" w:rsidRDefault="002D0A3C" w14:paraId="7238F128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5" w:type="pct"/>
          </w:tcPr>
          <w:p w:rsidRPr="00A77A2B" w:rsidR="002D0A3C" w:rsidP="00E16FED" w:rsidRDefault="002D0A3C" w14:paraId="47CE13FA" w14:textId="69E78728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4" w:type="pct"/>
          </w:tcPr>
          <w:p w:rsidRPr="00A77A2B" w:rsidR="002D0A3C" w:rsidP="00E16FED" w:rsidRDefault="002D0A3C" w14:paraId="06CEAFAC" w14:textId="42CCD9D8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7" w:type="pct"/>
          </w:tcPr>
          <w:p w:rsidRPr="00A77A2B" w:rsidR="002D0A3C" w:rsidP="00E16FED" w:rsidRDefault="002D0A3C" w14:paraId="4235FB34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9" w:type="pct"/>
          </w:tcPr>
          <w:p w:rsidRPr="00A77A2B" w:rsidR="002D0A3C" w:rsidP="00E16FED" w:rsidRDefault="002D0A3C" w14:paraId="2BF2C9B1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87" w:type="pct"/>
            <w:vAlign w:val="center"/>
          </w:tcPr>
          <w:p w:rsidRPr="002D0A3C" w:rsidR="002D0A3C" w:rsidP="00E16FED" w:rsidRDefault="00000000" w14:paraId="1C304FF0" w14:textId="4A5F39CA">
            <w:pPr>
              <w:ind w:left="-142" w:firstLine="142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0"/>
                  <w:szCs w:val="10"/>
                </w:rPr>
                <w:id w:val="20064017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D0A3C" w:rsidR="002D0A3C">
                  <w:rPr>
                    <w:rFonts w:hint="eastAsia" w:ascii="MS Gothic" w:hAnsi="MS Gothic" w:eastAsia="MS Gothic" w:cs="Arial"/>
                    <w:sz w:val="10"/>
                    <w:szCs w:val="10"/>
                  </w:rPr>
                  <w:t>☐</w:t>
                </w:r>
              </w:sdtContent>
            </w:sdt>
            <w:r w:rsidRPr="002D0A3C" w:rsidR="002D0A3C">
              <w:rPr>
                <w:rFonts w:ascii="Arial" w:hAnsi="Arial" w:cs="Arial"/>
                <w:sz w:val="10"/>
                <w:szCs w:val="10"/>
              </w:rPr>
              <w:t xml:space="preserve"> D </w:t>
            </w:r>
            <w:sdt>
              <w:sdtPr>
                <w:rPr>
                  <w:rFonts w:ascii="Arial" w:hAnsi="Arial" w:cs="Arial"/>
                  <w:sz w:val="10"/>
                  <w:szCs w:val="10"/>
                </w:rPr>
                <w:id w:val="-4504726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D0A3C" w:rsidR="002D0A3C">
                  <w:rPr>
                    <w:rFonts w:ascii="Segoe UI Symbol" w:hAnsi="Segoe UI Symbol" w:eastAsia="MS Gothic" w:cs="Segoe UI Symbol"/>
                    <w:sz w:val="10"/>
                    <w:szCs w:val="10"/>
                  </w:rPr>
                  <w:t>☐</w:t>
                </w:r>
              </w:sdtContent>
            </w:sdt>
            <w:r w:rsidRPr="002D0A3C" w:rsidR="002D0A3C">
              <w:rPr>
                <w:rFonts w:ascii="Arial" w:hAnsi="Arial" w:cs="Arial"/>
                <w:sz w:val="10"/>
                <w:szCs w:val="10"/>
              </w:rPr>
              <w:t xml:space="preserve"> S</w:t>
            </w:r>
          </w:p>
        </w:tc>
        <w:tc>
          <w:tcPr>
            <w:tcW w:w="724" w:type="pct"/>
          </w:tcPr>
          <w:p w:rsidRPr="00A77A2B" w:rsidR="002D0A3C" w:rsidP="00E16FED" w:rsidRDefault="002D0A3C" w14:paraId="04776C5A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9238FB" w:rsidR="002D0A3C" w:rsidTr="002D0A3C" w14:paraId="5F174F94" w14:textId="77777777">
        <w:tc>
          <w:tcPr>
            <w:tcW w:w="858" w:type="pct"/>
          </w:tcPr>
          <w:p w:rsidR="002D0A3C" w:rsidP="00E16FED" w:rsidRDefault="002D0A3C" w14:paraId="144751AA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  <w:p w:rsidRPr="00A77A2B" w:rsidR="00264E89" w:rsidP="00E16FED" w:rsidRDefault="00264E89" w14:paraId="1972ABEC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2" w:type="pct"/>
          </w:tcPr>
          <w:p w:rsidRPr="00A77A2B" w:rsidR="002D0A3C" w:rsidP="00E16FED" w:rsidRDefault="002D0A3C" w14:paraId="5F3A47BC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4" w:type="pct"/>
          </w:tcPr>
          <w:p w:rsidRPr="00A77A2B" w:rsidR="002D0A3C" w:rsidP="00E16FED" w:rsidRDefault="002D0A3C" w14:paraId="59DEF0AE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0" w:type="pct"/>
          </w:tcPr>
          <w:p w:rsidRPr="00A77A2B" w:rsidR="002D0A3C" w:rsidP="00E16FED" w:rsidRDefault="002D0A3C" w14:paraId="45D9517F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5" w:type="pct"/>
          </w:tcPr>
          <w:p w:rsidRPr="00A77A2B" w:rsidR="002D0A3C" w:rsidP="00E16FED" w:rsidRDefault="002D0A3C" w14:paraId="25DC232C" w14:textId="0D886D64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4" w:type="pct"/>
          </w:tcPr>
          <w:p w:rsidRPr="00A77A2B" w:rsidR="002D0A3C" w:rsidP="00E16FED" w:rsidRDefault="002D0A3C" w14:paraId="58C426F0" w14:textId="47E135DC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7" w:type="pct"/>
          </w:tcPr>
          <w:p w:rsidRPr="00A77A2B" w:rsidR="002D0A3C" w:rsidP="00E16FED" w:rsidRDefault="002D0A3C" w14:paraId="7816BC52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9" w:type="pct"/>
          </w:tcPr>
          <w:p w:rsidRPr="00A77A2B" w:rsidR="002D0A3C" w:rsidP="00E16FED" w:rsidRDefault="002D0A3C" w14:paraId="1B438EA7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87" w:type="pct"/>
            <w:vAlign w:val="center"/>
          </w:tcPr>
          <w:p w:rsidRPr="002D0A3C" w:rsidR="002D0A3C" w:rsidP="00E16FED" w:rsidRDefault="00000000" w14:paraId="09C44FB3" w14:textId="64F5F259">
            <w:pPr>
              <w:ind w:left="-142" w:firstLine="142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0"/>
                  <w:szCs w:val="10"/>
                </w:rPr>
                <w:id w:val="14438904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D0A3C" w:rsidR="002D0A3C">
                  <w:rPr>
                    <w:rFonts w:ascii="Segoe UI Symbol" w:hAnsi="Segoe UI Symbol" w:eastAsia="MS Gothic" w:cs="Segoe UI Symbol"/>
                    <w:sz w:val="10"/>
                    <w:szCs w:val="10"/>
                  </w:rPr>
                  <w:t>☐</w:t>
                </w:r>
              </w:sdtContent>
            </w:sdt>
            <w:r w:rsidRPr="002D0A3C" w:rsidR="002D0A3C">
              <w:rPr>
                <w:rFonts w:ascii="Arial" w:hAnsi="Arial" w:cs="Arial"/>
                <w:sz w:val="10"/>
                <w:szCs w:val="10"/>
              </w:rPr>
              <w:t xml:space="preserve"> D </w:t>
            </w:r>
            <w:sdt>
              <w:sdtPr>
                <w:rPr>
                  <w:rFonts w:ascii="Arial" w:hAnsi="Arial" w:cs="Arial"/>
                  <w:sz w:val="10"/>
                  <w:szCs w:val="10"/>
                </w:rPr>
                <w:id w:val="-16753298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D0A3C" w:rsidR="002D0A3C">
                  <w:rPr>
                    <w:rFonts w:ascii="Segoe UI Symbol" w:hAnsi="Segoe UI Symbol" w:eastAsia="MS Gothic" w:cs="Segoe UI Symbol"/>
                    <w:sz w:val="10"/>
                    <w:szCs w:val="10"/>
                  </w:rPr>
                  <w:t>☐</w:t>
                </w:r>
              </w:sdtContent>
            </w:sdt>
            <w:r w:rsidRPr="002D0A3C" w:rsidR="002D0A3C">
              <w:rPr>
                <w:rFonts w:ascii="Arial" w:hAnsi="Arial" w:cs="Arial"/>
                <w:sz w:val="10"/>
                <w:szCs w:val="10"/>
              </w:rPr>
              <w:t xml:space="preserve"> S</w:t>
            </w:r>
          </w:p>
        </w:tc>
        <w:tc>
          <w:tcPr>
            <w:tcW w:w="724" w:type="pct"/>
          </w:tcPr>
          <w:p w:rsidRPr="00A77A2B" w:rsidR="002D0A3C" w:rsidP="00E16FED" w:rsidRDefault="002D0A3C" w14:paraId="4B322DE4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9238FB" w:rsidR="00264E89" w:rsidTr="002D0A3C" w14:paraId="13BA0FDC" w14:textId="77777777">
        <w:tc>
          <w:tcPr>
            <w:tcW w:w="858" w:type="pct"/>
          </w:tcPr>
          <w:p w:rsidR="00264E89" w:rsidP="00E16FED" w:rsidRDefault="00264E89" w14:paraId="55083EB5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  <w:p w:rsidR="00264E89" w:rsidP="00E16FED" w:rsidRDefault="00264E89" w14:paraId="56C19FCC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2" w:type="pct"/>
          </w:tcPr>
          <w:p w:rsidRPr="00A77A2B" w:rsidR="00264E89" w:rsidP="00E16FED" w:rsidRDefault="00264E89" w14:paraId="5D1C4773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4" w:type="pct"/>
          </w:tcPr>
          <w:p w:rsidRPr="00A77A2B" w:rsidR="00264E89" w:rsidP="00E16FED" w:rsidRDefault="00264E89" w14:paraId="20EDF320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0" w:type="pct"/>
          </w:tcPr>
          <w:p w:rsidRPr="00A77A2B" w:rsidR="00264E89" w:rsidP="00E16FED" w:rsidRDefault="00264E89" w14:paraId="6394DF20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5" w:type="pct"/>
          </w:tcPr>
          <w:p w:rsidRPr="00A77A2B" w:rsidR="00264E89" w:rsidP="00E16FED" w:rsidRDefault="00264E89" w14:paraId="6140B9EC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4" w:type="pct"/>
          </w:tcPr>
          <w:p w:rsidRPr="00A77A2B" w:rsidR="00264E89" w:rsidP="00E16FED" w:rsidRDefault="00264E89" w14:paraId="0B2970C6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7" w:type="pct"/>
          </w:tcPr>
          <w:p w:rsidRPr="00A77A2B" w:rsidR="00264E89" w:rsidP="00E16FED" w:rsidRDefault="00264E89" w14:paraId="4FD80DD5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9" w:type="pct"/>
          </w:tcPr>
          <w:p w:rsidRPr="00A77A2B" w:rsidR="00264E89" w:rsidP="00E16FED" w:rsidRDefault="00264E89" w14:paraId="2E977D2C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87" w:type="pct"/>
            <w:vAlign w:val="center"/>
          </w:tcPr>
          <w:p w:rsidR="00264E89" w:rsidP="00E16FED" w:rsidRDefault="00000000" w14:paraId="04A9BDD5" w14:textId="6ED57147">
            <w:pPr>
              <w:ind w:left="-142" w:firstLine="142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0"/>
                  <w:szCs w:val="10"/>
                </w:rPr>
                <w:id w:val="19537454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D0A3C" w:rsidR="00264E89">
                  <w:rPr>
                    <w:rFonts w:ascii="Segoe UI Symbol" w:hAnsi="Segoe UI Symbol" w:eastAsia="MS Gothic" w:cs="Segoe UI Symbol"/>
                    <w:sz w:val="10"/>
                    <w:szCs w:val="10"/>
                  </w:rPr>
                  <w:t>☐</w:t>
                </w:r>
              </w:sdtContent>
            </w:sdt>
            <w:r w:rsidRPr="002D0A3C" w:rsidR="00264E89">
              <w:rPr>
                <w:rFonts w:ascii="Arial" w:hAnsi="Arial" w:cs="Arial"/>
                <w:sz w:val="10"/>
                <w:szCs w:val="10"/>
              </w:rPr>
              <w:t xml:space="preserve"> D </w:t>
            </w:r>
            <w:sdt>
              <w:sdtPr>
                <w:rPr>
                  <w:rFonts w:ascii="Arial" w:hAnsi="Arial" w:cs="Arial"/>
                  <w:sz w:val="10"/>
                  <w:szCs w:val="10"/>
                </w:rPr>
                <w:id w:val="21434582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D0A3C" w:rsidR="00264E89">
                  <w:rPr>
                    <w:rFonts w:ascii="Segoe UI Symbol" w:hAnsi="Segoe UI Symbol" w:eastAsia="MS Gothic" w:cs="Segoe UI Symbol"/>
                    <w:sz w:val="10"/>
                    <w:szCs w:val="10"/>
                  </w:rPr>
                  <w:t>☐</w:t>
                </w:r>
              </w:sdtContent>
            </w:sdt>
            <w:r w:rsidRPr="002D0A3C" w:rsidR="00264E89">
              <w:rPr>
                <w:rFonts w:ascii="Arial" w:hAnsi="Arial" w:cs="Arial"/>
                <w:sz w:val="10"/>
                <w:szCs w:val="10"/>
              </w:rPr>
              <w:t xml:space="preserve"> S</w:t>
            </w:r>
          </w:p>
        </w:tc>
        <w:tc>
          <w:tcPr>
            <w:tcW w:w="724" w:type="pct"/>
          </w:tcPr>
          <w:p w:rsidRPr="00A77A2B" w:rsidR="00264E89" w:rsidP="00E16FED" w:rsidRDefault="00264E89" w14:paraId="7EE4345F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9238FB" w:rsidR="00264E89" w:rsidTr="002D0A3C" w14:paraId="7AFD935D" w14:textId="77777777">
        <w:tc>
          <w:tcPr>
            <w:tcW w:w="858" w:type="pct"/>
          </w:tcPr>
          <w:p w:rsidR="00264E89" w:rsidP="00E16FED" w:rsidRDefault="00264E89" w14:paraId="05E0193C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  <w:p w:rsidR="00264E89" w:rsidP="00E16FED" w:rsidRDefault="00264E89" w14:paraId="2FB2C6B4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2" w:type="pct"/>
          </w:tcPr>
          <w:p w:rsidRPr="00A77A2B" w:rsidR="00264E89" w:rsidP="00E16FED" w:rsidRDefault="00264E89" w14:paraId="787DB876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4" w:type="pct"/>
          </w:tcPr>
          <w:p w:rsidRPr="00A77A2B" w:rsidR="00264E89" w:rsidP="00E16FED" w:rsidRDefault="00264E89" w14:paraId="0A1A753D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0" w:type="pct"/>
          </w:tcPr>
          <w:p w:rsidRPr="00A77A2B" w:rsidR="00264E89" w:rsidP="00E16FED" w:rsidRDefault="00264E89" w14:paraId="34106E11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5" w:type="pct"/>
          </w:tcPr>
          <w:p w:rsidRPr="00A77A2B" w:rsidR="00264E89" w:rsidP="00E16FED" w:rsidRDefault="00264E89" w14:paraId="755B51E6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4" w:type="pct"/>
          </w:tcPr>
          <w:p w:rsidRPr="00A77A2B" w:rsidR="00264E89" w:rsidP="00E16FED" w:rsidRDefault="00264E89" w14:paraId="4B61C895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7" w:type="pct"/>
          </w:tcPr>
          <w:p w:rsidRPr="00A77A2B" w:rsidR="00264E89" w:rsidP="00E16FED" w:rsidRDefault="00264E89" w14:paraId="0158E8DB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9" w:type="pct"/>
          </w:tcPr>
          <w:p w:rsidRPr="00A77A2B" w:rsidR="00264E89" w:rsidP="00E16FED" w:rsidRDefault="00264E89" w14:paraId="4AE9BC2D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87" w:type="pct"/>
            <w:vAlign w:val="center"/>
          </w:tcPr>
          <w:p w:rsidR="00264E89" w:rsidP="00E16FED" w:rsidRDefault="00000000" w14:paraId="03E4E10B" w14:textId="32CB0D7C">
            <w:pPr>
              <w:ind w:left="-142" w:firstLine="142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0"/>
                  <w:szCs w:val="10"/>
                </w:rPr>
                <w:id w:val="4498201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D0A3C" w:rsidR="00264E89">
                  <w:rPr>
                    <w:rFonts w:ascii="Segoe UI Symbol" w:hAnsi="Segoe UI Symbol" w:eastAsia="MS Gothic" w:cs="Segoe UI Symbol"/>
                    <w:sz w:val="10"/>
                    <w:szCs w:val="10"/>
                  </w:rPr>
                  <w:t>☐</w:t>
                </w:r>
              </w:sdtContent>
            </w:sdt>
            <w:r w:rsidRPr="002D0A3C" w:rsidR="00264E89">
              <w:rPr>
                <w:rFonts w:ascii="Arial" w:hAnsi="Arial" w:cs="Arial"/>
                <w:sz w:val="10"/>
                <w:szCs w:val="10"/>
              </w:rPr>
              <w:t xml:space="preserve"> D </w:t>
            </w:r>
            <w:sdt>
              <w:sdtPr>
                <w:rPr>
                  <w:rFonts w:ascii="Arial" w:hAnsi="Arial" w:cs="Arial"/>
                  <w:sz w:val="10"/>
                  <w:szCs w:val="10"/>
                </w:rPr>
                <w:id w:val="-828504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D0A3C" w:rsidR="00264E89">
                  <w:rPr>
                    <w:rFonts w:ascii="Segoe UI Symbol" w:hAnsi="Segoe UI Symbol" w:eastAsia="MS Gothic" w:cs="Segoe UI Symbol"/>
                    <w:sz w:val="10"/>
                    <w:szCs w:val="10"/>
                  </w:rPr>
                  <w:t>☐</w:t>
                </w:r>
              </w:sdtContent>
            </w:sdt>
            <w:r w:rsidRPr="002D0A3C" w:rsidR="00264E89">
              <w:rPr>
                <w:rFonts w:ascii="Arial" w:hAnsi="Arial" w:cs="Arial"/>
                <w:sz w:val="10"/>
                <w:szCs w:val="10"/>
              </w:rPr>
              <w:t xml:space="preserve"> S</w:t>
            </w:r>
          </w:p>
        </w:tc>
        <w:tc>
          <w:tcPr>
            <w:tcW w:w="724" w:type="pct"/>
          </w:tcPr>
          <w:p w:rsidRPr="00A77A2B" w:rsidR="00264E89" w:rsidP="00E16FED" w:rsidRDefault="00264E89" w14:paraId="7E9A2800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9238FB" w:rsidR="00264E89" w:rsidTr="002D0A3C" w14:paraId="41876859" w14:textId="77777777">
        <w:tc>
          <w:tcPr>
            <w:tcW w:w="858" w:type="pct"/>
          </w:tcPr>
          <w:p w:rsidR="00264E89" w:rsidP="00E16FED" w:rsidRDefault="00264E89" w14:paraId="61CC6FE9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  <w:p w:rsidR="00264E89" w:rsidP="00E16FED" w:rsidRDefault="00264E89" w14:paraId="6A37E5B8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2" w:type="pct"/>
          </w:tcPr>
          <w:p w:rsidRPr="00A77A2B" w:rsidR="00264E89" w:rsidP="00E16FED" w:rsidRDefault="00264E89" w14:paraId="7D74B821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4" w:type="pct"/>
          </w:tcPr>
          <w:p w:rsidRPr="00A77A2B" w:rsidR="00264E89" w:rsidP="00E16FED" w:rsidRDefault="00264E89" w14:paraId="01C8C699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0" w:type="pct"/>
          </w:tcPr>
          <w:p w:rsidRPr="00A77A2B" w:rsidR="00264E89" w:rsidP="00E16FED" w:rsidRDefault="00264E89" w14:paraId="0E7791C2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5" w:type="pct"/>
          </w:tcPr>
          <w:p w:rsidRPr="00A77A2B" w:rsidR="00264E89" w:rsidP="00E16FED" w:rsidRDefault="00264E89" w14:paraId="1C1F7F78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4" w:type="pct"/>
          </w:tcPr>
          <w:p w:rsidRPr="00A77A2B" w:rsidR="00264E89" w:rsidP="00E16FED" w:rsidRDefault="00264E89" w14:paraId="7F69EDB7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7" w:type="pct"/>
          </w:tcPr>
          <w:p w:rsidRPr="00A77A2B" w:rsidR="00264E89" w:rsidP="00E16FED" w:rsidRDefault="00264E89" w14:paraId="1DD17E7E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9" w:type="pct"/>
          </w:tcPr>
          <w:p w:rsidRPr="00A77A2B" w:rsidR="00264E89" w:rsidP="00E16FED" w:rsidRDefault="00264E89" w14:paraId="08EE68BD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87" w:type="pct"/>
            <w:vAlign w:val="center"/>
          </w:tcPr>
          <w:p w:rsidR="00264E89" w:rsidP="00E16FED" w:rsidRDefault="00000000" w14:paraId="3D34E0A5" w14:textId="2F55C55C">
            <w:pPr>
              <w:ind w:left="-142" w:firstLine="142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0"/>
                  <w:szCs w:val="10"/>
                </w:rPr>
                <w:id w:val="17050635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D0A3C" w:rsidR="00264E89">
                  <w:rPr>
                    <w:rFonts w:ascii="Segoe UI Symbol" w:hAnsi="Segoe UI Symbol" w:eastAsia="MS Gothic" w:cs="Segoe UI Symbol"/>
                    <w:sz w:val="10"/>
                    <w:szCs w:val="10"/>
                  </w:rPr>
                  <w:t>☐</w:t>
                </w:r>
              </w:sdtContent>
            </w:sdt>
            <w:r w:rsidRPr="002D0A3C" w:rsidR="00264E89">
              <w:rPr>
                <w:rFonts w:ascii="Arial" w:hAnsi="Arial" w:cs="Arial"/>
                <w:sz w:val="10"/>
                <w:szCs w:val="10"/>
              </w:rPr>
              <w:t xml:space="preserve"> D </w:t>
            </w:r>
            <w:sdt>
              <w:sdtPr>
                <w:rPr>
                  <w:rFonts w:ascii="Arial" w:hAnsi="Arial" w:cs="Arial"/>
                  <w:sz w:val="10"/>
                  <w:szCs w:val="10"/>
                </w:rPr>
                <w:id w:val="14435768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D0A3C" w:rsidR="00264E89">
                  <w:rPr>
                    <w:rFonts w:ascii="Segoe UI Symbol" w:hAnsi="Segoe UI Symbol" w:eastAsia="MS Gothic" w:cs="Segoe UI Symbol"/>
                    <w:sz w:val="10"/>
                    <w:szCs w:val="10"/>
                  </w:rPr>
                  <w:t>☐</w:t>
                </w:r>
              </w:sdtContent>
            </w:sdt>
            <w:r w:rsidRPr="002D0A3C" w:rsidR="00264E89">
              <w:rPr>
                <w:rFonts w:ascii="Arial" w:hAnsi="Arial" w:cs="Arial"/>
                <w:sz w:val="10"/>
                <w:szCs w:val="10"/>
              </w:rPr>
              <w:t xml:space="preserve"> S</w:t>
            </w:r>
          </w:p>
        </w:tc>
        <w:tc>
          <w:tcPr>
            <w:tcW w:w="724" w:type="pct"/>
          </w:tcPr>
          <w:p w:rsidRPr="00A77A2B" w:rsidR="00264E89" w:rsidP="00E16FED" w:rsidRDefault="00264E89" w14:paraId="309AE672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9238FB" w:rsidR="00264E89" w:rsidTr="002D0A3C" w14:paraId="16B81838" w14:textId="77777777">
        <w:tc>
          <w:tcPr>
            <w:tcW w:w="858" w:type="pct"/>
          </w:tcPr>
          <w:p w:rsidR="00264E89" w:rsidP="00E16FED" w:rsidRDefault="00264E89" w14:paraId="79BDF3C5" w14:textId="073DBD6A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  <w:p w:rsidR="00264E89" w:rsidP="00E16FED" w:rsidRDefault="00264E89" w14:paraId="5A0CB09E" w14:textId="7AEE18AE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2" w:type="pct"/>
          </w:tcPr>
          <w:p w:rsidRPr="00A77A2B" w:rsidR="00264E89" w:rsidP="00E16FED" w:rsidRDefault="00264E89" w14:paraId="33E09369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4" w:type="pct"/>
          </w:tcPr>
          <w:p w:rsidRPr="00A77A2B" w:rsidR="00264E89" w:rsidP="00E16FED" w:rsidRDefault="00264E89" w14:paraId="49840035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0" w:type="pct"/>
          </w:tcPr>
          <w:p w:rsidRPr="00A77A2B" w:rsidR="00264E89" w:rsidP="00E16FED" w:rsidRDefault="00264E89" w14:paraId="6808BBA8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5" w:type="pct"/>
          </w:tcPr>
          <w:p w:rsidRPr="00A77A2B" w:rsidR="00264E89" w:rsidP="00E16FED" w:rsidRDefault="00264E89" w14:paraId="32140408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4" w:type="pct"/>
          </w:tcPr>
          <w:p w:rsidRPr="00A77A2B" w:rsidR="00264E89" w:rsidP="00E16FED" w:rsidRDefault="00264E89" w14:paraId="44EB853E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7" w:type="pct"/>
          </w:tcPr>
          <w:p w:rsidRPr="00A77A2B" w:rsidR="00264E89" w:rsidP="00E16FED" w:rsidRDefault="00264E89" w14:paraId="1A63694D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9" w:type="pct"/>
          </w:tcPr>
          <w:p w:rsidRPr="00A77A2B" w:rsidR="00264E89" w:rsidP="00E16FED" w:rsidRDefault="00264E89" w14:paraId="72CB7747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87" w:type="pct"/>
            <w:vAlign w:val="center"/>
          </w:tcPr>
          <w:p w:rsidR="00264E89" w:rsidP="00E16FED" w:rsidRDefault="00000000" w14:paraId="02ABC380" w14:textId="504B7EFE">
            <w:pPr>
              <w:ind w:left="-142" w:firstLine="142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0"/>
                  <w:szCs w:val="10"/>
                </w:rPr>
                <w:id w:val="2853902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D0A3C" w:rsidR="00264E89">
                  <w:rPr>
                    <w:rFonts w:ascii="Segoe UI Symbol" w:hAnsi="Segoe UI Symbol" w:eastAsia="MS Gothic" w:cs="Segoe UI Symbol"/>
                    <w:sz w:val="10"/>
                    <w:szCs w:val="10"/>
                  </w:rPr>
                  <w:t>☐</w:t>
                </w:r>
              </w:sdtContent>
            </w:sdt>
            <w:r w:rsidRPr="002D0A3C" w:rsidR="00264E89">
              <w:rPr>
                <w:rFonts w:ascii="Arial" w:hAnsi="Arial" w:cs="Arial"/>
                <w:sz w:val="10"/>
                <w:szCs w:val="10"/>
              </w:rPr>
              <w:t xml:space="preserve"> D </w:t>
            </w:r>
            <w:sdt>
              <w:sdtPr>
                <w:rPr>
                  <w:rFonts w:ascii="Arial" w:hAnsi="Arial" w:cs="Arial"/>
                  <w:sz w:val="10"/>
                  <w:szCs w:val="10"/>
                </w:rPr>
                <w:id w:val="9738772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D0A3C" w:rsidR="00264E89">
                  <w:rPr>
                    <w:rFonts w:ascii="Segoe UI Symbol" w:hAnsi="Segoe UI Symbol" w:eastAsia="MS Gothic" w:cs="Segoe UI Symbol"/>
                    <w:sz w:val="10"/>
                    <w:szCs w:val="10"/>
                  </w:rPr>
                  <w:t>☐</w:t>
                </w:r>
              </w:sdtContent>
            </w:sdt>
            <w:r w:rsidRPr="002D0A3C" w:rsidR="00264E89">
              <w:rPr>
                <w:rFonts w:ascii="Arial" w:hAnsi="Arial" w:cs="Arial"/>
                <w:sz w:val="10"/>
                <w:szCs w:val="10"/>
              </w:rPr>
              <w:t xml:space="preserve"> S</w:t>
            </w:r>
          </w:p>
        </w:tc>
        <w:tc>
          <w:tcPr>
            <w:tcW w:w="724" w:type="pct"/>
          </w:tcPr>
          <w:p w:rsidRPr="00A77A2B" w:rsidR="00264E89" w:rsidP="00E16FED" w:rsidRDefault="00264E89" w14:paraId="1277BDC6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9238FB" w:rsidR="00264E89" w:rsidTr="002D0A3C" w14:paraId="3680280B" w14:textId="77777777">
        <w:tc>
          <w:tcPr>
            <w:tcW w:w="858" w:type="pct"/>
          </w:tcPr>
          <w:p w:rsidR="00264E89" w:rsidP="00E16FED" w:rsidRDefault="00264E89" w14:paraId="7725B8B4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  <w:p w:rsidR="00264E89" w:rsidP="00E16FED" w:rsidRDefault="00264E89" w14:paraId="4C48659E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2" w:type="pct"/>
          </w:tcPr>
          <w:p w:rsidRPr="00A77A2B" w:rsidR="00264E89" w:rsidP="00E16FED" w:rsidRDefault="00264E89" w14:paraId="106F323F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4" w:type="pct"/>
          </w:tcPr>
          <w:p w:rsidRPr="00A77A2B" w:rsidR="00264E89" w:rsidP="00E16FED" w:rsidRDefault="00264E89" w14:paraId="14E7582E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0" w:type="pct"/>
          </w:tcPr>
          <w:p w:rsidRPr="00A77A2B" w:rsidR="00264E89" w:rsidP="00E16FED" w:rsidRDefault="00264E89" w14:paraId="0A2EA685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5" w:type="pct"/>
          </w:tcPr>
          <w:p w:rsidRPr="00A77A2B" w:rsidR="00264E89" w:rsidP="00E16FED" w:rsidRDefault="00264E89" w14:paraId="3AB6EC92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4" w:type="pct"/>
          </w:tcPr>
          <w:p w:rsidRPr="00A77A2B" w:rsidR="00264E89" w:rsidP="00E16FED" w:rsidRDefault="00264E89" w14:paraId="169E75FB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7" w:type="pct"/>
          </w:tcPr>
          <w:p w:rsidRPr="00A77A2B" w:rsidR="00264E89" w:rsidP="00E16FED" w:rsidRDefault="00264E89" w14:paraId="5820E8F6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9" w:type="pct"/>
          </w:tcPr>
          <w:p w:rsidRPr="00A77A2B" w:rsidR="00264E89" w:rsidP="00E16FED" w:rsidRDefault="00264E89" w14:paraId="019609DA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87" w:type="pct"/>
            <w:vAlign w:val="center"/>
          </w:tcPr>
          <w:p w:rsidR="00264E89" w:rsidP="00E16FED" w:rsidRDefault="00000000" w14:paraId="7404938F" w14:textId="53BAFDE7">
            <w:pPr>
              <w:ind w:left="-142" w:firstLine="142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0"/>
                  <w:szCs w:val="10"/>
                </w:rPr>
                <w:id w:val="-1568508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D0A3C" w:rsidR="00264E89">
                  <w:rPr>
                    <w:rFonts w:ascii="Segoe UI Symbol" w:hAnsi="Segoe UI Symbol" w:eastAsia="MS Gothic" w:cs="Segoe UI Symbol"/>
                    <w:sz w:val="10"/>
                    <w:szCs w:val="10"/>
                  </w:rPr>
                  <w:t>☐</w:t>
                </w:r>
              </w:sdtContent>
            </w:sdt>
            <w:r w:rsidRPr="002D0A3C" w:rsidR="00264E89">
              <w:rPr>
                <w:rFonts w:ascii="Arial" w:hAnsi="Arial" w:cs="Arial"/>
                <w:sz w:val="10"/>
                <w:szCs w:val="10"/>
              </w:rPr>
              <w:t xml:space="preserve"> D </w:t>
            </w:r>
            <w:sdt>
              <w:sdtPr>
                <w:rPr>
                  <w:rFonts w:ascii="Arial" w:hAnsi="Arial" w:cs="Arial"/>
                  <w:sz w:val="10"/>
                  <w:szCs w:val="10"/>
                </w:rPr>
                <w:id w:val="9969945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D0A3C" w:rsidR="00264E89">
                  <w:rPr>
                    <w:rFonts w:ascii="Segoe UI Symbol" w:hAnsi="Segoe UI Symbol" w:eastAsia="MS Gothic" w:cs="Segoe UI Symbol"/>
                    <w:sz w:val="10"/>
                    <w:szCs w:val="10"/>
                  </w:rPr>
                  <w:t>☐</w:t>
                </w:r>
              </w:sdtContent>
            </w:sdt>
            <w:r w:rsidRPr="002D0A3C" w:rsidR="00264E89">
              <w:rPr>
                <w:rFonts w:ascii="Arial" w:hAnsi="Arial" w:cs="Arial"/>
                <w:sz w:val="10"/>
                <w:szCs w:val="10"/>
              </w:rPr>
              <w:t xml:space="preserve"> S</w:t>
            </w:r>
          </w:p>
        </w:tc>
        <w:tc>
          <w:tcPr>
            <w:tcW w:w="724" w:type="pct"/>
          </w:tcPr>
          <w:p w:rsidRPr="00A77A2B" w:rsidR="00264E89" w:rsidP="00E16FED" w:rsidRDefault="00264E89" w14:paraId="6E9DCAF6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9238FB" w:rsidR="00264E89" w:rsidTr="002D0A3C" w14:paraId="7EA6F861" w14:textId="77777777">
        <w:tc>
          <w:tcPr>
            <w:tcW w:w="858" w:type="pct"/>
          </w:tcPr>
          <w:p w:rsidR="00264E89" w:rsidP="00E16FED" w:rsidRDefault="00264E89" w14:paraId="49C790A9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  <w:p w:rsidR="00264E89" w:rsidP="00E16FED" w:rsidRDefault="00264E89" w14:paraId="234939BC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2" w:type="pct"/>
          </w:tcPr>
          <w:p w:rsidRPr="00A77A2B" w:rsidR="00264E89" w:rsidP="00E16FED" w:rsidRDefault="00264E89" w14:paraId="4B38B1EB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4" w:type="pct"/>
          </w:tcPr>
          <w:p w:rsidRPr="00A77A2B" w:rsidR="00264E89" w:rsidP="00E16FED" w:rsidRDefault="00264E89" w14:paraId="590E6F4B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0" w:type="pct"/>
          </w:tcPr>
          <w:p w:rsidRPr="00A77A2B" w:rsidR="00264E89" w:rsidP="00E16FED" w:rsidRDefault="00264E89" w14:paraId="19D071CE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5" w:type="pct"/>
          </w:tcPr>
          <w:p w:rsidRPr="00A77A2B" w:rsidR="00264E89" w:rsidP="00E16FED" w:rsidRDefault="00264E89" w14:paraId="6CAAB257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4" w:type="pct"/>
          </w:tcPr>
          <w:p w:rsidRPr="00A77A2B" w:rsidR="00264E89" w:rsidP="00E16FED" w:rsidRDefault="00264E89" w14:paraId="6B88B0E2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7" w:type="pct"/>
          </w:tcPr>
          <w:p w:rsidRPr="00A77A2B" w:rsidR="00264E89" w:rsidP="00E16FED" w:rsidRDefault="00264E89" w14:paraId="75F6C2E9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9" w:type="pct"/>
          </w:tcPr>
          <w:p w:rsidRPr="00A77A2B" w:rsidR="00264E89" w:rsidP="00E16FED" w:rsidRDefault="00264E89" w14:paraId="16A06BBE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87" w:type="pct"/>
            <w:vAlign w:val="center"/>
          </w:tcPr>
          <w:p w:rsidR="00264E89" w:rsidP="00E16FED" w:rsidRDefault="00000000" w14:paraId="23521EAF" w14:textId="6D0A4E12">
            <w:pPr>
              <w:ind w:left="-142" w:firstLine="142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0"/>
                  <w:szCs w:val="10"/>
                </w:rPr>
                <w:id w:val="-10438273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D0A3C" w:rsidR="00264E89">
                  <w:rPr>
                    <w:rFonts w:ascii="Segoe UI Symbol" w:hAnsi="Segoe UI Symbol" w:eastAsia="MS Gothic" w:cs="Segoe UI Symbol"/>
                    <w:sz w:val="10"/>
                    <w:szCs w:val="10"/>
                  </w:rPr>
                  <w:t>☐</w:t>
                </w:r>
              </w:sdtContent>
            </w:sdt>
            <w:r w:rsidRPr="002D0A3C" w:rsidR="00264E89">
              <w:rPr>
                <w:rFonts w:ascii="Arial" w:hAnsi="Arial" w:cs="Arial"/>
                <w:sz w:val="10"/>
                <w:szCs w:val="10"/>
              </w:rPr>
              <w:t xml:space="preserve"> D </w:t>
            </w:r>
            <w:sdt>
              <w:sdtPr>
                <w:rPr>
                  <w:rFonts w:ascii="Arial" w:hAnsi="Arial" w:cs="Arial"/>
                  <w:sz w:val="10"/>
                  <w:szCs w:val="10"/>
                </w:rPr>
                <w:id w:val="10168901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D0A3C" w:rsidR="00264E89">
                  <w:rPr>
                    <w:rFonts w:ascii="Segoe UI Symbol" w:hAnsi="Segoe UI Symbol" w:eastAsia="MS Gothic" w:cs="Segoe UI Symbol"/>
                    <w:sz w:val="10"/>
                    <w:szCs w:val="10"/>
                  </w:rPr>
                  <w:t>☐</w:t>
                </w:r>
              </w:sdtContent>
            </w:sdt>
            <w:r w:rsidRPr="002D0A3C" w:rsidR="00264E89">
              <w:rPr>
                <w:rFonts w:ascii="Arial" w:hAnsi="Arial" w:cs="Arial"/>
                <w:sz w:val="10"/>
                <w:szCs w:val="10"/>
              </w:rPr>
              <w:t xml:space="preserve"> S</w:t>
            </w:r>
          </w:p>
        </w:tc>
        <w:tc>
          <w:tcPr>
            <w:tcW w:w="724" w:type="pct"/>
          </w:tcPr>
          <w:p w:rsidRPr="00A77A2B" w:rsidR="00264E89" w:rsidP="00E16FED" w:rsidRDefault="00264E89" w14:paraId="206FDE11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Pr="00A77A2B" w:rsidR="00A153A4" w:rsidP="00E16FED" w:rsidRDefault="00A153A4" w14:paraId="2CFAA78E" w14:textId="74E1FB1A">
      <w:pPr>
        <w:spacing w:after="0"/>
        <w:ind w:left="-142" w:firstLine="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10771" w:type="dxa"/>
        <w:tblLook w:val="04A0" w:firstRow="1" w:lastRow="0" w:firstColumn="1" w:lastColumn="0" w:noHBand="0" w:noVBand="1"/>
      </w:tblPr>
      <w:tblGrid>
        <w:gridCol w:w="5565"/>
        <w:gridCol w:w="5206"/>
      </w:tblGrid>
      <w:tr w:rsidR="003200FB" w:rsidTr="00E16FED" w14:paraId="387B3DD8" w14:textId="77777777">
        <w:trPr>
          <w:trHeight w:val="256"/>
        </w:trPr>
        <w:tc>
          <w:tcPr>
            <w:tcW w:w="10771" w:type="dxa"/>
            <w:gridSpan w:val="2"/>
            <w:shd w:val="clear" w:color="auto" w:fill="24785F"/>
          </w:tcPr>
          <w:p w:rsidRPr="003200FB" w:rsidR="003200FB" w:rsidP="00E16FED" w:rsidRDefault="005A32A4" w14:paraId="28FACC45" w14:textId="2AD10FF0">
            <w:pPr>
              <w:ind w:left="-142" w:firstLine="142"/>
              <w:jc w:val="center"/>
              <w:rPr>
                <w:rFonts w:ascii="Arial" w:hAnsi="Arial" w:cs="Arial"/>
                <w:b/>
                <w:bCs/>
              </w:rPr>
            </w:pPr>
            <w:bookmarkStart w:name="_Hlk124753493" w:id="0"/>
            <w:r w:rsidRPr="005A32A4">
              <w:rPr>
                <w:rFonts w:ascii="Arial" w:hAnsi="Arial" w:cs="Arial"/>
                <w:b/>
                <w:bCs/>
                <w:color w:val="FFFFFF" w:themeColor="background1"/>
              </w:rPr>
              <w:t>ENSAIOS</w:t>
            </w:r>
          </w:p>
        </w:tc>
      </w:tr>
      <w:tr w:rsidRPr="003200FB" w:rsidR="00C04AB7" w:rsidTr="00E16FED" w14:paraId="2B5CD749" w14:textId="77777777">
        <w:trPr>
          <w:trHeight w:val="182"/>
        </w:trPr>
        <w:tc>
          <w:tcPr>
            <w:tcW w:w="10771" w:type="dxa"/>
            <w:gridSpan w:val="2"/>
            <w:shd w:val="clear" w:color="auto" w:fill="B3EABE"/>
            <w:vAlign w:val="center"/>
          </w:tcPr>
          <w:p w:rsidRPr="004A16FD" w:rsidR="00C04AB7" w:rsidP="00E16FED" w:rsidRDefault="00C04AB7" w14:paraId="6CD7BC39" w14:textId="7929F2A4">
            <w:pPr>
              <w:spacing w:line="276" w:lineRule="auto"/>
              <w:ind w:left="-142" w:firstLine="14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Microbiológicos Métodos Tradicionais</w:t>
            </w:r>
          </w:p>
        </w:tc>
      </w:tr>
      <w:tr w:rsidRPr="003200FB" w:rsidR="00D67787" w:rsidTr="00E16FED" w14:paraId="75A656EF" w14:textId="77777777">
        <w:trPr>
          <w:trHeight w:val="2425"/>
        </w:trPr>
        <w:tc>
          <w:tcPr>
            <w:tcW w:w="5565" w:type="dxa"/>
          </w:tcPr>
          <w:p w:rsidRPr="00C04AB7" w:rsidR="00AC7C50" w:rsidP="00E16FED" w:rsidRDefault="00AC7C50" w14:paraId="2E4790E2" w14:textId="1D722C93">
            <w:pPr>
              <w:ind w:left="-142" w:firstLine="142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C04AB7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Detecção de Patógenos</w:t>
            </w:r>
          </w:p>
          <w:p w:rsidRPr="00F577EB" w:rsidR="00D67787" w:rsidP="00E16FED" w:rsidRDefault="009641FB" w14:paraId="65C3CB39" w14:textId="70862CEE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577EB">
              <w:rPr>
                <w:rFonts w:ascii="Arial" w:hAnsi="Arial" w:cs="Arial"/>
                <w:sz w:val="8"/>
                <w:szCs w:val="8"/>
              </w:rPr>
              <w:t>B</w:t>
            </w:r>
            <w:r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F577EB">
              <w:rPr>
                <w:rFonts w:ascii="Arial" w:hAnsi="Arial" w:cs="Arial"/>
                <w:sz w:val="8"/>
                <w:szCs w:val="8"/>
              </w:rPr>
              <w:t xml:space="preserve">1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7267652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577EB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F577EB" w:rsidR="00D67787">
              <w:rPr>
                <w:rFonts w:ascii="Arial" w:hAnsi="Arial" w:cs="Arial"/>
                <w:sz w:val="14"/>
                <w:szCs w:val="14"/>
              </w:rPr>
              <w:t xml:space="preserve"> Pesquisa de </w:t>
            </w:r>
            <w:r w:rsidRPr="00F577EB" w:rsidR="00D67787">
              <w:rPr>
                <w:rFonts w:ascii="Arial" w:hAnsi="Arial" w:cs="Arial"/>
                <w:i/>
                <w:iCs/>
                <w:sz w:val="14"/>
                <w:szCs w:val="14"/>
              </w:rPr>
              <w:t>Salmonella</w:t>
            </w:r>
            <w:r w:rsidRPr="00F577EB" w:rsidR="00D67787">
              <w:rPr>
                <w:rFonts w:ascii="Arial" w:hAnsi="Arial" w:cs="Arial"/>
                <w:sz w:val="14"/>
                <w:szCs w:val="14"/>
              </w:rPr>
              <w:t xml:space="preserve"> spp.</w:t>
            </w:r>
          </w:p>
          <w:p w:rsidRPr="00F577EB" w:rsidR="00D67787" w:rsidP="00E16FED" w:rsidRDefault="009641FB" w14:paraId="6BCC32C2" w14:textId="6C279014">
            <w:pPr>
              <w:pStyle w:val="TableParagraph"/>
              <w:ind w:left="-142" w:firstLine="142"/>
              <w:rPr>
                <w:rFonts w:ascii="Arial" w:hAnsi="Arial" w:cs="Arial"/>
                <w:sz w:val="10"/>
                <w:szCs w:val="10"/>
                <w:lang w:val="pt-BR"/>
              </w:rPr>
            </w:pPr>
            <w:r w:rsidRPr="00F577EB">
              <w:rPr>
                <w:rFonts w:ascii="Arial" w:hAnsi="Arial" w:cs="Arial"/>
                <w:sz w:val="8"/>
                <w:szCs w:val="8"/>
              </w:rPr>
              <w:t xml:space="preserve">B23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953029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577EB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F577EB" w:rsidR="00D6778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577EB" w:rsidR="00D67787">
              <w:rPr>
                <w:rFonts w:ascii="Arial" w:hAnsi="Arial" w:cs="Arial"/>
                <w:sz w:val="14"/>
                <w:szCs w:val="14"/>
              </w:rPr>
              <w:t>Sorotipificação</w:t>
            </w:r>
            <w:proofErr w:type="spellEnd"/>
            <w:r w:rsidRPr="00F577EB" w:rsidR="00D6778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577EB" w:rsidR="00D67787">
              <w:rPr>
                <w:rFonts w:ascii="Arial" w:hAnsi="Arial" w:cs="Arial"/>
                <w:sz w:val="14"/>
                <w:szCs w:val="14"/>
              </w:rPr>
              <w:t>Completa</w:t>
            </w:r>
            <w:proofErr w:type="spellEnd"/>
            <w:r w:rsidRPr="00F577EB" w:rsidR="00D67787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F577EB" w:rsidR="00D67787">
              <w:rPr>
                <w:rFonts w:ascii="Arial" w:hAnsi="Arial" w:cs="Arial"/>
                <w:i/>
                <w:iCs/>
                <w:sz w:val="14"/>
                <w:szCs w:val="14"/>
              </w:rPr>
              <w:t>Salmonella</w:t>
            </w:r>
            <w:r w:rsidRPr="00F577EB" w:rsidR="00D67787">
              <w:rPr>
                <w:rFonts w:ascii="Arial" w:hAnsi="Arial" w:cs="Arial"/>
                <w:sz w:val="14"/>
                <w:szCs w:val="14"/>
              </w:rPr>
              <w:t xml:space="preserve"> spp.</w:t>
            </w:r>
          </w:p>
          <w:p w:rsidRPr="00F577EB" w:rsidR="00D67787" w:rsidP="00E16FED" w:rsidRDefault="009641FB" w14:paraId="17547424" w14:textId="34AA0FF9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577EB">
              <w:rPr>
                <w:rFonts w:ascii="Arial" w:hAnsi="Arial" w:cs="Arial"/>
                <w:sz w:val="8"/>
                <w:szCs w:val="8"/>
              </w:rPr>
              <w:t xml:space="preserve">B24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23283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577EB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F577EB" w:rsidR="00D6778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577EB" w:rsidR="00D67787">
              <w:rPr>
                <w:rFonts w:ascii="Arial" w:hAnsi="Arial" w:cs="Arial"/>
                <w:sz w:val="14"/>
                <w:szCs w:val="14"/>
              </w:rPr>
              <w:t>Sorotipificação</w:t>
            </w:r>
            <w:proofErr w:type="spellEnd"/>
            <w:r w:rsidRPr="00F577EB" w:rsidR="00D67787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F577EB" w:rsidR="00D6778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Salmonella </w:t>
            </w:r>
            <w:r w:rsidRPr="00F577EB" w:rsidR="00D67787">
              <w:rPr>
                <w:rFonts w:ascii="Arial" w:hAnsi="Arial" w:cs="Arial"/>
                <w:sz w:val="14"/>
                <w:szCs w:val="14"/>
              </w:rPr>
              <w:t>spp. PNSA</w:t>
            </w:r>
          </w:p>
          <w:p w:rsidRPr="00F577EB" w:rsidR="00D67787" w:rsidP="00E16FED" w:rsidRDefault="009641FB" w14:paraId="1DF85429" w14:textId="1B6A9808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577EB">
              <w:rPr>
                <w:rFonts w:ascii="Arial" w:hAnsi="Arial" w:cs="Arial"/>
                <w:sz w:val="8"/>
                <w:szCs w:val="8"/>
              </w:rPr>
              <w:t>B</w:t>
            </w:r>
            <w:r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F577EB">
              <w:rPr>
                <w:rFonts w:ascii="Arial" w:hAnsi="Arial" w:cs="Arial"/>
                <w:sz w:val="8"/>
                <w:szCs w:val="8"/>
              </w:rPr>
              <w:t xml:space="preserve">2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729395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577EB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F577EB" w:rsidR="00D67787">
              <w:rPr>
                <w:rFonts w:ascii="Arial" w:hAnsi="Arial" w:cs="Arial"/>
                <w:sz w:val="14"/>
                <w:szCs w:val="14"/>
              </w:rPr>
              <w:t xml:space="preserve"> Isolamento Microbiológico</w:t>
            </w:r>
            <w:r w:rsidRPr="00F577EB" w:rsidR="00D67787">
              <w:rPr>
                <w:rFonts w:ascii="Arial" w:hAnsi="Arial" w:cs="Arial"/>
                <w:sz w:val="14"/>
                <w:szCs w:val="14"/>
              </w:rPr>
              <w:tab/>
            </w:r>
          </w:p>
          <w:p w:rsidRPr="00F577EB" w:rsidR="00D67787" w:rsidP="00E16FED" w:rsidRDefault="009641FB" w14:paraId="5AC15C85" w14:textId="68069479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577EB">
              <w:rPr>
                <w:rFonts w:ascii="Arial" w:hAnsi="Arial" w:cs="Arial"/>
                <w:sz w:val="8"/>
                <w:szCs w:val="8"/>
              </w:rPr>
              <w:t xml:space="preserve">B21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6448908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577EB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F577EB" w:rsidR="00D67787">
              <w:rPr>
                <w:rFonts w:ascii="Arial" w:hAnsi="Arial" w:cs="Arial"/>
                <w:sz w:val="14"/>
                <w:szCs w:val="14"/>
              </w:rPr>
              <w:t xml:space="preserve"> Antibiograma </w:t>
            </w:r>
          </w:p>
          <w:p w:rsidRPr="00F577EB" w:rsidR="00D67787" w:rsidP="00E16FED" w:rsidRDefault="009641FB" w14:paraId="12CD7083" w14:textId="2024280D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577EB">
              <w:rPr>
                <w:rFonts w:ascii="Arial" w:hAnsi="Arial" w:cs="Arial"/>
                <w:sz w:val="8"/>
                <w:szCs w:val="8"/>
              </w:rPr>
              <w:t>B</w:t>
            </w:r>
            <w:r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F577EB">
              <w:rPr>
                <w:rFonts w:ascii="Arial" w:hAnsi="Arial" w:cs="Arial"/>
                <w:sz w:val="8"/>
                <w:szCs w:val="8"/>
              </w:rPr>
              <w:t xml:space="preserve">4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5392370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577EB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F577EB" w:rsidR="00D67787">
              <w:rPr>
                <w:rFonts w:ascii="Arial" w:hAnsi="Arial" w:cs="Arial"/>
                <w:sz w:val="14"/>
                <w:szCs w:val="14"/>
              </w:rPr>
              <w:t xml:space="preserve"> Micológico de Pulmão  </w:t>
            </w:r>
          </w:p>
          <w:p w:rsidRPr="00F577EB" w:rsidR="00D67787" w:rsidP="00E16FED" w:rsidRDefault="009641FB" w14:paraId="40AB7762" w14:textId="63A7E053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577EB">
              <w:rPr>
                <w:rFonts w:ascii="Arial" w:hAnsi="Arial" w:cs="Arial"/>
                <w:sz w:val="8"/>
                <w:szCs w:val="8"/>
              </w:rPr>
              <w:t xml:space="preserve">B10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8857091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577EB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F577EB" w:rsidR="00D67787">
              <w:rPr>
                <w:rFonts w:ascii="Arial" w:hAnsi="Arial" w:cs="Arial"/>
                <w:sz w:val="14"/>
                <w:szCs w:val="14"/>
              </w:rPr>
              <w:t xml:space="preserve"> Isolamento e Detecção de </w:t>
            </w:r>
            <w:r w:rsidRPr="00F577EB" w:rsidR="00D67787">
              <w:rPr>
                <w:rFonts w:ascii="Arial" w:hAnsi="Arial" w:cs="Arial"/>
                <w:i/>
                <w:sz w:val="14"/>
                <w:szCs w:val="14"/>
              </w:rPr>
              <w:t xml:space="preserve">Clostridium </w:t>
            </w:r>
            <w:proofErr w:type="spellStart"/>
            <w:r w:rsidRPr="00F577EB" w:rsidR="00D67787">
              <w:rPr>
                <w:rFonts w:ascii="Arial" w:hAnsi="Arial" w:cs="Arial"/>
                <w:i/>
                <w:sz w:val="14"/>
                <w:szCs w:val="14"/>
              </w:rPr>
              <w:t>perfringens</w:t>
            </w:r>
            <w:proofErr w:type="spellEnd"/>
            <w:r w:rsidRPr="00F577EB" w:rsidR="00D6778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Pr="00F577EB" w:rsidR="00D67787" w:rsidP="00E16FED" w:rsidRDefault="009641FB" w14:paraId="0D0FC771" w14:textId="40CDFD85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577EB">
              <w:rPr>
                <w:rFonts w:ascii="Arial" w:hAnsi="Arial" w:cs="Arial"/>
                <w:sz w:val="8"/>
                <w:szCs w:val="8"/>
              </w:rPr>
              <w:t xml:space="preserve">B31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7106825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577EB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F577EB" w:rsidR="00D67787">
              <w:rPr>
                <w:rFonts w:ascii="Arial" w:hAnsi="Arial" w:cs="Arial"/>
                <w:sz w:val="14"/>
                <w:szCs w:val="14"/>
              </w:rPr>
              <w:t xml:space="preserve"> Plaqueamento Ambiental</w:t>
            </w:r>
          </w:p>
          <w:p w:rsidRPr="00F577EB" w:rsidR="00D67787" w:rsidP="00E16FED" w:rsidRDefault="009641FB" w14:paraId="3162EF8D" w14:textId="4555CF46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577EB">
              <w:rPr>
                <w:rFonts w:ascii="Arial" w:hAnsi="Arial" w:cs="Arial"/>
                <w:sz w:val="8"/>
                <w:szCs w:val="8"/>
              </w:rPr>
              <w:t xml:space="preserve">B25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9012157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577EB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F577EB" w:rsidR="00D67787">
              <w:rPr>
                <w:rFonts w:ascii="Arial" w:hAnsi="Arial" w:cs="Arial"/>
                <w:sz w:val="14"/>
                <w:szCs w:val="14"/>
              </w:rPr>
              <w:t xml:space="preserve"> Teste de Eficácia de Desinfetantes</w:t>
            </w:r>
          </w:p>
          <w:p w:rsidRPr="004A16FD" w:rsidR="00D67787" w:rsidP="00E16FED" w:rsidRDefault="009641FB" w14:paraId="6B006BF2" w14:textId="3200F588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577EB">
              <w:rPr>
                <w:rFonts w:ascii="Arial" w:hAnsi="Arial" w:cs="Arial"/>
                <w:sz w:val="14"/>
                <w:szCs w:val="14"/>
              </w:rPr>
              <w:t xml:space="preserve">   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7100755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577EB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F577EB" w:rsidR="00D67787">
              <w:rPr>
                <w:rFonts w:ascii="Arial" w:hAnsi="Arial" w:cs="Arial"/>
                <w:sz w:val="14"/>
                <w:szCs w:val="14"/>
              </w:rPr>
              <w:t xml:space="preserve"> MIC (Concentração Inibitória Mínima)</w:t>
            </w:r>
          </w:p>
        </w:tc>
        <w:tc>
          <w:tcPr>
            <w:tcW w:w="5205" w:type="dxa"/>
          </w:tcPr>
          <w:p w:rsidR="00D67787" w:rsidP="00E16FED" w:rsidRDefault="00C04AB7" w14:paraId="5F4835F7" w14:textId="66478E20">
            <w:pPr>
              <w:ind w:left="-142" w:firstLine="142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C04AB7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Contagens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–</w:t>
            </w:r>
            <w:r w:rsidRPr="00C04AB7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Indicadores</w:t>
            </w:r>
          </w:p>
          <w:p w:rsidRPr="004A16FD" w:rsidR="00C04AB7" w:rsidP="00E16FED" w:rsidRDefault="00541370" w14:paraId="62243C83" w14:textId="26FEE198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C04AB7">
              <w:rPr>
                <w:rFonts w:ascii="Arial" w:hAnsi="Arial" w:cs="Arial"/>
                <w:sz w:val="8"/>
                <w:szCs w:val="8"/>
              </w:rPr>
              <w:t>B13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4393624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C04AB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4AB7" w:rsidR="00C04AB7">
              <w:rPr>
                <w:rFonts w:ascii="Arial" w:hAnsi="Arial" w:cs="Arial"/>
                <w:sz w:val="14"/>
                <w:szCs w:val="14"/>
              </w:rPr>
              <w:t xml:space="preserve">Contagem de </w:t>
            </w:r>
            <w:proofErr w:type="spellStart"/>
            <w:r w:rsidRPr="00C04AB7" w:rsidR="00C04AB7">
              <w:rPr>
                <w:rFonts w:ascii="Arial" w:hAnsi="Arial" w:cs="Arial"/>
                <w:i/>
                <w:sz w:val="14"/>
                <w:szCs w:val="14"/>
              </w:rPr>
              <w:t>Aspergillus</w:t>
            </w:r>
            <w:proofErr w:type="spellEnd"/>
            <w:r w:rsidRPr="00C04AB7" w:rsidR="00C04AB7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C04AB7" w:rsidR="00C04AB7">
              <w:rPr>
                <w:rFonts w:ascii="Arial" w:hAnsi="Arial" w:cs="Arial"/>
                <w:i/>
                <w:sz w:val="14"/>
                <w:szCs w:val="14"/>
              </w:rPr>
              <w:t>fumigatus</w:t>
            </w:r>
            <w:proofErr w:type="spellEnd"/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Pr="004A16FD" w:rsidR="00C04AB7" w:rsidP="00E16FED" w:rsidRDefault="00541370" w14:paraId="2006B35F" w14:textId="43F2C37B">
            <w:pPr>
              <w:ind w:left="-142" w:firstLine="142"/>
              <w:rPr>
                <w:rFonts w:ascii="Arial" w:hAnsi="Arial" w:cs="Arial"/>
                <w:i/>
                <w:sz w:val="14"/>
                <w:szCs w:val="14"/>
              </w:rPr>
            </w:pPr>
            <w:r w:rsidRPr="00C04AB7">
              <w:rPr>
                <w:rFonts w:ascii="Arial" w:hAnsi="Arial" w:cs="Arial"/>
                <w:sz w:val="8"/>
                <w:szCs w:val="8"/>
              </w:rPr>
              <w:t>B11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4505032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C04AB7">
                  <w:rPr>
                    <w:rFonts w:hint="eastAsia" w:ascii="MS Gothic" w:hAnsi="MS Gothic" w:eastAsia="MS Gothic" w:cs="Aria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Contagem de </w:t>
            </w:r>
            <w:r w:rsidRPr="004A16FD" w:rsidR="00C04AB7">
              <w:rPr>
                <w:rFonts w:ascii="Arial" w:hAnsi="Arial" w:cs="Arial"/>
                <w:i/>
                <w:sz w:val="14"/>
                <w:szCs w:val="14"/>
              </w:rPr>
              <w:t xml:space="preserve">Bacillus </w:t>
            </w:r>
            <w:r w:rsidRPr="004A16FD" w:rsidR="00C04AB7">
              <w:rPr>
                <w:rFonts w:ascii="Arial" w:hAnsi="Arial" w:cs="Arial"/>
                <w:iCs/>
                <w:sz w:val="14"/>
                <w:szCs w:val="14"/>
              </w:rPr>
              <w:t>spp.</w:t>
            </w:r>
            <w:r w:rsidRPr="004A16FD" w:rsidR="00C04AB7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  <w:p w:rsidRPr="004A16FD" w:rsidR="00C04AB7" w:rsidP="00E16FED" w:rsidRDefault="00541370" w14:paraId="3C1C151C" w14:textId="4E5AB04B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C04AB7">
              <w:rPr>
                <w:rFonts w:ascii="Arial" w:hAnsi="Arial" w:cs="Arial"/>
                <w:sz w:val="8"/>
                <w:szCs w:val="8"/>
              </w:rPr>
              <w:t>B18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8735387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C04AB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Contagem de Bactérias Lácticas</w:t>
            </w:r>
          </w:p>
          <w:p w:rsidRPr="004A16FD" w:rsidR="00C04AB7" w:rsidP="00E16FED" w:rsidRDefault="00541370" w14:paraId="1C62A598" w14:textId="5F56FEDC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C04AB7">
              <w:rPr>
                <w:rFonts w:ascii="Arial" w:hAnsi="Arial" w:cs="Arial"/>
                <w:sz w:val="8"/>
                <w:szCs w:val="8"/>
              </w:rPr>
              <w:t>B12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1045490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C04AB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Contagem de </w:t>
            </w:r>
            <w:r w:rsidRPr="004A16FD" w:rsidR="00C04AB7">
              <w:rPr>
                <w:rFonts w:ascii="Arial" w:hAnsi="Arial" w:cs="Arial"/>
                <w:i/>
                <w:sz w:val="14"/>
                <w:szCs w:val="14"/>
              </w:rPr>
              <w:t xml:space="preserve">Clostridium </w:t>
            </w:r>
            <w:proofErr w:type="spellStart"/>
            <w:r w:rsidRPr="004A16FD" w:rsidR="00C04AB7">
              <w:rPr>
                <w:rFonts w:ascii="Arial" w:hAnsi="Arial" w:cs="Arial"/>
                <w:i/>
                <w:sz w:val="14"/>
                <w:szCs w:val="14"/>
              </w:rPr>
              <w:t>perfringens</w:t>
            </w:r>
            <w:proofErr w:type="spellEnd"/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Pr="004A16FD" w:rsidR="00C04AB7" w:rsidP="00E16FED" w:rsidRDefault="00541370" w14:paraId="0F778A91" w14:textId="62D26E0E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C04AB7">
              <w:rPr>
                <w:rFonts w:ascii="Arial" w:hAnsi="Arial" w:cs="Arial"/>
                <w:sz w:val="8"/>
                <w:szCs w:val="8"/>
              </w:rPr>
              <w:t>B</w:t>
            </w:r>
            <w:r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C04AB7">
              <w:rPr>
                <w:rFonts w:ascii="Arial" w:hAnsi="Arial" w:cs="Arial"/>
                <w:sz w:val="8"/>
                <w:szCs w:val="8"/>
              </w:rPr>
              <w:t>8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2106900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C04AB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Contagem de </w:t>
            </w:r>
            <w:r w:rsidRPr="004A16FD" w:rsidR="00C04AB7">
              <w:rPr>
                <w:rFonts w:ascii="Arial" w:hAnsi="Arial" w:cs="Arial"/>
                <w:i/>
                <w:sz w:val="14"/>
                <w:szCs w:val="14"/>
              </w:rPr>
              <w:t>E. coli</w:t>
            </w:r>
          </w:p>
          <w:p w:rsidRPr="004A16FD" w:rsidR="00C04AB7" w:rsidP="00E16FED" w:rsidRDefault="00541370" w14:paraId="780BA80D" w14:textId="7A31C7FF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C04AB7">
              <w:rPr>
                <w:rFonts w:ascii="Arial" w:hAnsi="Arial" w:cs="Arial"/>
                <w:sz w:val="8"/>
                <w:szCs w:val="8"/>
              </w:rPr>
              <w:t>B</w:t>
            </w:r>
            <w:r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C04AB7">
              <w:rPr>
                <w:rFonts w:ascii="Arial" w:hAnsi="Arial" w:cs="Arial"/>
                <w:sz w:val="8"/>
                <w:szCs w:val="8"/>
              </w:rPr>
              <w:t>3</w:t>
            </w:r>
            <w:r w:rsidRPr="00C04AB7">
              <w:rPr>
                <w:rFonts w:ascii="Arial" w:hAnsi="Arial" w:cs="Arial"/>
                <w:sz w:val="12"/>
                <w:szCs w:val="12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9047865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C04AB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Contagem de Enterobactérias</w:t>
            </w:r>
          </w:p>
          <w:p w:rsidRPr="004A16FD" w:rsidR="00C04AB7" w:rsidP="00E16FED" w:rsidRDefault="00541370" w14:paraId="723AF095" w14:textId="7C418FAD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C04AB7">
              <w:rPr>
                <w:rFonts w:ascii="Arial" w:hAnsi="Arial" w:cs="Arial"/>
                <w:sz w:val="8"/>
                <w:szCs w:val="8"/>
              </w:rPr>
              <w:t>B</w:t>
            </w:r>
            <w:r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C04AB7">
              <w:rPr>
                <w:rFonts w:ascii="Arial" w:hAnsi="Arial" w:cs="Arial"/>
                <w:sz w:val="8"/>
                <w:szCs w:val="8"/>
              </w:rPr>
              <w:t>5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971529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C04AB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Contagem de Bolores e Leveduras </w:t>
            </w:r>
            <w:r w:rsidRPr="00F577EB" w:rsidR="00C04AB7">
              <w:rPr>
                <w:rFonts w:ascii="Arial" w:hAnsi="Arial" w:cs="Arial"/>
                <w:sz w:val="12"/>
                <w:szCs w:val="12"/>
              </w:rPr>
              <w:t>(</w:t>
            </w:r>
            <w:r w:rsidRPr="00CD511F" w:rsidR="00C04AB7">
              <w:rPr>
                <w:rFonts w:ascii="Arial" w:hAnsi="Arial" w:cs="Arial"/>
                <w:sz w:val="12"/>
                <w:szCs w:val="12"/>
              </w:rPr>
              <w:t>Fungos Totais</w:t>
            </w:r>
            <w:r w:rsidRPr="00F577EB" w:rsidR="00C04AB7">
              <w:rPr>
                <w:rFonts w:ascii="Arial" w:hAnsi="Arial" w:cs="Arial"/>
                <w:sz w:val="12"/>
                <w:szCs w:val="12"/>
              </w:rPr>
              <w:t>)</w:t>
            </w:r>
          </w:p>
          <w:p w:rsidRPr="004A16FD" w:rsidR="00C04AB7" w:rsidP="00E16FED" w:rsidRDefault="00541370" w14:paraId="5A2C79B1" w14:textId="455C2D45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C04AB7">
              <w:rPr>
                <w:rFonts w:ascii="Arial" w:hAnsi="Arial" w:cs="Arial"/>
                <w:sz w:val="8"/>
                <w:szCs w:val="8"/>
              </w:rPr>
              <w:t>B</w:t>
            </w:r>
            <w:r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C04AB7">
              <w:rPr>
                <w:rFonts w:ascii="Arial" w:hAnsi="Arial" w:cs="Arial"/>
                <w:sz w:val="8"/>
                <w:szCs w:val="8"/>
              </w:rPr>
              <w:t>9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1557348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C04AB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Contagem de Bactérias Mesófilas</w:t>
            </w:r>
            <w:r w:rsidR="00C04AB7">
              <w:rPr>
                <w:rFonts w:ascii="Arial" w:hAnsi="Arial" w:cs="Arial"/>
                <w:sz w:val="14"/>
                <w:szCs w:val="14"/>
              </w:rPr>
              <w:t xml:space="preserve"> Aeróbias e Anaeróbias Facultativas </w:t>
            </w:r>
            <w:r w:rsidRPr="00F577EB" w:rsidR="00C04AB7">
              <w:rPr>
                <w:rFonts w:ascii="Arial" w:hAnsi="Arial" w:cs="Arial"/>
                <w:sz w:val="12"/>
                <w:szCs w:val="12"/>
              </w:rPr>
              <w:t>(</w:t>
            </w:r>
            <w:r w:rsidRPr="00CD511F" w:rsidR="00C04AB7">
              <w:rPr>
                <w:rFonts w:ascii="Arial" w:hAnsi="Arial" w:cs="Arial"/>
                <w:sz w:val="12"/>
                <w:szCs w:val="12"/>
              </w:rPr>
              <w:t>Bactérias Totais</w:t>
            </w:r>
            <w:r w:rsidRPr="00F577EB" w:rsidR="00C04AB7">
              <w:rPr>
                <w:rFonts w:ascii="Arial" w:hAnsi="Arial" w:cs="Arial"/>
                <w:sz w:val="12"/>
                <w:szCs w:val="12"/>
              </w:rPr>
              <w:t>)</w:t>
            </w:r>
          </w:p>
          <w:p w:rsidRPr="004A16FD" w:rsidR="00C04AB7" w:rsidP="00E16FED" w:rsidRDefault="00541370" w14:paraId="774554FD" w14:textId="0317DBE9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C04AB7">
              <w:rPr>
                <w:rFonts w:ascii="Arial" w:hAnsi="Arial" w:cs="Arial"/>
                <w:sz w:val="8"/>
                <w:szCs w:val="8"/>
              </w:rPr>
              <w:t>B</w:t>
            </w:r>
            <w:r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C04AB7">
              <w:rPr>
                <w:rFonts w:ascii="Arial" w:hAnsi="Arial" w:cs="Arial"/>
                <w:sz w:val="8"/>
                <w:szCs w:val="8"/>
              </w:rPr>
              <w:t>7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8310327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C04AB7">
                  <w:rPr>
                    <w:rFonts w:hint="eastAsia" w:ascii="MS Gothic" w:hAnsi="MS Gothic" w:eastAsia="MS Gothic" w:cs="Aria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Contagem de </w:t>
            </w:r>
            <w:proofErr w:type="spellStart"/>
            <w:r w:rsidRPr="004A16FD" w:rsidR="00C04AB7">
              <w:rPr>
                <w:rFonts w:ascii="Arial" w:hAnsi="Arial" w:cs="Arial"/>
                <w:sz w:val="14"/>
                <w:szCs w:val="14"/>
              </w:rPr>
              <w:t>Clostridios</w:t>
            </w:r>
            <w:proofErr w:type="spellEnd"/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Sulfito Redutores </w:t>
            </w:r>
          </w:p>
          <w:p w:rsidR="00D67787" w:rsidP="00E16FED" w:rsidRDefault="00541370" w14:paraId="554F8E14" w14:textId="77777777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C04AB7">
              <w:rPr>
                <w:rFonts w:ascii="Arial" w:hAnsi="Arial" w:cs="Arial"/>
                <w:sz w:val="8"/>
                <w:szCs w:val="8"/>
              </w:rPr>
              <w:t>B17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4556865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C04AB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Contagem de </w:t>
            </w:r>
            <w:r w:rsidRPr="004A16FD" w:rsidR="00C04AB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Salmonella </w:t>
            </w:r>
            <w:r w:rsidRPr="004A16FD" w:rsidR="00C04AB7">
              <w:rPr>
                <w:rFonts w:ascii="Arial" w:hAnsi="Arial" w:cs="Arial"/>
                <w:sz w:val="14"/>
                <w:szCs w:val="14"/>
              </w:rPr>
              <w:t>spp. (NMP)</w:t>
            </w:r>
          </w:p>
          <w:p w:rsidRPr="00C04AB7" w:rsidR="00752F76" w:rsidP="00E16FED" w:rsidRDefault="00752F76" w14:paraId="70F8035F" w14:textId="7612A3D3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C04AB7">
              <w:rPr>
                <w:rFonts w:ascii="Arial" w:hAnsi="Arial" w:cs="Arial"/>
                <w:sz w:val="8"/>
                <w:szCs w:val="8"/>
              </w:rPr>
              <w:t>B</w:t>
            </w:r>
            <w:r>
              <w:rPr>
                <w:rFonts w:ascii="Arial" w:hAnsi="Arial" w:cs="Arial"/>
                <w:sz w:val="8"/>
                <w:szCs w:val="8"/>
              </w:rPr>
              <w:t xml:space="preserve">57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4965317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>
              <w:rPr>
                <w:rFonts w:ascii="Arial" w:hAnsi="Arial" w:cs="Arial"/>
                <w:sz w:val="14"/>
                <w:szCs w:val="14"/>
              </w:rPr>
              <w:t xml:space="preserve"> Contagem de </w:t>
            </w:r>
            <w:r w:rsidRPr="004A16F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Salmonella </w:t>
            </w:r>
            <w:r w:rsidRPr="004A16FD">
              <w:rPr>
                <w:rFonts w:ascii="Arial" w:hAnsi="Arial" w:cs="Arial"/>
                <w:sz w:val="14"/>
                <w:szCs w:val="14"/>
              </w:rPr>
              <w:t>spp.</w:t>
            </w:r>
            <w:r w:rsidR="00AC0FE2">
              <w:rPr>
                <w:rFonts w:ascii="Arial" w:hAnsi="Arial" w:cs="Arial"/>
                <w:sz w:val="14"/>
                <w:szCs w:val="14"/>
              </w:rPr>
              <w:t xml:space="preserve"> (UFC)</w:t>
            </w:r>
          </w:p>
        </w:tc>
      </w:tr>
      <w:tr w:rsidRPr="003200FB" w:rsidR="00C04AB7" w:rsidTr="00E16FED" w14:paraId="3301B48A" w14:textId="77777777">
        <w:trPr>
          <w:trHeight w:val="182"/>
        </w:trPr>
        <w:tc>
          <w:tcPr>
            <w:tcW w:w="10771" w:type="dxa"/>
            <w:gridSpan w:val="2"/>
            <w:shd w:val="clear" w:color="auto" w:fill="B3EABE"/>
            <w:vAlign w:val="center"/>
          </w:tcPr>
          <w:p w:rsidRPr="004A16FD" w:rsidR="00C04AB7" w:rsidP="00E16FED" w:rsidRDefault="00C04AB7" w14:paraId="49AAA827" w14:textId="51FAE7A9">
            <w:pPr>
              <w:spacing w:line="276" w:lineRule="auto"/>
              <w:ind w:left="-142" w:firstLine="14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Microbiológicos Métodos Rápidos</w:t>
            </w:r>
          </w:p>
        </w:tc>
      </w:tr>
      <w:tr w:rsidRPr="003200FB" w:rsidR="00D67787" w:rsidTr="00E16FED" w14:paraId="59A4ED1C" w14:textId="77777777">
        <w:trPr>
          <w:trHeight w:val="2067"/>
        </w:trPr>
        <w:tc>
          <w:tcPr>
            <w:tcW w:w="5565" w:type="dxa"/>
          </w:tcPr>
          <w:p w:rsidRPr="004A16FD" w:rsidR="00371B8D" w:rsidP="00E16FED" w:rsidRDefault="00371B8D" w14:paraId="672DEA5A" w14:textId="77777777">
            <w:pPr>
              <w:ind w:left="-142" w:firstLine="142"/>
              <w:rPr>
                <w:rFonts w:ascii="Arial" w:hAnsi="Arial" w:cs="Arial"/>
                <w:b/>
                <w:sz w:val="14"/>
                <w:szCs w:val="14"/>
              </w:rPr>
            </w:pPr>
            <w:r w:rsidRPr="004A16FD">
              <w:rPr>
                <w:rFonts w:ascii="Arial" w:hAnsi="Arial" w:cs="Arial"/>
                <w:b/>
                <w:sz w:val="14"/>
                <w:szCs w:val="14"/>
              </w:rPr>
              <w:t>Biologia Molecular (PCR)</w:t>
            </w:r>
          </w:p>
          <w:p w:rsidRPr="004A16FD" w:rsidR="00371B8D" w:rsidP="00E16FED" w:rsidRDefault="00F25939" w14:paraId="678467BE" w14:textId="7C04FED5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</w:t>
            </w:r>
            <w:r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F25939">
              <w:rPr>
                <w:rFonts w:ascii="Arial" w:hAnsi="Arial" w:cs="Arial"/>
                <w:sz w:val="8"/>
                <w:szCs w:val="8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8017584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371B8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371B8D">
              <w:rPr>
                <w:rFonts w:ascii="Arial" w:hAnsi="Arial" w:cs="Arial"/>
                <w:sz w:val="14"/>
                <w:szCs w:val="14"/>
              </w:rPr>
              <w:t xml:space="preserve"> Cepas BR-I e BR-II de Bronquite Infecciosa (BR)</w:t>
            </w:r>
          </w:p>
          <w:p w:rsidRPr="004A16FD" w:rsidR="00371B8D" w:rsidP="00E16FED" w:rsidRDefault="00F25939" w14:paraId="5D8CD730" w14:textId="66B1352D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</w:t>
            </w:r>
            <w:r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F25939">
              <w:rPr>
                <w:rFonts w:ascii="Arial" w:hAnsi="Arial" w:cs="Arial"/>
                <w:sz w:val="8"/>
                <w:szCs w:val="8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2661988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371B8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371B8D">
              <w:rPr>
                <w:rFonts w:ascii="Arial" w:hAnsi="Arial" w:cs="Arial"/>
                <w:sz w:val="14"/>
                <w:szCs w:val="14"/>
              </w:rPr>
              <w:t xml:space="preserve"> Cepa Massachussets de Bronquite Infeciosa (MASS)</w:t>
            </w:r>
          </w:p>
          <w:p w:rsidRPr="004A16FD" w:rsidR="00371B8D" w:rsidP="00E16FED" w:rsidRDefault="00F25939" w14:paraId="7F282D3E" w14:textId="3751ECAB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</w:t>
            </w:r>
            <w:r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F25939">
              <w:rPr>
                <w:rFonts w:ascii="Arial" w:hAnsi="Arial" w:cs="Arial"/>
                <w:sz w:val="8"/>
                <w:szCs w:val="8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6151796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371B8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371B8D">
              <w:rPr>
                <w:rFonts w:ascii="Arial" w:hAnsi="Arial" w:cs="Arial"/>
                <w:sz w:val="14"/>
                <w:szCs w:val="14"/>
              </w:rPr>
              <w:t xml:space="preserve"> Laringotraqueíte Aviária (ILTV)</w:t>
            </w:r>
          </w:p>
          <w:p w:rsidRPr="004A16FD" w:rsidR="00371B8D" w:rsidP="00E16FED" w:rsidRDefault="00F25939" w14:paraId="435C9770" w14:textId="5CF1367C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</w:t>
            </w:r>
            <w:r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F25939">
              <w:rPr>
                <w:rFonts w:ascii="Arial" w:hAnsi="Arial" w:cs="Arial"/>
                <w:sz w:val="8"/>
                <w:szCs w:val="8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5116548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371B8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371B8D">
              <w:rPr>
                <w:rFonts w:ascii="Arial" w:hAnsi="Arial" w:cs="Arial"/>
                <w:sz w:val="14"/>
                <w:szCs w:val="14"/>
              </w:rPr>
              <w:t xml:space="preserve"> Bronquite Infecciosa (IBV)</w:t>
            </w:r>
          </w:p>
          <w:p w:rsidRPr="004A16FD" w:rsidR="00371B8D" w:rsidP="00E16FED" w:rsidRDefault="00F25939" w14:paraId="522A7D87" w14:textId="2CC40F23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</w:t>
            </w:r>
            <w:r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F25939">
              <w:rPr>
                <w:rFonts w:ascii="Arial" w:hAnsi="Arial" w:cs="Arial"/>
                <w:sz w:val="8"/>
                <w:szCs w:val="8"/>
              </w:rPr>
              <w:t>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2889536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371B8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371B8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A16FD" w:rsidR="00371B8D">
              <w:rPr>
                <w:rFonts w:ascii="Arial" w:hAnsi="Arial" w:cs="Arial"/>
                <w:i/>
                <w:sz w:val="14"/>
                <w:szCs w:val="14"/>
              </w:rPr>
              <w:t>Mycoplasma</w:t>
            </w:r>
            <w:proofErr w:type="spellEnd"/>
            <w:r w:rsidRPr="004A16FD" w:rsidR="00371B8D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4A16FD" w:rsidR="00371B8D">
              <w:rPr>
                <w:rFonts w:ascii="Arial" w:hAnsi="Arial" w:cs="Arial"/>
                <w:i/>
                <w:sz w:val="14"/>
                <w:szCs w:val="14"/>
              </w:rPr>
              <w:t>gallisepticum</w:t>
            </w:r>
            <w:proofErr w:type="spellEnd"/>
            <w:r w:rsidRPr="004A16FD" w:rsidR="00371B8D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4A16FD" w:rsidR="00371B8D">
              <w:rPr>
                <w:rFonts w:ascii="Arial" w:hAnsi="Arial" w:cs="Arial"/>
                <w:sz w:val="14"/>
                <w:szCs w:val="14"/>
              </w:rPr>
              <w:t>(MG)</w:t>
            </w:r>
          </w:p>
          <w:p w:rsidRPr="004A16FD" w:rsidR="00371B8D" w:rsidP="00E16FED" w:rsidRDefault="00F25939" w14:paraId="431E75B7" w14:textId="78856E41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</w:t>
            </w:r>
            <w:r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F25939">
              <w:rPr>
                <w:rFonts w:ascii="Arial" w:hAnsi="Arial" w:cs="Arial"/>
                <w:sz w:val="8"/>
                <w:szCs w:val="8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7923599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371B8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371B8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A16FD" w:rsidR="00371B8D">
              <w:rPr>
                <w:rFonts w:ascii="Arial" w:hAnsi="Arial" w:cs="Arial"/>
                <w:i/>
                <w:sz w:val="14"/>
                <w:szCs w:val="14"/>
              </w:rPr>
              <w:t>Mycoplasma</w:t>
            </w:r>
            <w:proofErr w:type="spellEnd"/>
            <w:r w:rsidRPr="004A16FD" w:rsidR="00371B8D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4A16FD" w:rsidR="00371B8D">
              <w:rPr>
                <w:rFonts w:ascii="Arial" w:hAnsi="Arial" w:cs="Arial"/>
                <w:i/>
                <w:sz w:val="14"/>
                <w:szCs w:val="14"/>
              </w:rPr>
              <w:t>synoviae</w:t>
            </w:r>
            <w:proofErr w:type="spellEnd"/>
            <w:r w:rsidRPr="004A16FD" w:rsidR="00371B8D">
              <w:rPr>
                <w:rFonts w:ascii="Arial" w:hAnsi="Arial" w:cs="Arial"/>
                <w:sz w:val="14"/>
                <w:szCs w:val="14"/>
              </w:rPr>
              <w:t xml:space="preserve"> (MS)</w:t>
            </w:r>
          </w:p>
          <w:p w:rsidRPr="004A16FD" w:rsidR="00371B8D" w:rsidP="00E16FED" w:rsidRDefault="00F25939" w14:paraId="0296C6E0" w14:textId="31E3AAD3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</w:t>
            </w:r>
            <w:r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F25939">
              <w:rPr>
                <w:rFonts w:ascii="Arial" w:hAnsi="Arial" w:cs="Arial"/>
                <w:sz w:val="8"/>
                <w:szCs w:val="8"/>
              </w:rPr>
              <w:t>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3814437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371B8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371B8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16FD" w:rsidR="00371B8D">
              <w:rPr>
                <w:rFonts w:ascii="Arial" w:hAnsi="Arial" w:cs="Arial"/>
                <w:i/>
                <w:sz w:val="14"/>
                <w:szCs w:val="14"/>
              </w:rPr>
              <w:t xml:space="preserve">Salmonella </w:t>
            </w:r>
            <w:r w:rsidRPr="004A16FD" w:rsidR="00371B8D">
              <w:rPr>
                <w:rFonts w:ascii="Arial" w:hAnsi="Arial" w:cs="Arial"/>
                <w:sz w:val="14"/>
                <w:szCs w:val="14"/>
              </w:rPr>
              <w:t>spp. (SAL)</w:t>
            </w:r>
          </w:p>
          <w:p w:rsidRPr="004A16FD" w:rsidR="00371B8D" w:rsidP="00E16FED" w:rsidRDefault="00F25939" w14:paraId="6D58273C" w14:textId="061D3A32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</w:t>
            </w:r>
            <w:r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F25939">
              <w:rPr>
                <w:rFonts w:ascii="Arial" w:hAnsi="Arial" w:cs="Arial"/>
                <w:sz w:val="8"/>
                <w:szCs w:val="8"/>
              </w:rPr>
              <w:t>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7335497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371B8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371B8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16FD" w:rsidR="00371B8D">
              <w:rPr>
                <w:rFonts w:ascii="Arial" w:hAnsi="Arial" w:cs="Arial"/>
                <w:i/>
                <w:sz w:val="14"/>
                <w:szCs w:val="14"/>
              </w:rPr>
              <w:t xml:space="preserve">Salmonella </w:t>
            </w:r>
            <w:proofErr w:type="spellStart"/>
            <w:r w:rsidRPr="004A16FD" w:rsidR="00371B8D">
              <w:rPr>
                <w:rFonts w:ascii="Arial" w:hAnsi="Arial" w:cs="Arial"/>
                <w:sz w:val="14"/>
                <w:szCs w:val="14"/>
              </w:rPr>
              <w:t>Typhimurium</w:t>
            </w:r>
            <w:proofErr w:type="spellEnd"/>
            <w:r w:rsidRPr="004A16FD" w:rsidR="00371B8D">
              <w:rPr>
                <w:rFonts w:ascii="Arial" w:hAnsi="Arial" w:cs="Arial"/>
                <w:sz w:val="14"/>
                <w:szCs w:val="14"/>
              </w:rPr>
              <w:t xml:space="preserve"> (ST)</w:t>
            </w:r>
          </w:p>
          <w:p w:rsidRPr="004A16FD" w:rsidR="00371B8D" w:rsidP="00E16FED" w:rsidRDefault="00F25939" w14:paraId="69E61AEA" w14:textId="2A4E45F7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</w:t>
            </w:r>
            <w:r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F25939">
              <w:rPr>
                <w:rFonts w:ascii="Arial" w:hAnsi="Arial" w:cs="Arial"/>
                <w:sz w:val="8"/>
                <w:szCs w:val="8"/>
              </w:rPr>
              <w:t>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647602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371B8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371B8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16FD" w:rsidR="00371B8D">
              <w:rPr>
                <w:rFonts w:ascii="Arial" w:hAnsi="Arial" w:cs="Arial"/>
                <w:i/>
                <w:sz w:val="14"/>
                <w:szCs w:val="14"/>
              </w:rPr>
              <w:t xml:space="preserve">Salmonella </w:t>
            </w:r>
            <w:proofErr w:type="spellStart"/>
            <w:r w:rsidRPr="004A16FD" w:rsidR="00371B8D">
              <w:rPr>
                <w:rFonts w:ascii="Arial" w:hAnsi="Arial" w:cs="Arial"/>
                <w:sz w:val="14"/>
                <w:szCs w:val="14"/>
              </w:rPr>
              <w:t>Gallinarum</w:t>
            </w:r>
            <w:proofErr w:type="spellEnd"/>
            <w:r w:rsidRPr="004A16FD" w:rsidR="00371B8D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4A16FD" w:rsidR="00371B8D">
              <w:rPr>
                <w:rFonts w:ascii="Arial" w:hAnsi="Arial" w:cs="Arial"/>
                <w:sz w:val="14"/>
                <w:szCs w:val="14"/>
              </w:rPr>
              <w:t>Sorovar</w:t>
            </w:r>
            <w:proofErr w:type="spellEnd"/>
            <w:r w:rsidRPr="004A16FD" w:rsidR="00371B8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A16FD" w:rsidR="00371B8D">
              <w:rPr>
                <w:rFonts w:ascii="Arial" w:hAnsi="Arial" w:cs="Arial"/>
                <w:sz w:val="14"/>
                <w:szCs w:val="14"/>
              </w:rPr>
              <w:t>Gallinarum</w:t>
            </w:r>
            <w:proofErr w:type="spellEnd"/>
            <w:r w:rsidRPr="004A16FD" w:rsidR="00371B8D">
              <w:rPr>
                <w:rFonts w:ascii="Arial" w:hAnsi="Arial" w:cs="Arial"/>
                <w:sz w:val="14"/>
                <w:szCs w:val="14"/>
              </w:rPr>
              <w:t xml:space="preserve">/ </w:t>
            </w:r>
            <w:proofErr w:type="spellStart"/>
            <w:r w:rsidRPr="004A16FD" w:rsidR="00371B8D">
              <w:rPr>
                <w:rFonts w:ascii="Arial" w:hAnsi="Arial" w:cs="Arial"/>
                <w:color w:val="000000" w:themeColor="text1"/>
                <w:sz w:val="14"/>
                <w:szCs w:val="14"/>
              </w:rPr>
              <w:t>Pullorum</w:t>
            </w:r>
            <w:proofErr w:type="spellEnd"/>
            <w:r w:rsidRPr="004A16FD" w:rsidR="00371B8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) </w:t>
            </w:r>
            <w:r w:rsidRPr="004A16FD" w:rsidR="00371B8D">
              <w:rPr>
                <w:rFonts w:ascii="Arial" w:hAnsi="Arial" w:cs="Arial"/>
                <w:sz w:val="14"/>
                <w:szCs w:val="14"/>
              </w:rPr>
              <w:t>(SGP)</w:t>
            </w:r>
          </w:p>
          <w:p w:rsidRPr="00C04AB7" w:rsidR="00D67787" w:rsidP="00E16FED" w:rsidRDefault="00F25939" w14:paraId="166818A4" w14:textId="3CD524F8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P10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486590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C04AB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A16FD" w:rsidR="00C04AB7">
              <w:rPr>
                <w:rFonts w:ascii="Arial" w:hAnsi="Arial" w:cs="Arial"/>
                <w:sz w:val="14"/>
                <w:szCs w:val="14"/>
              </w:rPr>
              <w:t>Reovírus</w:t>
            </w:r>
            <w:proofErr w:type="spellEnd"/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(REO)</w:t>
            </w:r>
          </w:p>
        </w:tc>
        <w:tc>
          <w:tcPr>
            <w:tcW w:w="5205" w:type="dxa"/>
          </w:tcPr>
          <w:p w:rsidRPr="004A16FD" w:rsidR="00C04AB7" w:rsidP="00E16FED" w:rsidRDefault="00F25939" w14:paraId="7771FE40" w14:textId="55CBF3C5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P12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5697085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C04AB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16FD" w:rsidR="00C04AB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E. coli </w:t>
            </w:r>
            <w:r w:rsidRPr="004A16FD" w:rsidR="00C04AB7">
              <w:rPr>
                <w:rFonts w:ascii="Arial" w:hAnsi="Arial" w:cs="Arial"/>
                <w:sz w:val="14"/>
                <w:szCs w:val="14"/>
              </w:rPr>
              <w:t>Patogênica (APEC)</w:t>
            </w:r>
          </w:p>
          <w:p w:rsidRPr="004A16FD" w:rsidR="00C04AB7" w:rsidP="00E16FED" w:rsidRDefault="00F25939" w14:paraId="6B33D7D5" w14:textId="000DE427">
            <w:pPr>
              <w:pStyle w:val="NormalWeb"/>
              <w:spacing w:before="0" w:beforeAutospacing="0" w:after="0" w:afterAutospacing="0"/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P13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5616385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C04AB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Detecção e Tipificação de </w:t>
            </w:r>
            <w:proofErr w:type="spellStart"/>
            <w:r w:rsidRPr="004A16FD" w:rsidR="00C04AB7">
              <w:rPr>
                <w:rFonts w:ascii="Arial" w:hAnsi="Arial" w:cs="Arial"/>
                <w:sz w:val="14"/>
                <w:szCs w:val="14"/>
              </w:rPr>
              <w:t>Pneumovírus</w:t>
            </w:r>
            <w:proofErr w:type="spellEnd"/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(Tipo A e B)</w:t>
            </w:r>
          </w:p>
          <w:p w:rsidRPr="004A16FD" w:rsidR="00C04AB7" w:rsidP="00E16FED" w:rsidRDefault="00F25939" w14:paraId="3EEBE683" w14:textId="16068A4C">
            <w:pPr>
              <w:ind w:left="-142" w:firstLine="142"/>
              <w:rPr>
                <w:rStyle w:val="nfase"/>
                <w:rFonts w:ascii="Arial" w:hAnsi="Arial" w:cs="Arial"/>
                <w:color w:val="242424"/>
                <w:sz w:val="14"/>
                <w:szCs w:val="14"/>
                <w:shd w:val="clear" w:color="auto" w:fill="FFFFFF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P14</w:t>
            </w:r>
            <w:r w:rsidRPr="00F25939"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14"/>
                  <w:szCs w:val="14"/>
                </w:rPr>
                <w:id w:val="8727315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C04AB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A16FD" w:rsidR="00C04AB7">
              <w:rPr>
                <w:rStyle w:val="nfase"/>
                <w:rFonts w:ascii="Arial" w:hAnsi="Arial" w:cs="Arial"/>
                <w:color w:val="242424"/>
                <w:sz w:val="14"/>
                <w:szCs w:val="14"/>
                <w:shd w:val="clear" w:color="auto" w:fill="FFFFFF"/>
              </w:rPr>
              <w:t>Pasteurella</w:t>
            </w:r>
            <w:proofErr w:type="spellEnd"/>
            <w:r w:rsidRPr="004A16FD" w:rsidR="00C04AB7">
              <w:rPr>
                <w:rStyle w:val="nfase"/>
                <w:rFonts w:ascii="Arial" w:hAnsi="Arial" w:cs="Arial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A16FD" w:rsidR="00C04AB7">
              <w:rPr>
                <w:rStyle w:val="nfase"/>
                <w:rFonts w:ascii="Arial" w:hAnsi="Arial" w:cs="Arial"/>
                <w:color w:val="242424"/>
                <w:sz w:val="14"/>
                <w:szCs w:val="14"/>
                <w:shd w:val="clear" w:color="auto" w:fill="FFFFFF"/>
              </w:rPr>
              <w:t>multocida</w:t>
            </w:r>
            <w:proofErr w:type="spellEnd"/>
          </w:p>
          <w:p w:rsidRPr="004A16FD" w:rsidR="00C04AB7" w:rsidP="00E16FED" w:rsidRDefault="00F25939" w14:paraId="7AF70B39" w14:textId="600C6F7B">
            <w:pPr>
              <w:ind w:left="-142" w:firstLine="142"/>
              <w:rPr>
                <w:rStyle w:val="nfase"/>
                <w:rFonts w:ascii="Arial" w:hAnsi="Arial" w:cs="Arial"/>
                <w:i w:val="0"/>
                <w:iCs w:val="0"/>
                <w:color w:val="242424"/>
                <w:sz w:val="14"/>
                <w:szCs w:val="14"/>
                <w:shd w:val="clear" w:color="auto" w:fill="FFFFFF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P15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14"/>
                  <w:szCs w:val="14"/>
                </w:rPr>
                <w:id w:val="10100220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C04AB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A16FD" w:rsidR="00C04AB7">
              <w:rPr>
                <w:rStyle w:val="nfase"/>
                <w:rFonts w:ascii="Arial" w:hAnsi="Arial" w:cs="Arial"/>
                <w:color w:val="242424"/>
                <w:sz w:val="14"/>
                <w:szCs w:val="14"/>
                <w:shd w:val="clear" w:color="auto" w:fill="FFFFFF"/>
              </w:rPr>
              <w:t>Avibacterium</w:t>
            </w:r>
            <w:proofErr w:type="spellEnd"/>
            <w:r w:rsidRPr="004A16FD" w:rsidR="00C04AB7">
              <w:rPr>
                <w:rStyle w:val="nfase"/>
                <w:rFonts w:ascii="Arial" w:hAnsi="Arial" w:cs="Arial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A16FD" w:rsidR="00C04AB7">
              <w:rPr>
                <w:rStyle w:val="nfase"/>
                <w:rFonts w:ascii="Arial" w:hAnsi="Arial" w:cs="Arial"/>
                <w:color w:val="242424"/>
                <w:sz w:val="14"/>
                <w:szCs w:val="14"/>
                <w:shd w:val="clear" w:color="auto" w:fill="FFFFFF"/>
              </w:rPr>
              <w:t>paragallinarum</w:t>
            </w:r>
            <w:proofErr w:type="spellEnd"/>
            <w:r>
              <w:rPr>
                <w:rStyle w:val="nfase"/>
                <w:rFonts w:ascii="Arial" w:hAnsi="Arial" w:cs="Arial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04A16FD" w:rsidR="00C04AB7">
              <w:rPr>
                <w:rStyle w:val="nfase"/>
                <w:rFonts w:ascii="Arial" w:hAnsi="Arial" w:cs="Arial"/>
                <w:i w:val="0"/>
                <w:iCs w:val="0"/>
                <w:color w:val="242424"/>
                <w:sz w:val="14"/>
                <w:szCs w:val="14"/>
                <w:shd w:val="clear" w:color="auto" w:fill="FFFFFF"/>
              </w:rPr>
              <w:t>(Coriza</w:t>
            </w:r>
            <w:r>
              <w:rPr>
                <w:rStyle w:val="nfase"/>
                <w:rFonts w:ascii="Arial" w:hAnsi="Arial" w:cs="Arial"/>
                <w:i w:val="0"/>
                <w:iCs w:val="0"/>
                <w:color w:val="242424"/>
                <w:sz w:val="14"/>
                <w:szCs w:val="14"/>
                <w:shd w:val="clear" w:color="auto" w:fill="FFFFFF"/>
              </w:rPr>
              <w:t xml:space="preserve"> Infecciosa</w:t>
            </w:r>
            <w:r w:rsidRPr="004A16FD" w:rsidR="00C04AB7">
              <w:rPr>
                <w:rStyle w:val="nfase"/>
                <w:rFonts w:ascii="Arial" w:hAnsi="Arial" w:cs="Arial"/>
                <w:i w:val="0"/>
                <w:iCs w:val="0"/>
                <w:color w:val="242424"/>
                <w:sz w:val="14"/>
                <w:szCs w:val="14"/>
                <w:shd w:val="clear" w:color="auto" w:fill="FFFFFF"/>
              </w:rPr>
              <w:t>)</w:t>
            </w:r>
          </w:p>
          <w:p w:rsidRPr="004A16FD" w:rsidR="00C04AB7" w:rsidP="00E16FED" w:rsidRDefault="00F25939" w14:paraId="72768F87" w14:textId="7F9BE943">
            <w:pPr>
              <w:ind w:left="-142" w:firstLine="142"/>
              <w:rPr>
                <w:rFonts w:ascii="Arial" w:hAnsi="Arial" w:cs="Arial"/>
                <w:color w:val="242424"/>
                <w:sz w:val="14"/>
                <w:szCs w:val="14"/>
                <w:shd w:val="clear" w:color="auto" w:fill="FFFFFF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P16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9961042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C04AB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16FD" w:rsidR="00C04AB7">
              <w:rPr>
                <w:rFonts w:ascii="Arial" w:hAnsi="Arial" w:cs="Arial"/>
                <w:color w:val="242424"/>
                <w:sz w:val="14"/>
                <w:szCs w:val="14"/>
                <w:shd w:val="clear" w:color="auto" w:fill="FFFFFF"/>
              </w:rPr>
              <w:t>Cepa GI-23 (Var2) de Bronquite Infecciosa</w:t>
            </w:r>
          </w:p>
          <w:p w:rsidRPr="004A16FD" w:rsidR="00C04AB7" w:rsidP="00E16FED" w:rsidRDefault="00F25939" w14:paraId="496D17C4" w14:textId="12502FBD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P11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326859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C04AB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16FD" w:rsidR="00C04AB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Salmonella </w:t>
            </w:r>
            <w:proofErr w:type="spellStart"/>
            <w:r w:rsidRPr="004A16FD" w:rsidR="00C04AB7">
              <w:rPr>
                <w:rFonts w:ascii="Arial" w:hAnsi="Arial" w:cs="Arial"/>
                <w:sz w:val="14"/>
                <w:szCs w:val="14"/>
              </w:rPr>
              <w:t>Enteritidi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proofErr w:type="spellEnd"/>
          </w:p>
          <w:p w:rsidR="00C04AB7" w:rsidP="00E16FED" w:rsidRDefault="00F25939" w14:paraId="11E637CC" w14:textId="3DE4421D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P17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4389952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C04AB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C04AB7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4A16FD" w:rsidR="00C04AB7">
              <w:rPr>
                <w:rFonts w:ascii="Arial" w:hAnsi="Arial" w:cs="Arial"/>
                <w:i/>
                <w:iCs/>
                <w:sz w:val="14"/>
                <w:szCs w:val="14"/>
              </w:rPr>
              <w:t>Mycoplasma</w:t>
            </w:r>
            <w:proofErr w:type="spellEnd"/>
            <w:r w:rsidRPr="004A16FD" w:rsidR="00C04AB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4A16FD" w:rsidR="00C04AB7">
              <w:rPr>
                <w:rFonts w:ascii="Arial" w:hAnsi="Arial" w:cs="Arial"/>
                <w:sz w:val="14"/>
                <w:szCs w:val="14"/>
              </w:rPr>
              <w:t>spp.</w:t>
            </w:r>
          </w:p>
          <w:p w:rsidR="00F25939" w:rsidP="00E16FED" w:rsidRDefault="00F25939" w14:paraId="569EA8BB" w14:textId="1BE7E1E5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P18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1924988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E.coli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O157:H7</w:t>
            </w:r>
          </w:p>
          <w:p w:rsidR="00C04AB7" w:rsidP="00E16FED" w:rsidRDefault="00C04AB7" w14:paraId="107ABB0A" w14:textId="77777777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</w:p>
          <w:p w:rsidRPr="00C04AB7" w:rsidR="00C04AB7" w:rsidP="00E16FED" w:rsidRDefault="00C04AB7" w14:paraId="3435C80B" w14:textId="20C19E5A">
            <w:pPr>
              <w:ind w:left="-142" w:firstLine="142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4AB7">
              <w:rPr>
                <w:rFonts w:ascii="Arial" w:hAnsi="Arial" w:cs="Arial"/>
                <w:b/>
                <w:bCs/>
                <w:sz w:val="14"/>
                <w:szCs w:val="14"/>
              </w:rPr>
              <w:t>Detecção de Patógenos</w:t>
            </w:r>
          </w:p>
          <w:p w:rsidRPr="00C04AB7" w:rsidR="00D67787" w:rsidP="00E16FED" w:rsidRDefault="00F25939" w14:paraId="3285FF6E" w14:textId="1076B11A">
            <w:pPr>
              <w:ind w:left="-142" w:firstLine="142"/>
              <w:rPr>
                <w:rFonts w:ascii="Arial" w:hAnsi="Arial" w:cs="Arial"/>
                <w:sz w:val="10"/>
                <w:szCs w:val="10"/>
              </w:rPr>
            </w:pPr>
            <w:r w:rsidRPr="00F25939">
              <w:rPr>
                <w:rFonts w:ascii="Arial" w:hAnsi="Arial" w:cs="Arial"/>
                <w:sz w:val="8"/>
                <w:szCs w:val="8"/>
              </w:rPr>
              <w:t>B34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0566908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371B8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371B8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095E" w:rsidR="00371B8D">
              <w:rPr>
                <w:rFonts w:ascii="Arial" w:hAnsi="Arial" w:cs="Arial"/>
                <w:sz w:val="14"/>
                <w:szCs w:val="14"/>
              </w:rPr>
              <w:t xml:space="preserve">Pesquisa de </w:t>
            </w:r>
            <w:r w:rsidRPr="00F3095E" w:rsidR="00371B8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Salmonella </w:t>
            </w:r>
            <w:r w:rsidRPr="00F3095E" w:rsidR="00371B8D">
              <w:rPr>
                <w:rFonts w:ascii="Arial" w:hAnsi="Arial" w:cs="Arial"/>
                <w:sz w:val="14"/>
                <w:szCs w:val="14"/>
              </w:rPr>
              <w:t>spp.</w:t>
            </w:r>
            <w:r w:rsidRPr="004A16FD" w:rsidR="00371B8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1DE" w:rsidR="00371B8D">
              <w:rPr>
                <w:rFonts w:ascii="Arial" w:hAnsi="Arial" w:cs="Arial"/>
                <w:sz w:val="10"/>
                <w:szCs w:val="10"/>
              </w:rPr>
              <w:t>(Vidas UP SPT 24 Horas)</w:t>
            </w:r>
          </w:p>
        </w:tc>
      </w:tr>
      <w:tr w:rsidRPr="003200FB" w:rsidR="00F55FC5" w:rsidTr="00E16FED" w14:paraId="72763B75" w14:textId="77777777">
        <w:trPr>
          <w:trHeight w:val="169"/>
        </w:trPr>
        <w:tc>
          <w:tcPr>
            <w:tcW w:w="10771" w:type="dxa"/>
            <w:gridSpan w:val="2"/>
            <w:shd w:val="clear" w:color="auto" w:fill="B3EABE"/>
            <w:vAlign w:val="center"/>
          </w:tcPr>
          <w:p w:rsidR="00F55FC5" w:rsidP="00E16FED" w:rsidRDefault="00F55FC5" w14:paraId="2F1FCFDE" w14:textId="0617E8BB">
            <w:pPr>
              <w:ind w:left="-142" w:firstLine="14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6FD">
              <w:rPr>
                <w:rFonts w:ascii="Arial" w:hAnsi="Arial" w:cs="Arial"/>
                <w:b/>
                <w:sz w:val="14"/>
                <w:szCs w:val="14"/>
              </w:rPr>
              <w:t>Histopatológicos</w:t>
            </w:r>
          </w:p>
        </w:tc>
      </w:tr>
      <w:tr w:rsidRPr="003200FB" w:rsidR="00F55FC5" w:rsidTr="00E16FED" w14:paraId="33425B3C" w14:textId="77777777">
        <w:trPr>
          <w:trHeight w:val="379"/>
        </w:trPr>
        <w:tc>
          <w:tcPr>
            <w:tcW w:w="5565" w:type="dxa"/>
          </w:tcPr>
          <w:p w:rsidRPr="004A16FD" w:rsidR="00F55FC5" w:rsidP="00E16FED" w:rsidRDefault="00541370" w14:paraId="36889AB1" w14:textId="45625EC7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41370">
              <w:rPr>
                <w:rFonts w:ascii="Arial" w:hAnsi="Arial" w:cs="Arial"/>
                <w:sz w:val="8"/>
                <w:szCs w:val="8"/>
              </w:rPr>
              <w:t>H1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905876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F55FC5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F55FC5">
              <w:rPr>
                <w:rFonts w:ascii="Arial" w:hAnsi="Arial" w:cs="Arial"/>
                <w:sz w:val="14"/>
                <w:szCs w:val="14"/>
              </w:rPr>
              <w:t xml:space="preserve"> Exame Histopatológico</w:t>
            </w:r>
          </w:p>
          <w:p w:rsidRPr="004A16FD" w:rsidR="00F55FC5" w:rsidP="00E16FED" w:rsidRDefault="00541370" w14:paraId="3E895F6E" w14:textId="66E7809B">
            <w:pPr>
              <w:ind w:left="-142" w:firstLine="142"/>
              <w:rPr>
                <w:rFonts w:ascii="Arial" w:hAnsi="Arial" w:cs="Arial"/>
                <w:b/>
                <w:sz w:val="14"/>
                <w:szCs w:val="14"/>
              </w:rPr>
            </w:pPr>
            <w:r w:rsidRPr="00541370">
              <w:rPr>
                <w:rFonts w:ascii="Arial" w:hAnsi="Arial" w:cs="Arial"/>
                <w:sz w:val="8"/>
                <w:szCs w:val="8"/>
              </w:rPr>
              <w:t>H2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8873994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F55FC5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F55FC5">
              <w:rPr>
                <w:rFonts w:ascii="Arial" w:hAnsi="Arial" w:cs="Arial"/>
                <w:sz w:val="14"/>
                <w:szCs w:val="14"/>
              </w:rPr>
              <w:t xml:space="preserve"> Morfometria Intestinal</w:t>
            </w:r>
          </w:p>
        </w:tc>
        <w:tc>
          <w:tcPr>
            <w:tcW w:w="5205" w:type="dxa"/>
          </w:tcPr>
          <w:p w:rsidR="00F55FC5" w:rsidP="00E16FED" w:rsidRDefault="003A2863" w14:paraId="371ECA44" w14:textId="03D60C0A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3A2863">
              <w:rPr>
                <w:rFonts w:ascii="Arial" w:hAnsi="Arial" w:cs="Arial"/>
                <w:sz w:val="8"/>
                <w:szCs w:val="8"/>
              </w:rPr>
              <w:t>H3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1376332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sz w:val="14"/>
                    <w:szCs w:val="14"/>
                  </w:rPr>
                  <w:t>☐</w:t>
                </w:r>
              </w:sdtContent>
            </w:sdt>
            <w:r w:rsidRPr="004A16FD" w:rsidR="00F55FC5">
              <w:rPr>
                <w:rFonts w:ascii="Arial" w:hAnsi="Arial" w:cs="Arial"/>
                <w:sz w:val="14"/>
                <w:szCs w:val="14"/>
              </w:rPr>
              <w:t xml:space="preserve"> Preparo de Lâminas</w:t>
            </w:r>
          </w:p>
        </w:tc>
      </w:tr>
      <w:tr w:rsidRPr="003200FB" w:rsidR="00F55FC5" w:rsidTr="00E16FED" w14:paraId="56C4264D" w14:textId="77777777">
        <w:trPr>
          <w:trHeight w:val="157"/>
        </w:trPr>
        <w:tc>
          <w:tcPr>
            <w:tcW w:w="10771" w:type="dxa"/>
            <w:gridSpan w:val="2"/>
            <w:shd w:val="clear" w:color="auto" w:fill="B3EABE"/>
            <w:vAlign w:val="center"/>
          </w:tcPr>
          <w:p w:rsidR="00F55FC5" w:rsidP="00E16FED" w:rsidRDefault="00F55FC5" w14:paraId="16F882F1" w14:textId="5B81FDF3">
            <w:pPr>
              <w:ind w:left="-142" w:firstLine="14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Outros</w:t>
            </w:r>
          </w:p>
        </w:tc>
      </w:tr>
      <w:tr w:rsidRPr="003200FB" w:rsidR="00F55FC5" w:rsidTr="00E16FED" w14:paraId="601C706E" w14:textId="77777777">
        <w:trPr>
          <w:trHeight w:val="182"/>
        </w:trPr>
        <w:tc>
          <w:tcPr>
            <w:tcW w:w="5565" w:type="dxa"/>
          </w:tcPr>
          <w:p w:rsidRPr="004A16FD" w:rsidR="00F55FC5" w:rsidP="00E16FED" w:rsidRDefault="00541370" w14:paraId="22F10051" w14:textId="079CCE01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41370">
              <w:rPr>
                <w:rFonts w:ascii="Arial" w:hAnsi="Arial" w:cs="Arial"/>
                <w:sz w:val="8"/>
                <w:szCs w:val="8"/>
              </w:rPr>
              <w:t>B26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4866696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F55FC5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F55FC5">
              <w:rPr>
                <w:rFonts w:ascii="Arial" w:hAnsi="Arial" w:cs="Arial"/>
                <w:sz w:val="14"/>
                <w:szCs w:val="14"/>
              </w:rPr>
              <w:t xml:space="preserve"> Contagem de OPG/OOPG (Ovos/Oocistos)</w:t>
            </w:r>
          </w:p>
          <w:p w:rsidR="00F55FC5" w:rsidP="00E16FED" w:rsidRDefault="00541370" w14:paraId="7A80E6EE" w14:textId="77777777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41370">
              <w:rPr>
                <w:rFonts w:ascii="Arial" w:hAnsi="Arial" w:cs="Arial"/>
                <w:sz w:val="8"/>
                <w:szCs w:val="8"/>
              </w:rPr>
              <w:lastRenderedPageBreak/>
              <w:t>B28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5629400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F55FC5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F55FC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55FC5" w:rsidR="00F55FC5">
              <w:rPr>
                <w:rFonts w:ascii="Arial" w:hAnsi="Arial" w:cs="Arial"/>
                <w:sz w:val="14"/>
                <w:szCs w:val="14"/>
              </w:rPr>
              <w:t>Necrópsia</w:t>
            </w:r>
          </w:p>
          <w:p w:rsidRPr="00D15236" w:rsidR="00D15236" w:rsidP="00E16FED" w:rsidRDefault="00D15236" w14:paraId="4BE5F48B" w14:textId="5D97674B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3913086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>
              <w:rPr>
                <w:rFonts w:ascii="Arial" w:hAnsi="Arial" w:cs="Arial"/>
                <w:sz w:val="14"/>
                <w:szCs w:val="14"/>
              </w:rPr>
              <w:t xml:space="preserve"> Experimentos in vitro</w:t>
            </w:r>
          </w:p>
        </w:tc>
        <w:tc>
          <w:tcPr>
            <w:tcW w:w="5205" w:type="dxa"/>
          </w:tcPr>
          <w:p w:rsidRPr="004A16FD" w:rsidR="00F55FC5" w:rsidP="00E16FED" w:rsidRDefault="00000000" w14:paraId="04719B75" w14:textId="77777777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7974096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F55FC5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F55FC5">
              <w:rPr>
                <w:rFonts w:ascii="Arial" w:hAnsi="Arial" w:cs="Arial"/>
                <w:sz w:val="14"/>
                <w:szCs w:val="14"/>
              </w:rPr>
              <w:t xml:space="preserve"> Repique de cepas Aeróbicas</w:t>
            </w:r>
          </w:p>
          <w:p w:rsidRPr="004A16FD" w:rsidR="00F55FC5" w:rsidP="00E16FED" w:rsidRDefault="00000000" w14:paraId="15658A4F" w14:textId="77777777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38926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F55FC5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F55FC5">
              <w:rPr>
                <w:rFonts w:ascii="Arial" w:hAnsi="Arial" w:cs="Arial"/>
                <w:sz w:val="14"/>
                <w:szCs w:val="14"/>
              </w:rPr>
              <w:t xml:space="preserve"> Repique de cepas Anaeróbicas</w:t>
            </w:r>
          </w:p>
          <w:p w:rsidRPr="00752F76" w:rsidR="00D15236" w:rsidP="00E16FED" w:rsidRDefault="00000000" w14:paraId="4FE35ABA" w14:textId="3041B37D">
            <w:pPr>
              <w:ind w:left="-142" w:firstLine="142"/>
              <w:rPr>
                <w:rFonts w:ascii="Arial" w:hAnsi="Arial" w:cs="Arial"/>
                <w:i/>
                <w:i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0052849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F55FC5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F55FC5">
              <w:rPr>
                <w:rFonts w:ascii="Arial" w:hAnsi="Arial" w:cs="Arial"/>
                <w:sz w:val="14"/>
                <w:szCs w:val="14"/>
              </w:rPr>
              <w:t xml:space="preserve"> Repique de </w:t>
            </w:r>
            <w:r w:rsidRPr="004A16FD" w:rsidR="00F55FC5">
              <w:rPr>
                <w:rFonts w:ascii="Arial" w:hAnsi="Arial" w:cs="Arial"/>
                <w:i/>
                <w:iCs/>
                <w:sz w:val="14"/>
                <w:szCs w:val="14"/>
              </w:rPr>
              <w:t>Salmonella</w:t>
            </w:r>
          </w:p>
        </w:tc>
      </w:tr>
      <w:tr w:rsidRPr="003200FB" w:rsidR="00C04AB7" w:rsidTr="00E16FED" w14:paraId="0BD21163" w14:textId="77777777">
        <w:trPr>
          <w:trHeight w:val="144"/>
        </w:trPr>
        <w:tc>
          <w:tcPr>
            <w:tcW w:w="10771" w:type="dxa"/>
            <w:gridSpan w:val="2"/>
            <w:shd w:val="clear" w:color="auto" w:fill="B3EABE"/>
            <w:vAlign w:val="center"/>
          </w:tcPr>
          <w:p w:rsidRPr="004A16FD" w:rsidR="00C04AB7" w:rsidP="00E16FED" w:rsidRDefault="00C04AB7" w14:paraId="5E3AAB7F" w14:textId="078C2E59">
            <w:pPr>
              <w:spacing w:line="276" w:lineRule="auto"/>
              <w:ind w:left="-142" w:firstLine="14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Sorológicos</w:t>
            </w:r>
          </w:p>
        </w:tc>
      </w:tr>
      <w:tr w:rsidRPr="003200FB" w:rsidR="00D67787" w:rsidTr="00E16FED" w14:paraId="1AE5B11D" w14:textId="77777777">
        <w:trPr>
          <w:trHeight w:val="144"/>
        </w:trPr>
        <w:tc>
          <w:tcPr>
            <w:tcW w:w="5565" w:type="dxa"/>
          </w:tcPr>
          <w:p w:rsidRPr="004A16FD" w:rsidR="00D67787" w:rsidP="00E16FED" w:rsidRDefault="00D67787" w14:paraId="6984600B" w14:textId="77777777">
            <w:pPr>
              <w:spacing w:line="276" w:lineRule="auto"/>
              <w:ind w:left="-142" w:firstLine="142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16F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ELISA </w:t>
            </w:r>
            <w:proofErr w:type="spellStart"/>
            <w:r w:rsidRPr="004A16FD">
              <w:rPr>
                <w:rFonts w:ascii="Arial" w:hAnsi="Arial" w:cs="Arial"/>
                <w:b/>
                <w:bCs/>
                <w:sz w:val="14"/>
                <w:szCs w:val="14"/>
              </w:rPr>
              <w:t>BioCheck</w:t>
            </w:r>
            <w:proofErr w:type="spellEnd"/>
          </w:p>
          <w:p w:rsidRPr="004A16FD" w:rsidR="00D67787" w:rsidP="00E16FED" w:rsidRDefault="00541370" w14:paraId="16657EA2" w14:textId="5905FB20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S13B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3009892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Anemia Infecciosa (CAV)</w:t>
            </w:r>
          </w:p>
          <w:p w:rsidRPr="004A16FD" w:rsidR="00D67787" w:rsidP="00E16FED" w:rsidRDefault="00541370" w14:paraId="4EB7D143" w14:textId="763D8CD3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</w:t>
            </w:r>
            <w:r w:rsidRPr="00530C08"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530C08">
              <w:rPr>
                <w:rFonts w:ascii="Arial" w:hAnsi="Arial" w:cs="Arial"/>
                <w:sz w:val="8"/>
                <w:szCs w:val="8"/>
              </w:rPr>
              <w:t>7B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6796968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Bronquite Infecciosa (IBV)</w:t>
            </w:r>
          </w:p>
          <w:p w:rsidRPr="004A16FD" w:rsidR="00D67787" w:rsidP="00E16FED" w:rsidRDefault="00541370" w14:paraId="7CE3CAF5" w14:textId="55CDA690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</w:t>
            </w:r>
            <w:r w:rsidRPr="00530C08"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530C08">
              <w:rPr>
                <w:rFonts w:ascii="Arial" w:hAnsi="Arial" w:cs="Arial"/>
                <w:sz w:val="8"/>
                <w:szCs w:val="8"/>
              </w:rPr>
              <w:t>8B</w:t>
            </w:r>
            <w:r w:rsidR="00530C08"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3689508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Doença de </w:t>
            </w:r>
            <w:proofErr w:type="spellStart"/>
            <w:r w:rsidRPr="004A16FD" w:rsidR="00D67787">
              <w:rPr>
                <w:rFonts w:ascii="Arial" w:hAnsi="Arial" w:cs="Arial"/>
                <w:sz w:val="14"/>
                <w:szCs w:val="14"/>
              </w:rPr>
              <w:t>Gumboro</w:t>
            </w:r>
            <w:proofErr w:type="spellEnd"/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(IBD)</w:t>
            </w:r>
          </w:p>
          <w:p w:rsidRPr="004A16FD" w:rsidR="00D67787" w:rsidP="00E16FED" w:rsidRDefault="00541370" w14:paraId="49EE0E1E" w14:textId="1E7DDAE3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</w:t>
            </w:r>
            <w:r w:rsidRPr="00530C08"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530C08">
              <w:rPr>
                <w:rFonts w:ascii="Arial" w:hAnsi="Arial" w:cs="Arial"/>
                <w:sz w:val="8"/>
                <w:szCs w:val="8"/>
              </w:rPr>
              <w:t>9B</w:t>
            </w:r>
            <w:r w:rsidR="00530C08"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6403431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Doença de Newcastle (NDV)</w:t>
            </w:r>
          </w:p>
          <w:p w:rsidRPr="004A16FD" w:rsidR="00D67787" w:rsidP="00E16FED" w:rsidRDefault="00541370" w14:paraId="4CA06B24" w14:textId="6117119A">
            <w:pPr>
              <w:ind w:left="-142" w:right="-3527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S11B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6595359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Encefalomielite (AE)</w:t>
            </w:r>
          </w:p>
          <w:p w:rsidRPr="004A16FD" w:rsidR="00D67787" w:rsidP="00E16FED" w:rsidRDefault="00541370" w14:paraId="413B208A" w14:textId="6C1B2874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</w:t>
            </w:r>
            <w:r w:rsidRPr="00530C08"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530C08">
              <w:rPr>
                <w:rFonts w:ascii="Arial" w:hAnsi="Arial" w:cs="Arial"/>
                <w:sz w:val="8"/>
                <w:szCs w:val="8"/>
              </w:rPr>
              <w:t>5B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9136122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A16FD" w:rsidR="00D67787">
              <w:rPr>
                <w:rFonts w:ascii="Arial" w:hAnsi="Arial" w:cs="Arial"/>
                <w:i/>
                <w:iCs/>
                <w:sz w:val="14"/>
                <w:szCs w:val="14"/>
              </w:rPr>
              <w:t>Mycoplasma</w:t>
            </w:r>
            <w:proofErr w:type="spellEnd"/>
            <w:r w:rsidRPr="004A16FD" w:rsidR="00D6778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4A16FD" w:rsidR="00D67787">
              <w:rPr>
                <w:rFonts w:ascii="Arial" w:hAnsi="Arial" w:cs="Arial"/>
                <w:i/>
                <w:iCs/>
                <w:sz w:val="14"/>
                <w:szCs w:val="14"/>
              </w:rPr>
              <w:t>gallisepticum</w:t>
            </w:r>
            <w:proofErr w:type="spellEnd"/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(MG)</w:t>
            </w:r>
          </w:p>
          <w:p w:rsidRPr="004A16FD" w:rsidR="00D67787" w:rsidP="00E16FED" w:rsidRDefault="00541370" w14:paraId="145C2D85" w14:textId="390397C2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</w:t>
            </w:r>
            <w:r w:rsidRPr="00530C08" w:rsidR="00530C08">
              <w:rPr>
                <w:rFonts w:ascii="Arial" w:hAnsi="Arial" w:cs="Arial"/>
                <w:sz w:val="8"/>
                <w:szCs w:val="8"/>
              </w:rPr>
              <w:t>0</w:t>
            </w:r>
            <w:r w:rsidRPr="00530C08">
              <w:rPr>
                <w:rFonts w:ascii="Arial" w:hAnsi="Arial" w:cs="Arial"/>
                <w:sz w:val="8"/>
                <w:szCs w:val="8"/>
              </w:rPr>
              <w:t>6B</w:t>
            </w:r>
            <w:r w:rsidR="00530C08"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7926287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A16FD" w:rsidR="00D67787">
              <w:rPr>
                <w:rFonts w:ascii="Arial" w:hAnsi="Arial" w:cs="Arial"/>
                <w:i/>
                <w:iCs/>
                <w:sz w:val="14"/>
                <w:szCs w:val="14"/>
              </w:rPr>
              <w:t>Mycoplasma</w:t>
            </w:r>
            <w:proofErr w:type="spellEnd"/>
            <w:r w:rsidRPr="004A16FD" w:rsidR="00D6778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4A16FD" w:rsidR="00D67787">
              <w:rPr>
                <w:rFonts w:ascii="Arial" w:hAnsi="Arial" w:cs="Arial"/>
                <w:i/>
                <w:iCs/>
                <w:sz w:val="14"/>
                <w:szCs w:val="14"/>
              </w:rPr>
              <w:t>synoviae</w:t>
            </w:r>
            <w:proofErr w:type="spellEnd"/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(MS)</w:t>
            </w:r>
          </w:p>
          <w:p w:rsidRPr="004A16FD" w:rsidR="00D67787" w:rsidP="00E16FED" w:rsidRDefault="00541370" w14:paraId="2F4B038F" w14:textId="1D47C737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S12B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6725283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A16FD" w:rsidR="00D67787">
              <w:rPr>
                <w:rFonts w:ascii="Arial" w:hAnsi="Arial" w:cs="Arial"/>
                <w:sz w:val="14"/>
                <w:szCs w:val="14"/>
              </w:rPr>
              <w:t>Pneumovírus</w:t>
            </w:r>
            <w:proofErr w:type="spellEnd"/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(ART)</w:t>
            </w:r>
          </w:p>
          <w:p w:rsidRPr="004A16FD" w:rsidR="00D67787" w:rsidP="00E16FED" w:rsidRDefault="00541370" w14:paraId="6BD46049" w14:textId="0A1B60BB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S10B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388977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A16FD" w:rsidR="00D67787">
              <w:rPr>
                <w:rFonts w:ascii="Arial" w:hAnsi="Arial" w:cs="Arial"/>
                <w:sz w:val="14"/>
                <w:szCs w:val="14"/>
              </w:rPr>
              <w:t>Reovírus</w:t>
            </w:r>
            <w:proofErr w:type="spellEnd"/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(REO)</w:t>
            </w:r>
          </w:p>
          <w:p w:rsidRPr="004A16FD" w:rsidR="00D67787" w:rsidP="00E16FED" w:rsidRDefault="00541370" w14:paraId="4D7EBA78" w14:textId="64C067B4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S19B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8261625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Adenovírus (FAV)</w:t>
            </w:r>
          </w:p>
          <w:p w:rsidRPr="004A16FD" w:rsidR="00D67787" w:rsidP="00E16FED" w:rsidRDefault="00530C08" w14:paraId="11C46171" w14:textId="798319C7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S20B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7498747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Laringotraqueíte (ILT)</w:t>
            </w:r>
          </w:p>
          <w:p w:rsidRPr="004A16FD" w:rsidR="00D67787" w:rsidP="00E16FED" w:rsidRDefault="00530C08" w14:paraId="35DAE958" w14:textId="2FE84B19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S21B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0578522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16FD" w:rsidR="00D6778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Salmonella </w:t>
            </w:r>
            <w:r w:rsidRPr="004A16FD" w:rsidR="00D67787">
              <w:rPr>
                <w:rFonts w:ascii="Arial" w:hAnsi="Arial" w:cs="Arial"/>
                <w:iCs/>
                <w:sz w:val="14"/>
                <w:szCs w:val="14"/>
              </w:rPr>
              <w:t>Grupo D (</w:t>
            </w:r>
            <w:proofErr w:type="spellStart"/>
            <w:r w:rsidRPr="004A16FD" w:rsidR="00D67787">
              <w:rPr>
                <w:rFonts w:ascii="Arial" w:hAnsi="Arial" w:cs="Arial"/>
                <w:iCs/>
                <w:sz w:val="14"/>
                <w:szCs w:val="14"/>
              </w:rPr>
              <w:t>SalmD</w:t>
            </w:r>
            <w:proofErr w:type="spellEnd"/>
            <w:r w:rsidRPr="004A16FD" w:rsidR="00D67787">
              <w:rPr>
                <w:rFonts w:ascii="Arial" w:hAnsi="Arial" w:cs="Arial"/>
                <w:iCs/>
                <w:sz w:val="14"/>
                <w:szCs w:val="14"/>
              </w:rPr>
              <w:t>)</w:t>
            </w:r>
          </w:p>
          <w:p w:rsidRPr="004A16FD" w:rsidR="00D67787" w:rsidP="00E16FED" w:rsidRDefault="00530C08" w14:paraId="2A369EC6" w14:textId="47434D9B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S04B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6007541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A16FD" w:rsidR="00D67787">
              <w:rPr>
                <w:rFonts w:ascii="Arial" w:hAnsi="Arial" w:cs="Arial"/>
                <w:i/>
                <w:iCs/>
                <w:sz w:val="14"/>
                <w:szCs w:val="14"/>
              </w:rPr>
              <w:t>Mycoplasma</w:t>
            </w:r>
            <w:proofErr w:type="spellEnd"/>
            <w:r w:rsidRPr="004A16FD" w:rsidR="00D6778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4A16FD" w:rsidR="00D67787">
              <w:rPr>
                <w:rFonts w:ascii="Arial" w:hAnsi="Arial" w:cs="Arial"/>
                <w:i/>
                <w:iCs/>
                <w:sz w:val="14"/>
                <w:szCs w:val="14"/>
              </w:rPr>
              <w:t>gallisepticum</w:t>
            </w:r>
            <w:proofErr w:type="spellEnd"/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+ </w:t>
            </w:r>
            <w:proofErr w:type="spellStart"/>
            <w:r w:rsidRPr="004A16FD" w:rsidR="00D67787">
              <w:rPr>
                <w:rFonts w:ascii="Arial" w:hAnsi="Arial" w:cs="Arial"/>
                <w:i/>
                <w:iCs/>
                <w:sz w:val="14"/>
                <w:szCs w:val="14"/>
              </w:rPr>
              <w:t>Mycoplasma</w:t>
            </w:r>
            <w:proofErr w:type="spellEnd"/>
            <w:r w:rsidRPr="004A16FD" w:rsidR="00D6778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4A16FD" w:rsidR="00D67787">
              <w:rPr>
                <w:rFonts w:ascii="Arial" w:hAnsi="Arial" w:cs="Arial"/>
                <w:i/>
                <w:iCs/>
                <w:sz w:val="14"/>
                <w:szCs w:val="14"/>
              </w:rPr>
              <w:t>synoviae</w:t>
            </w:r>
            <w:proofErr w:type="spellEnd"/>
            <w:r w:rsidRPr="004A16FD" w:rsidR="00D6778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– </w:t>
            </w:r>
            <w:r w:rsidRPr="004A16FD" w:rsidR="00D67787">
              <w:rPr>
                <w:rFonts w:ascii="Arial" w:hAnsi="Arial" w:cs="Arial"/>
                <w:iCs/>
                <w:sz w:val="14"/>
                <w:szCs w:val="14"/>
              </w:rPr>
              <w:t>(</w:t>
            </w:r>
            <w:r w:rsidRPr="004A16FD" w:rsidR="00D67787">
              <w:rPr>
                <w:rFonts w:ascii="Arial" w:hAnsi="Arial" w:cs="Arial"/>
                <w:sz w:val="14"/>
                <w:szCs w:val="14"/>
              </w:rPr>
              <w:t>MG/MS)</w:t>
            </w:r>
          </w:p>
          <w:p w:rsidR="00D67787" w:rsidP="00E16FED" w:rsidRDefault="00D67787" w14:paraId="38226A0E" w14:textId="77777777">
            <w:pPr>
              <w:ind w:left="-142" w:firstLine="142"/>
              <w:rPr>
                <w:rFonts w:ascii="Arial" w:hAnsi="Arial" w:cs="Arial"/>
                <w:b/>
                <w:sz w:val="14"/>
                <w:szCs w:val="14"/>
              </w:rPr>
            </w:pPr>
          </w:p>
          <w:p w:rsidRPr="004A16FD" w:rsidR="00AC7C50" w:rsidP="00E16FED" w:rsidRDefault="00AC7C50" w14:paraId="1B4B5C93" w14:textId="77777777">
            <w:pPr>
              <w:spacing w:line="276" w:lineRule="auto"/>
              <w:ind w:left="-142" w:firstLine="142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16F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ELISA </w:t>
            </w:r>
            <w:proofErr w:type="spellStart"/>
            <w:r w:rsidRPr="004A16FD">
              <w:rPr>
                <w:rFonts w:ascii="Arial" w:hAnsi="Arial" w:cs="Arial"/>
                <w:b/>
                <w:bCs/>
                <w:sz w:val="14"/>
                <w:szCs w:val="14"/>
              </w:rPr>
              <w:t>IDVet</w:t>
            </w:r>
            <w:proofErr w:type="spellEnd"/>
          </w:p>
          <w:p w:rsidRPr="004A16FD" w:rsidR="00AC7C50" w:rsidP="00E16FED" w:rsidRDefault="00530C08" w14:paraId="352B43CD" w14:textId="2607C4AA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S07ID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9288054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AC7C5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Bronquite Infecciosa (IBVS)</w:t>
            </w:r>
          </w:p>
          <w:p w:rsidRPr="004A16FD" w:rsidR="00AC7C50" w:rsidP="00E16FED" w:rsidRDefault="00530C08" w14:paraId="57D4E57D" w14:textId="1310679B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S08ID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7522364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AC7C5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Doença de </w:t>
            </w:r>
            <w:proofErr w:type="spellStart"/>
            <w:r w:rsidRPr="004A16FD" w:rsidR="00AC7C50">
              <w:rPr>
                <w:rFonts w:ascii="Arial" w:hAnsi="Arial" w:cs="Arial"/>
                <w:sz w:val="14"/>
                <w:szCs w:val="14"/>
              </w:rPr>
              <w:t>Gumboro</w:t>
            </w:r>
            <w:proofErr w:type="spellEnd"/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(IBDS)</w:t>
            </w:r>
          </w:p>
          <w:p w:rsidR="00AC7C50" w:rsidP="00E16FED" w:rsidRDefault="00530C08" w14:paraId="1D74DA55" w14:textId="77636179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S09ID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734802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AC7C5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Doença de Newcastle (DNC/NDV)</w:t>
            </w:r>
          </w:p>
          <w:p w:rsidRPr="004A16FD" w:rsidR="0044719A" w:rsidP="00E16FED" w:rsidRDefault="0044719A" w14:paraId="1110A72B" w14:textId="7F88AFC7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S05</w:t>
            </w:r>
            <w:r>
              <w:rPr>
                <w:rFonts w:ascii="Arial" w:hAnsi="Arial" w:cs="Arial"/>
                <w:sz w:val="8"/>
                <w:szCs w:val="8"/>
              </w:rPr>
              <w:t>ID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3603587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A16FD">
              <w:rPr>
                <w:rFonts w:ascii="Arial" w:hAnsi="Arial" w:cs="Arial"/>
                <w:i/>
                <w:iCs/>
                <w:sz w:val="14"/>
                <w:szCs w:val="14"/>
              </w:rPr>
              <w:t>Mycoplasma</w:t>
            </w:r>
            <w:proofErr w:type="spellEnd"/>
            <w:r w:rsidRPr="004A16F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4A16FD">
              <w:rPr>
                <w:rFonts w:ascii="Arial" w:hAnsi="Arial" w:cs="Arial"/>
                <w:i/>
                <w:iCs/>
                <w:sz w:val="14"/>
                <w:szCs w:val="14"/>
              </w:rPr>
              <w:t>gallisepticum</w:t>
            </w:r>
            <w:proofErr w:type="spellEnd"/>
            <w:r w:rsidRPr="004A16FD">
              <w:rPr>
                <w:rFonts w:ascii="Arial" w:hAnsi="Arial" w:cs="Arial"/>
                <w:sz w:val="14"/>
                <w:szCs w:val="14"/>
              </w:rPr>
              <w:t xml:space="preserve"> (MG)</w:t>
            </w:r>
          </w:p>
          <w:p w:rsidRPr="004A16FD" w:rsidR="0044719A" w:rsidP="00E16FED" w:rsidRDefault="0044719A" w14:paraId="0756F094" w14:textId="55A73C0E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S06</w:t>
            </w:r>
            <w:r>
              <w:rPr>
                <w:rFonts w:ascii="Arial" w:hAnsi="Arial" w:cs="Arial"/>
                <w:sz w:val="8"/>
                <w:szCs w:val="8"/>
              </w:rPr>
              <w:t>ID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4704799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A16FD">
              <w:rPr>
                <w:rFonts w:ascii="Arial" w:hAnsi="Arial" w:cs="Arial"/>
                <w:i/>
                <w:iCs/>
                <w:sz w:val="14"/>
                <w:szCs w:val="14"/>
              </w:rPr>
              <w:t>Mycoplasma</w:t>
            </w:r>
            <w:proofErr w:type="spellEnd"/>
            <w:r w:rsidRPr="004A16F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4A16FD">
              <w:rPr>
                <w:rFonts w:ascii="Arial" w:hAnsi="Arial" w:cs="Arial"/>
                <w:i/>
                <w:iCs/>
                <w:sz w:val="14"/>
                <w:szCs w:val="14"/>
              </w:rPr>
              <w:t>synoviae</w:t>
            </w:r>
            <w:proofErr w:type="spellEnd"/>
            <w:r w:rsidRPr="004A16FD">
              <w:rPr>
                <w:rFonts w:ascii="Arial" w:hAnsi="Arial" w:cs="Arial"/>
                <w:sz w:val="14"/>
                <w:szCs w:val="14"/>
              </w:rPr>
              <w:t xml:space="preserve"> (MS)</w:t>
            </w:r>
          </w:p>
          <w:p w:rsidRPr="004A16FD" w:rsidR="00AC7C50" w:rsidP="00E16FED" w:rsidRDefault="00530C08" w14:paraId="26E8B444" w14:textId="3D349A14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S22ID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761833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AC7C5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Laringotraqueíte (ILTGBS) Para monitoramento de vacinação com vacinas recombinantes FP-</w:t>
            </w:r>
            <w:proofErr w:type="spellStart"/>
            <w:r w:rsidRPr="004A16FD" w:rsidR="00AC7C50">
              <w:rPr>
                <w:rFonts w:ascii="Arial" w:hAnsi="Arial" w:cs="Arial"/>
                <w:sz w:val="14"/>
                <w:szCs w:val="14"/>
              </w:rPr>
              <w:t>ILTgB</w:t>
            </w:r>
            <w:proofErr w:type="spellEnd"/>
          </w:p>
          <w:p w:rsidRPr="00AC7C50" w:rsidR="00AC7C50" w:rsidP="00E16FED" w:rsidRDefault="00530C08" w14:paraId="7A612CE3" w14:textId="3EAF4E72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S20ID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9874256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AC7C5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Laringotraqueíte (ILTS)</w:t>
            </w:r>
          </w:p>
        </w:tc>
        <w:tc>
          <w:tcPr>
            <w:tcW w:w="5205" w:type="dxa"/>
          </w:tcPr>
          <w:p w:rsidRPr="004A16FD" w:rsidR="00AC7C50" w:rsidP="00E16FED" w:rsidRDefault="00AC7C50" w14:paraId="33035194" w14:textId="77777777">
            <w:pPr>
              <w:spacing w:line="276" w:lineRule="auto"/>
              <w:ind w:left="-142" w:firstLine="142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16FD">
              <w:rPr>
                <w:rFonts w:ascii="Arial" w:hAnsi="Arial" w:cs="Arial"/>
                <w:b/>
                <w:bCs/>
                <w:sz w:val="14"/>
                <w:szCs w:val="14"/>
              </w:rPr>
              <w:t>ELISA IDEXX</w:t>
            </w:r>
          </w:p>
          <w:p w:rsidRPr="004A16FD" w:rsidR="00AC7C50" w:rsidP="00E16FED" w:rsidRDefault="00530C08" w14:paraId="215D6ACB" w14:textId="1015B4A4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S13I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8432369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AC7C5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Anemia Infecciosa (CAV)</w:t>
            </w:r>
          </w:p>
          <w:p w:rsidRPr="004A16FD" w:rsidR="00AC7C50" w:rsidP="00E16FED" w:rsidRDefault="00530C08" w14:paraId="17D6A0ED" w14:textId="2FFC06D8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S07I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9463801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AC7C5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Bronquite Infecciosa (IBV)</w:t>
            </w:r>
          </w:p>
          <w:p w:rsidRPr="004A16FD" w:rsidR="00AC7C50" w:rsidP="00E16FED" w:rsidRDefault="00530C08" w14:paraId="1FE859E6" w14:textId="77270BC9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S08I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9668057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AC7C5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Doença de </w:t>
            </w:r>
            <w:proofErr w:type="spellStart"/>
            <w:r w:rsidRPr="004A16FD" w:rsidR="00AC7C50">
              <w:rPr>
                <w:rFonts w:ascii="Arial" w:hAnsi="Arial" w:cs="Arial"/>
                <w:sz w:val="14"/>
                <w:szCs w:val="14"/>
              </w:rPr>
              <w:t>Gumboro</w:t>
            </w:r>
            <w:proofErr w:type="spellEnd"/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(IBD)</w:t>
            </w:r>
          </w:p>
          <w:p w:rsidRPr="004A16FD" w:rsidR="00AC7C50" w:rsidP="00E16FED" w:rsidRDefault="00530C08" w14:paraId="2FCD9011" w14:textId="6C57961F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S09I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7313489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AC7C5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Doença de Newcastle (NDV)</w:t>
            </w:r>
          </w:p>
          <w:p w:rsidRPr="004A16FD" w:rsidR="00AC7C50" w:rsidP="00E16FED" w:rsidRDefault="00530C08" w14:paraId="7C1CA8E6" w14:textId="3A6EF11E">
            <w:pPr>
              <w:ind w:left="-142" w:right="-3527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S11I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2952614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AC7C5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Encefalomielite (AE)</w:t>
            </w:r>
          </w:p>
          <w:p w:rsidRPr="004A16FD" w:rsidR="00AC7C50" w:rsidP="00E16FED" w:rsidRDefault="00530C08" w14:paraId="799A0738" w14:textId="29979753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S05I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0100483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AC7C5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A16FD" w:rsidR="00AC7C50">
              <w:rPr>
                <w:rFonts w:ascii="Arial" w:hAnsi="Arial" w:cs="Arial"/>
                <w:i/>
                <w:iCs/>
                <w:sz w:val="14"/>
                <w:szCs w:val="14"/>
              </w:rPr>
              <w:t>Mycoplasma</w:t>
            </w:r>
            <w:proofErr w:type="spellEnd"/>
            <w:r w:rsidRPr="004A16FD" w:rsidR="00AC7C5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4A16FD" w:rsidR="00AC7C50">
              <w:rPr>
                <w:rFonts w:ascii="Arial" w:hAnsi="Arial" w:cs="Arial"/>
                <w:i/>
                <w:iCs/>
                <w:sz w:val="14"/>
                <w:szCs w:val="14"/>
              </w:rPr>
              <w:t>gallisepticum</w:t>
            </w:r>
            <w:proofErr w:type="spellEnd"/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(MG)</w:t>
            </w:r>
          </w:p>
          <w:p w:rsidRPr="004A16FD" w:rsidR="00AC7C50" w:rsidP="00E16FED" w:rsidRDefault="00530C08" w14:paraId="2513F624" w14:textId="1973AE2E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S12I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3446300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AC7C5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A16FD" w:rsidR="00AC7C50">
              <w:rPr>
                <w:rFonts w:ascii="Arial" w:hAnsi="Arial" w:cs="Arial"/>
                <w:sz w:val="14"/>
                <w:szCs w:val="14"/>
              </w:rPr>
              <w:t>Pneumovírus</w:t>
            </w:r>
            <w:proofErr w:type="spellEnd"/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(APV)</w:t>
            </w:r>
          </w:p>
          <w:p w:rsidRPr="004A16FD" w:rsidR="00AC7C50" w:rsidP="00E16FED" w:rsidRDefault="00530C08" w14:paraId="09D6943B" w14:textId="5A2EA41A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S10I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1036323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AC7C5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A16FD" w:rsidR="00AC7C50">
              <w:rPr>
                <w:rFonts w:ascii="Arial" w:hAnsi="Arial" w:cs="Arial"/>
                <w:sz w:val="14"/>
                <w:szCs w:val="14"/>
              </w:rPr>
              <w:t>Reovírus</w:t>
            </w:r>
            <w:proofErr w:type="spellEnd"/>
            <w:r w:rsidRPr="004A16FD" w:rsidR="00AC7C50">
              <w:rPr>
                <w:rFonts w:ascii="Arial" w:hAnsi="Arial" w:cs="Arial"/>
                <w:sz w:val="14"/>
                <w:szCs w:val="14"/>
              </w:rPr>
              <w:t xml:space="preserve"> (REO)</w:t>
            </w:r>
          </w:p>
          <w:p w:rsidR="00AC7C50" w:rsidP="00E16FED" w:rsidRDefault="00AC7C50" w14:paraId="32C10C58" w14:textId="77777777">
            <w:pPr>
              <w:spacing w:line="276" w:lineRule="auto"/>
              <w:ind w:left="-142" w:firstLine="142"/>
              <w:rPr>
                <w:rFonts w:ascii="Arial" w:hAnsi="Arial" w:cs="Arial"/>
                <w:b/>
                <w:sz w:val="14"/>
                <w:szCs w:val="14"/>
              </w:rPr>
            </w:pPr>
          </w:p>
          <w:p w:rsidRPr="004A16FD" w:rsidR="00D67787" w:rsidP="00E16FED" w:rsidRDefault="00D67787" w14:paraId="6E771358" w14:textId="6D84A57A">
            <w:pPr>
              <w:ind w:left="-142" w:firstLine="142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16FD">
              <w:rPr>
                <w:rFonts w:ascii="Arial" w:hAnsi="Arial" w:cs="Arial"/>
                <w:b/>
                <w:bCs/>
                <w:sz w:val="14"/>
                <w:szCs w:val="14"/>
              </w:rPr>
              <w:t>SAR</w:t>
            </w:r>
          </w:p>
          <w:p w:rsidRPr="004A16FD" w:rsidR="00D67787" w:rsidP="00E16FED" w:rsidRDefault="00541370" w14:paraId="692E008A" w14:textId="19E749C7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1579521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SAR MG</w:t>
            </w:r>
          </w:p>
          <w:p w:rsidRPr="004A16FD" w:rsidR="00D67787" w:rsidP="00E16FED" w:rsidRDefault="00541370" w14:paraId="24D7ABCA" w14:textId="71B6F02E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1433161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SAR MS            </w:t>
            </w:r>
          </w:p>
          <w:p w:rsidRPr="004A16FD" w:rsidR="00D67787" w:rsidP="00E16FED" w:rsidRDefault="00541370" w14:paraId="00E62F51" w14:textId="11DE81AB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7325384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SAR PUL             </w:t>
            </w:r>
          </w:p>
          <w:p w:rsidR="00D67787" w:rsidP="00E16FED" w:rsidRDefault="00D67787" w14:paraId="1FF1ADDE" w14:textId="77777777">
            <w:pPr>
              <w:spacing w:line="276" w:lineRule="auto"/>
              <w:ind w:left="-142" w:firstLine="142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67787" w:rsidP="00E16FED" w:rsidRDefault="00D67787" w14:paraId="1E1E2708" w14:textId="77777777">
            <w:pPr>
              <w:spacing w:line="276" w:lineRule="auto"/>
              <w:ind w:left="-142" w:firstLine="142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16FD">
              <w:rPr>
                <w:rFonts w:ascii="Arial" w:hAnsi="Arial" w:cs="Arial"/>
                <w:b/>
                <w:bCs/>
                <w:sz w:val="14"/>
                <w:szCs w:val="14"/>
              </w:rPr>
              <w:t>HI</w:t>
            </w:r>
          </w:p>
          <w:p w:rsidR="00D67787" w:rsidP="00E16FED" w:rsidRDefault="00541370" w14:paraId="3B3F390A" w14:textId="2BEBBEBD">
            <w:pPr>
              <w:spacing w:line="276" w:lineRule="auto"/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530C08">
              <w:rPr>
                <w:rFonts w:ascii="Arial" w:hAnsi="Arial" w:cs="Arial"/>
                <w:sz w:val="8"/>
                <w:szCs w:val="8"/>
              </w:rPr>
              <w:t>S14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3427871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D67787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D67787">
              <w:rPr>
                <w:rFonts w:ascii="Arial" w:hAnsi="Arial" w:cs="Arial"/>
                <w:sz w:val="14"/>
                <w:szCs w:val="14"/>
              </w:rPr>
              <w:t xml:space="preserve"> DNC</w:t>
            </w:r>
          </w:p>
          <w:p w:rsidR="00371B8D" w:rsidP="00E16FED" w:rsidRDefault="00371B8D" w14:paraId="47E55968" w14:textId="77777777">
            <w:pPr>
              <w:spacing w:line="276" w:lineRule="auto"/>
              <w:ind w:left="-142" w:firstLine="142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C7C50" w:rsidP="00E16FED" w:rsidRDefault="00AC7C50" w14:paraId="464A6DC3" w14:textId="77777777">
            <w:pPr>
              <w:spacing w:line="276" w:lineRule="auto"/>
              <w:ind w:left="-142" w:firstLine="142"/>
              <w:rPr>
                <w:rFonts w:ascii="Arial" w:hAnsi="Arial" w:cs="Arial"/>
                <w:b/>
                <w:sz w:val="14"/>
                <w:szCs w:val="14"/>
              </w:rPr>
            </w:pPr>
          </w:p>
          <w:p w:rsidRPr="00AC7C50" w:rsidR="00371B8D" w:rsidP="00E16FED" w:rsidRDefault="00AC0FE2" w14:paraId="7D03EE9B" w14:textId="756F2C74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8"/>
                <w:szCs w:val="8"/>
              </w:rPr>
              <w:t>25C</w:t>
            </w:r>
            <w:r w:rsidR="00541370"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8390737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A16FD" w:rsidR="00371B8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A16FD" w:rsidR="00371B8D">
              <w:rPr>
                <w:rFonts w:ascii="Arial" w:hAnsi="Arial" w:cs="Arial"/>
                <w:sz w:val="14"/>
                <w:szCs w:val="14"/>
              </w:rPr>
              <w:t xml:space="preserve"> Dessoramento de Sangue</w:t>
            </w:r>
          </w:p>
        </w:tc>
      </w:tr>
      <w:tr w:rsidRPr="003A2830" w:rsidR="005A2EEB" w:rsidTr="00E16FED" w14:paraId="0AA88DFE" w14:textId="77777777">
        <w:trPr>
          <w:cantSplit/>
          <w:trHeight w:val="171"/>
        </w:trPr>
        <w:tc>
          <w:tcPr>
            <w:tcW w:w="10771" w:type="dxa"/>
            <w:gridSpan w:val="2"/>
            <w:shd w:val="clear" w:color="auto" w:fill="B3EABE"/>
            <w:vAlign w:val="center"/>
          </w:tcPr>
          <w:p w:rsidRPr="003A2830" w:rsidR="005A2EEB" w:rsidP="00E16FED" w:rsidRDefault="005A2EEB" w14:paraId="0E952491" w14:textId="77777777">
            <w:pPr>
              <w:ind w:left="-142" w:firstLine="14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1406E">
              <w:rPr>
                <w:rFonts w:ascii="Arial" w:hAnsi="Arial" w:cs="Arial"/>
                <w:b/>
                <w:bCs/>
                <w:sz w:val="16"/>
                <w:szCs w:val="16"/>
              </w:rPr>
              <w:t>Físico-Químicos</w:t>
            </w:r>
          </w:p>
        </w:tc>
      </w:tr>
      <w:tr w:rsidRPr="003A2830" w:rsidR="005A2EEB" w:rsidTr="00E16FED" w14:paraId="404ED320" w14:textId="77777777">
        <w:trPr>
          <w:cantSplit/>
          <w:trHeight w:val="171"/>
        </w:trPr>
        <w:tc>
          <w:tcPr>
            <w:tcW w:w="5565" w:type="dxa"/>
            <w:shd w:val="clear" w:color="auto" w:fill="auto"/>
            <w:vAlign w:val="center"/>
          </w:tcPr>
          <w:p w:rsidR="00AC0FE2" w:rsidP="00E16FED" w:rsidRDefault="00AC0FE2" w14:paraId="447E58BB" w14:textId="6CD90AD6">
            <w:pPr>
              <w:ind w:left="-142" w:firstLine="142"/>
              <w:rPr>
                <w:rFonts w:ascii="Arial" w:hAnsi="Arial" w:cs="Arial"/>
                <w:bCs/>
                <w:sz w:val="10"/>
                <w:szCs w:val="10"/>
              </w:rPr>
            </w:pPr>
            <w:r w:rsidRPr="00D8019E">
              <w:rPr>
                <w:rFonts w:ascii="Arial" w:hAnsi="Arial" w:cs="Arial"/>
                <w:bCs/>
                <w:sz w:val="8"/>
                <w:szCs w:val="8"/>
              </w:rPr>
              <w:t>FQ10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39163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bCs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bCs/>
                <w:sz w:val="14"/>
                <w:szCs w:val="14"/>
              </w:rPr>
              <w:t xml:space="preserve"> pH</w:t>
            </w:r>
          </w:p>
          <w:p w:rsidRPr="0041406E" w:rsidR="005A2EEB" w:rsidP="00E16FED" w:rsidRDefault="00AC0FE2" w14:paraId="3BB45507" w14:textId="50A541E8">
            <w:pPr>
              <w:ind w:left="-142" w:firstLine="142"/>
              <w:rPr>
                <w:rFonts w:ascii="Arial" w:hAnsi="Arial" w:cs="Arial"/>
                <w:bCs/>
                <w:sz w:val="14"/>
                <w:szCs w:val="14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FQ01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-18704377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Umidade</w:t>
            </w:r>
          </w:p>
        </w:tc>
        <w:tc>
          <w:tcPr>
            <w:tcW w:w="5205" w:type="dxa"/>
            <w:shd w:val="clear" w:color="auto" w:fill="auto"/>
          </w:tcPr>
          <w:p w:rsidR="00AC0FE2" w:rsidP="00E16FED" w:rsidRDefault="00AC0FE2" w14:paraId="50FA0DFD" w14:textId="5C389B46">
            <w:pPr>
              <w:ind w:left="-142" w:firstLine="142"/>
              <w:rPr>
                <w:rFonts w:ascii="Arial" w:hAnsi="Arial" w:cs="Arial"/>
                <w:bCs/>
                <w:sz w:val="10"/>
                <w:szCs w:val="10"/>
              </w:rPr>
            </w:pPr>
            <w:r w:rsidRPr="00D8019E">
              <w:rPr>
                <w:rFonts w:ascii="Arial" w:hAnsi="Arial" w:cs="Arial"/>
                <w:bCs/>
                <w:sz w:val="8"/>
                <w:szCs w:val="8"/>
              </w:rPr>
              <w:t>FQ</w:t>
            </w:r>
            <w:r>
              <w:rPr>
                <w:rFonts w:ascii="Arial" w:hAnsi="Arial" w:cs="Arial"/>
                <w:bCs/>
                <w:sz w:val="8"/>
                <w:szCs w:val="8"/>
              </w:rPr>
              <w:t>63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0952871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hint="eastAsia" w:ascii="MS Gothic" w:hAnsi="MS Gothic" w:eastAsia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Atividade de água</w:t>
            </w:r>
          </w:p>
          <w:p w:rsidRPr="003A2830" w:rsidR="005A2EEB" w:rsidP="00E16FED" w:rsidRDefault="005A2EEB" w14:paraId="444C5B13" w14:textId="3433E58C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</w:p>
        </w:tc>
      </w:tr>
      <w:bookmarkEnd w:id="0"/>
    </w:tbl>
    <w:p w:rsidRPr="00177E0C" w:rsidR="00177E0C" w:rsidP="00E16FED" w:rsidRDefault="00177E0C" w14:paraId="2C28828C" w14:textId="77777777">
      <w:pPr>
        <w:spacing w:after="0"/>
        <w:ind w:left="-142" w:firstLine="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10785" w:type="dxa"/>
        <w:tblLook w:val="04A0" w:firstRow="1" w:lastRow="0" w:firstColumn="1" w:lastColumn="0" w:noHBand="0" w:noVBand="1"/>
      </w:tblPr>
      <w:tblGrid>
        <w:gridCol w:w="5933"/>
        <w:gridCol w:w="4852"/>
      </w:tblGrid>
      <w:tr w:rsidR="003200FB" w:rsidTr="00E16FED" w14:paraId="290AB236" w14:textId="77777777">
        <w:trPr>
          <w:trHeight w:val="300"/>
        </w:trPr>
        <w:tc>
          <w:tcPr>
            <w:tcW w:w="10785" w:type="dxa"/>
            <w:gridSpan w:val="2"/>
            <w:shd w:val="clear" w:color="auto" w:fill="24785F"/>
          </w:tcPr>
          <w:p w:rsidRPr="00A77A2B" w:rsidR="003200FB" w:rsidP="00E16FED" w:rsidRDefault="003200FB" w14:paraId="3F688D8A" w14:textId="711142C6">
            <w:pPr>
              <w:ind w:left="-142" w:firstLine="142"/>
              <w:jc w:val="center"/>
              <w:rPr>
                <w:rFonts w:ascii="Arial" w:hAnsi="Arial" w:cs="Arial"/>
                <w:b/>
                <w:bCs/>
              </w:rPr>
            </w:pPr>
            <w:bookmarkStart w:name="_Hlk124753968" w:id="1"/>
            <w:r w:rsidRPr="00A77A2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DADOS PARA FATURA E </w:t>
            </w:r>
            <w:r w:rsidR="00C6467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RELATÓRIO DE ENSAIO (LAUDO)</w:t>
            </w:r>
          </w:p>
        </w:tc>
      </w:tr>
      <w:tr w:rsidR="002D0A3C" w:rsidTr="00E16FED" w14:paraId="568C714C" w14:textId="77777777">
        <w:trPr>
          <w:trHeight w:val="253"/>
        </w:trPr>
        <w:tc>
          <w:tcPr>
            <w:tcW w:w="10785" w:type="dxa"/>
            <w:gridSpan w:val="2"/>
          </w:tcPr>
          <w:p w:rsidRPr="00A77A2B" w:rsidR="002D0A3C" w:rsidP="00E16FED" w:rsidRDefault="00000000" w14:paraId="6282FF63" w14:textId="2DFC2DF2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b/>
                  <w:bCs/>
                  <w:sz w:val="15"/>
                  <w:szCs w:val="15"/>
                </w:rPr>
                <w:id w:val="13473722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2D0A3C">
                  <w:rPr>
                    <w:rFonts w:ascii="Segoe UI Symbol" w:hAnsi="Segoe UI Symbol" w:eastAsia="MS Gothic" w:cs="Segoe UI Symbol"/>
                    <w:b/>
                    <w:bCs/>
                    <w:sz w:val="15"/>
                    <w:szCs w:val="15"/>
                  </w:rPr>
                  <w:t>☐</w:t>
                </w:r>
              </w:sdtContent>
            </w:sdt>
            <w:r w:rsidRPr="00C875C7" w:rsidR="002D0A3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Mesmos dados do Cliente             </w:t>
            </w:r>
          </w:p>
        </w:tc>
      </w:tr>
      <w:tr w:rsidR="003200FB" w:rsidTr="00E16FED" w14:paraId="39A6D085" w14:textId="77777777">
        <w:trPr>
          <w:trHeight w:val="237"/>
        </w:trPr>
        <w:tc>
          <w:tcPr>
            <w:tcW w:w="5933" w:type="dxa"/>
          </w:tcPr>
          <w:p w:rsidRPr="00A77A2B" w:rsidR="003200FB" w:rsidP="00E16FED" w:rsidRDefault="003200FB" w14:paraId="1A639B9C" w14:textId="4D3FA206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A77A2B">
              <w:rPr>
                <w:rFonts w:ascii="Arial" w:hAnsi="Arial" w:cs="Arial"/>
                <w:sz w:val="15"/>
                <w:szCs w:val="15"/>
              </w:rPr>
              <w:t>E-mail (s) para envio de faturas:</w:t>
            </w:r>
          </w:p>
        </w:tc>
        <w:tc>
          <w:tcPr>
            <w:tcW w:w="4852" w:type="dxa"/>
          </w:tcPr>
          <w:p w:rsidRPr="00A77A2B" w:rsidR="003200FB" w:rsidP="00E16FED" w:rsidRDefault="003200FB" w14:paraId="7A5568EA" w14:textId="4A267C18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A77A2B">
              <w:rPr>
                <w:rFonts w:ascii="Arial" w:hAnsi="Arial" w:cs="Arial"/>
                <w:sz w:val="15"/>
                <w:szCs w:val="15"/>
              </w:rPr>
              <w:t>CNPJ de cobrança:</w:t>
            </w:r>
          </w:p>
        </w:tc>
      </w:tr>
      <w:tr w:rsidR="003200FB" w:rsidTr="00E16FED" w14:paraId="4F55BC06" w14:textId="77777777">
        <w:trPr>
          <w:trHeight w:val="221"/>
        </w:trPr>
        <w:tc>
          <w:tcPr>
            <w:tcW w:w="10785" w:type="dxa"/>
            <w:gridSpan w:val="2"/>
          </w:tcPr>
          <w:p w:rsidRPr="00A77A2B" w:rsidR="003200FB" w:rsidP="00E16FED" w:rsidRDefault="003200FB" w14:paraId="6D96DAD3" w14:textId="1B563CC6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A77A2B">
              <w:rPr>
                <w:rFonts w:ascii="Arial" w:hAnsi="Arial" w:cs="Arial"/>
                <w:sz w:val="15"/>
                <w:szCs w:val="15"/>
              </w:rPr>
              <w:t>CNPJ para liberação de resultado:</w:t>
            </w:r>
          </w:p>
        </w:tc>
      </w:tr>
    </w:tbl>
    <w:p w:rsidRPr="005A425E" w:rsidR="00266CAA" w:rsidP="00E16FED" w:rsidRDefault="00266CAA" w14:paraId="1D9DD6D1" w14:textId="56726357">
      <w:pPr>
        <w:tabs>
          <w:tab w:val="center" w:pos="4252"/>
          <w:tab w:val="right" w:pos="8504"/>
        </w:tabs>
        <w:spacing w:after="0" w:line="240" w:lineRule="auto"/>
        <w:ind w:left="-142" w:firstLine="142"/>
        <w:jc w:val="center"/>
        <w:rPr>
          <w:rFonts w:ascii="Arial" w:hAnsi="Arial" w:cs="Arial"/>
          <w:sz w:val="14"/>
          <w:szCs w:val="14"/>
        </w:rPr>
      </w:pPr>
      <w:bookmarkStart w:name="_Hlk137655964" w:id="2"/>
      <w:bookmarkEnd w:id="1"/>
      <w:r w:rsidRPr="005A425E">
        <w:rPr>
          <w:rFonts w:ascii="Arial" w:hAnsi="Arial" w:cs="Arial"/>
          <w:sz w:val="14"/>
          <w:szCs w:val="14"/>
        </w:rPr>
        <w:t xml:space="preserve">Laboratório </w:t>
      </w:r>
      <w:proofErr w:type="spellStart"/>
      <w:r w:rsidRPr="005A425E">
        <w:rPr>
          <w:rFonts w:ascii="Arial" w:hAnsi="Arial" w:cs="Arial"/>
          <w:sz w:val="14"/>
          <w:szCs w:val="14"/>
        </w:rPr>
        <w:t>IntegraLab</w:t>
      </w:r>
      <w:proofErr w:type="spellEnd"/>
      <w:r w:rsidRPr="005A425E">
        <w:rPr>
          <w:rFonts w:ascii="Arial" w:hAnsi="Arial" w:cs="Arial"/>
          <w:sz w:val="14"/>
          <w:szCs w:val="14"/>
        </w:rPr>
        <w:t xml:space="preserve"> - Joice Aparecida Leão </w:t>
      </w:r>
      <w:r w:rsidRPr="005A425E" w:rsidR="005A32A4">
        <w:rPr>
          <w:rFonts w:ascii="Arial" w:hAnsi="Arial" w:cs="Arial"/>
          <w:sz w:val="14"/>
          <w:szCs w:val="14"/>
        </w:rPr>
        <w:t>LTDA</w:t>
      </w:r>
      <w:r w:rsidRPr="005A425E">
        <w:rPr>
          <w:rFonts w:ascii="Arial" w:hAnsi="Arial" w:cs="Arial"/>
          <w:sz w:val="14"/>
          <w:szCs w:val="14"/>
        </w:rPr>
        <w:t xml:space="preserve"> - Rua Bolívia, 80, Pacaembu - Cascavel - PR - CEP: 85.816-430</w:t>
      </w:r>
    </w:p>
    <w:p w:rsidR="003200FB" w:rsidP="00E16FED" w:rsidRDefault="00266CAA" w14:paraId="042BA7EC" w14:textId="0E7A0D2A">
      <w:pPr>
        <w:spacing w:after="0" w:line="240" w:lineRule="auto"/>
        <w:ind w:left="-142" w:firstLine="142"/>
        <w:jc w:val="center"/>
        <w:rPr>
          <w:rStyle w:val="Hyperlink"/>
          <w:rFonts w:ascii="Arial" w:hAnsi="Arial" w:cs="Arial"/>
          <w:sz w:val="14"/>
          <w:szCs w:val="14"/>
          <w:lang w:eastAsia="pt-BR"/>
        </w:rPr>
      </w:pPr>
      <w:r w:rsidRPr="005A425E">
        <w:rPr>
          <w:rFonts w:ascii="Arial" w:hAnsi="Arial" w:cs="Arial"/>
          <w:color w:val="000000"/>
          <w:sz w:val="14"/>
          <w:szCs w:val="14"/>
          <w:lang w:eastAsia="pt-BR"/>
        </w:rPr>
        <w:t xml:space="preserve">CNPJ: 36.415.309/0001-90 - Fone: (45) 3222-1345 - WhatsApp: (45) 99804-1000 - Site: </w:t>
      </w:r>
      <w:hyperlink w:history="1" r:id="rId6">
        <w:r w:rsidRPr="005A425E" w:rsidR="00F75112">
          <w:rPr>
            <w:rStyle w:val="Hyperlink"/>
            <w:rFonts w:ascii="Arial" w:hAnsi="Arial" w:cs="Arial"/>
            <w:sz w:val="14"/>
            <w:szCs w:val="14"/>
            <w:lang w:eastAsia="pt-BR"/>
          </w:rPr>
          <w:t>www.integralab.com.br</w:t>
        </w:r>
      </w:hyperlink>
      <w:bookmarkEnd w:id="2"/>
    </w:p>
    <w:p w:rsidR="00D67787" w:rsidP="00E16FED" w:rsidRDefault="00D67787" w14:paraId="29743D7E" w14:textId="77777777">
      <w:pPr>
        <w:spacing w:after="0" w:line="240" w:lineRule="auto"/>
        <w:ind w:left="-142" w:firstLine="142"/>
        <w:jc w:val="center"/>
        <w:rPr>
          <w:rStyle w:val="Hyperlink"/>
          <w:rFonts w:ascii="Arial" w:hAnsi="Arial" w:cs="Arial"/>
          <w:sz w:val="14"/>
          <w:szCs w:val="14"/>
          <w:lang w:eastAsia="pt-BR"/>
        </w:rPr>
      </w:pPr>
    </w:p>
    <w:p w:rsidRPr="005A425E" w:rsidR="00D67787" w:rsidP="00266CAA" w:rsidRDefault="00D67787" w14:paraId="0B866F0A" w14:textId="77777777">
      <w:pPr>
        <w:spacing w:after="0" w:line="240" w:lineRule="auto"/>
        <w:jc w:val="center"/>
        <w:rPr>
          <w:rFonts w:ascii="Arial" w:hAnsi="Arial" w:cs="Arial"/>
        </w:rPr>
      </w:pPr>
    </w:p>
    <w:sectPr w:rsidRPr="005A425E" w:rsidR="00D67787" w:rsidSect="00985548">
      <w:footerReference w:type="default" r:id="Rf8fd8647c948433f"/>
      <w:headerReference w:type="default" r:id="Rba3e9e8bd98546cd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EA8BC" w14:textId="77777777" w:rsidR="00985548" w:rsidRDefault="00985548">
      <w:pPr>
        <w:spacing w:after="0" w:line="240" w:lineRule="auto"/>
      </w:pPr>
      <w:r>
        <w:separator/>
      </w:r>
    </w:p>
  </w:endnote>
  <w:endnote w:type="continuationSeparator" w:id="0">
    <w:p w14:paraId="48823E4C" w14:textId="77777777" w:rsidR="00985548" w:rsidRDefault="0098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 xmlns:w="http://schemas.openxmlformats.org/wordprocessingml/2006/main">
    <w:tblPr>
      <w:tblStyle w:val="Tabelacomgrade"/>
      <w:tblW w:w="5000" w:type="pct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Look w:val="04a0"/>
    </w:tblPr>
    <w:tblGrid>
      <w:gridCol w:w="5236"/>
      <w:gridCol w:w="5516"/>
    </w:tblGrid>
    <w:tr xmlns:w14="http://schemas.microsoft.com/office/word/2010/wordml" w:rsidR="008C24C6" w:rsidTr="002E4A46" w14:paraId="01BCF35B" w14:textId="77777777">
      <w:tc>
        <w:tcPr>
          <w:tcW w:w="2435" w:type="pct"/>
          <w:vAlign w:val="center"/>
        </w:tcPr>
        <w:p w:rsidRPr="00763B0D" w:rsidR="008C24C6" w:rsidP="002E4A46" w:rsidRDefault="008C24C6" w14:paraId="383A048F" w14:textId="1FFD4242">
          <w:pPr>
            <w:rPr>
              <w:rFonts w:ascii="Arial" w:hAnsi="Arial" w:cs="Arial"/>
            </w:rPr>
          </w:pPr>
          <w:r w:rsidRPr="00763B0D">
            <w:rPr>
              <w:rFonts w:ascii="Arial" w:hAnsi="Arial" w:cs="Arial"/>
            </w:rPr>
            <w:t xml:space="preserve">Elaborado por: </w:t>
          </w:r>
          <w:r w:rsidR="00E81C82">
            <w:rPr>
              <w:rFonts w:ascii="Arial" w:hAnsi="Arial" w:cs="Arial"/>
              <w:b/>
              <w:bCs/>
            </w:rPr>
            <w:t>Samya R. L. Marasca</w:t>
          </w:r>
        </w:p>
        <w:p w:rsidRPr="00763B0D" w:rsidR="008C24C6" w:rsidP="002E4A46" w:rsidRDefault="008C24C6" w14:paraId="5B51AC52" w14:textId="24CDB41C">
          <w:pPr>
            <w:rPr>
              <w:rFonts w:ascii="Arial" w:hAnsi="Arial" w:cs="Arial"/>
            </w:rPr>
          </w:pPr>
          <w:r w:rsidRPr="00763B0D">
            <w:rPr>
              <w:rFonts w:ascii="Arial" w:hAnsi="Arial" w:cs="Arial"/>
            </w:rPr>
            <w:t xml:space="preserve">Revisado por: </w:t>
          </w:r>
          <w:r w:rsidRPr="00763B0D">
            <w:rPr>
              <w:rFonts w:ascii="Arial" w:hAnsi="Arial" w:cs="Arial"/>
              <w:b/>
              <w:bCs/>
            </w:rPr>
            <w:t>Tatiane W Wengrat</w:t>
          </w:r>
        </w:p>
      </w:tc>
      <w:tc>
        <w:tcPr>
          <w:tcW w:w="2565" w:type="pct"/>
          <w:vAlign w:val="center"/>
        </w:tcPr>
        <w:p w:rsidRPr="00763B0D" w:rsidR="008C24C6" w:rsidP="002E4A46" w:rsidRDefault="008C24C6" w14:paraId="7CD7E51B" w14:textId="77777777">
          <w:pPr>
            <w:rPr>
              <w:rFonts w:ascii="Arial" w:hAnsi="Arial" w:cs="Arial"/>
            </w:rPr>
          </w:pPr>
          <w:r w:rsidRPr="00763B0D">
            <w:rPr>
              <w:rFonts w:ascii="Arial" w:hAnsi="Arial" w:cs="Arial"/>
            </w:rPr>
            <w:t xml:space="preserve">Aprovado por: </w:t>
          </w:r>
          <w:r w:rsidRPr="00763B0D">
            <w:rPr>
              <w:rFonts w:ascii="Arial" w:hAnsi="Arial" w:cs="Arial"/>
              <w:b/>
              <w:bCs/>
            </w:rPr>
            <w:t>Marcia Santorum</w:t>
          </w:r>
        </w:p>
        <w:p w:rsidRPr="00763B0D" w:rsidR="008C24C6" w:rsidP="002E4A46" w:rsidRDefault="008C24C6" w14:paraId="674CA0AD" w14:textId="38CA62D5">
          <w:pPr>
            <w:rPr>
              <w:rFonts w:ascii="Arial" w:hAnsi="Arial" w:cs="Arial"/>
            </w:rPr>
          </w:pPr>
          <w:r w:rsidRPr="00763B0D">
            <w:rPr>
              <w:rFonts w:ascii="Arial" w:hAnsi="Arial" w:cs="Arial"/>
            </w:rPr>
            <w:t xml:space="preserve">Data de Aprovação: </w:t>
          </w:r>
          <w:r w:rsidRPr="00763B0D">
            <w:rPr>
              <w:rFonts w:ascii="Arial" w:hAnsi="Arial" w:cs="Arial"/>
              <w:b/>
              <w:bCs/>
            </w:rPr>
            <w:t>18/10/2023</w:t>
          </w:r>
        </w:p>
      </w:tc>
    </w:tr>
  </w:tbl>
  <w:p xmlns:w14="http://schemas.microsoft.com/office/word/2010/wordml" xmlns:w="http://schemas.openxmlformats.org/wordprocessingml/2006/main" w:rsidR="00010D8E" w:rsidRDefault="00010D8E" w14:paraId="6832EFD3" w14:textId="77777777"/>
  <w:p xmlns:w14="http://schemas.microsoft.com/office/word/2010/wordml" xmlns:w="http://schemas.openxmlformats.org/wordprocessingml/2006/main" w:rsidR="00010D8E" w:rsidP="00010D8E" w:rsidRDefault="00010D8E" w14:paraId="24DDB34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1A8C7" w14:textId="77777777" w:rsidR="00985548" w:rsidRDefault="00985548">
      <w:pPr>
        <w:spacing w:after="0" w:line="240" w:lineRule="auto"/>
      </w:pPr>
      <w:r>
        <w:separator/>
      </w:r>
    </w:p>
  </w:footnote>
  <w:footnote w:type="continuationSeparator" w:id="0">
    <w:p w14:paraId="7E64705A" w14:textId="77777777" w:rsidR="00985548" w:rsidRDefault="0098554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 xmlns:w="http://schemas.openxmlformats.org/wordprocessingml/2006/main">
    <w:tblPr>
      <w:tblStyle w:val="Tabelacomgrade"/>
      <w:tblW w:w="5000" w:type="pct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Look w:val="04a0"/>
    </w:tblPr>
    <w:tblGrid>
      <w:gridCol w:w="2060"/>
      <w:gridCol w:w="6051"/>
      <w:gridCol w:w="2641"/>
    </w:tblGrid>
    <w:tr xmlns:w14="http://schemas.microsoft.com/office/word/2010/wordml" w:rsidR="006754FF" w:rsidTr="00D51052" w14:paraId="79A72C5E" w14:textId="45BDB074">
      <w:trPr>
        <w:trHeight w:val="397"/>
      </w:trPr>
      <w:tc>
        <w:tcPr>
          <w:tcW w:w="958" w:type="pct"/>
          <w:vMerge w:val="restart"/>
          <w:vAlign w:val="center"/>
        </w:tcPr>
        <w:p w:rsidRPr="00431611" w:rsidR="00EC144D" w:rsidP="00D51052" w:rsidRDefault="006754FF" w14:paraId="2FB5852A" w14:textId="5147828B">
          <w:pPr>
            <w:pStyle w:val="Cabealho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editId="41E03F9F" wp14:anchorId="3F67E7D0">
                <wp:simplePos x="0" y="0"/>
                <wp:positionH relativeFrom="column">
                  <wp:posOffset>-21590</wp:posOffset>
                </wp:positionH>
                <wp:positionV relativeFrom="paragraph">
                  <wp:posOffset>-56515</wp:posOffset>
                </wp:positionV>
                <wp:extent cx="972820" cy="274320"/>
                <wp:effectExtent l="0" t="0" r="0" b="0"/>
                <wp:wrapNone/>
                <wp:docPr id="1" name="Imagem 1" descr="Desenho de pessoa e texto branc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esenho de pessoa e texto branco&#10;&#10;Descrição gerada automaticamente com confiança baixa"/>
                        <pic:cNvPicPr/>
                      </pic:nvPicPr>
                      <pic:blipFill>
                        <a:blip xmlns:r="http://schemas.openxmlformats.org/officeDocument/2006/relationships" r:embed="R073c4396707e480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82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14" w:type="pct"/>
          <w:vMerge w:val="restart"/>
          <w:vAlign w:val="center"/>
        </w:tcPr>
        <w:p w:rsidRPr="00192440" w:rsidR="00EC144D" w:rsidP="009E58AE" w:rsidRDefault="004C1C6E" w14:paraId="61C264F0" w14:textId="70117C68">
          <w:pPr>
            <w:pStyle w:val="Cabealh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192440">
            <w:rPr>
              <w:rFonts w:ascii="Arial" w:hAnsi="Arial" w:cs="Arial"/>
              <w:b/>
              <w:bCs/>
              <w:sz w:val="24"/>
              <w:szCs w:val="24"/>
            </w:rPr>
            <w:t>Solicitação de Ensaios - Sanidade</w:t>
          </w:r>
        </w:p>
      </w:tc>
      <w:tc>
        <w:tcPr>
          <w:tcW w:w="1228" w:type="pct"/>
          <w:vAlign w:val="center"/>
        </w:tcPr>
        <w:p w:rsidRPr="00763B0D" w:rsidR="00EC144D" w:rsidP="006D70DD" w:rsidRDefault="00EC144D" w14:paraId="19273B31" w14:textId="55F59BD5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>FOR-IL-Q-0030</w:t>
          </w:r>
        </w:p>
      </w:tc>
    </w:tr>
    <w:tr xmlns:w14="http://schemas.microsoft.com/office/word/2010/wordml" w:rsidR="006754FF" w:rsidTr="00687488" w14:paraId="51FB4378" w14:textId="77777777">
      <w:trPr>
        <w:trHeight w:val="397"/>
      </w:trPr>
      <w:tc>
        <w:tcPr>
          <w:tcW w:w="958" w:type="pct"/>
          <w:vMerge/>
          <w:vAlign w:val="center"/>
        </w:tcPr>
        <w:p w:rsidRPr="00431611" w:rsidR="004C1C6E" w:rsidP="00DB5767" w:rsidRDefault="004C1C6E" w14:paraId="66D057E7" w14:textId="77777777">
          <w:pPr>
            <w:pStyle w:val="Cabealho"/>
            <w:jc w:val="center"/>
            <w:rPr>
              <w:rFonts w:ascii="Arial" w:hAnsi="Arial" w:cs="Arial"/>
              <w:b/>
              <w:noProof/>
              <w:sz w:val="24"/>
              <w:szCs w:val="24"/>
            </w:rPr>
          </w:pPr>
        </w:p>
      </w:tc>
      <w:tc>
        <w:tcPr>
          <w:tcW w:w="2814" w:type="pct"/>
          <w:vMerge/>
          <w:vAlign w:val="center"/>
        </w:tcPr>
        <w:p w:rsidR="004C1C6E" w:rsidP="00DB5767" w:rsidRDefault="004C1C6E" w14:paraId="61C92304" w14:textId="77777777">
          <w:pPr>
            <w:pStyle w:val="Cabealho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1228" w:type="pct"/>
          <w:vAlign w:val="center"/>
        </w:tcPr>
        <w:p w:rsidRPr="00763B0D" w:rsidR="004C1C6E" w:rsidP="006D70DD" w:rsidRDefault="004C1C6E" w14:paraId="7C513215" w14:textId="04B6A322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63B0D">
            <w:rPr>
              <w:rFonts w:ascii="Arial" w:hAnsi="Arial" w:cs="Arial"/>
              <w:sz w:val="20"/>
              <w:szCs w:val="20"/>
            </w:rPr>
            <w:t>Revisão: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 xml:space="preserve"> 5</w:t>
          </w:r>
        </w:p>
      </w:tc>
    </w:tr>
    <w:tr xmlns:w14="http://schemas.microsoft.com/office/word/2010/wordml" w:rsidR="006754FF" w:rsidTr="00687488" w14:paraId="6AE1EFF9" w14:textId="77777777">
      <w:trPr>
        <w:trHeight w:val="397"/>
      </w:trPr>
      <w:tc>
        <w:tcPr>
          <w:tcW w:w="958" w:type="pct"/>
          <w:vMerge/>
          <w:vAlign w:val="center"/>
        </w:tcPr>
        <w:p w:rsidRPr="00431611" w:rsidR="00EC144D" w:rsidP="00DB5767" w:rsidRDefault="00EC144D" w14:paraId="3ECDB22E" w14:textId="77777777">
          <w:pPr>
            <w:pStyle w:val="Cabealho"/>
            <w:jc w:val="center"/>
            <w:rPr>
              <w:rFonts w:ascii="Arial" w:hAnsi="Arial" w:cs="Arial"/>
              <w:b/>
              <w:noProof/>
              <w:sz w:val="24"/>
              <w:szCs w:val="24"/>
            </w:rPr>
          </w:pPr>
        </w:p>
      </w:tc>
      <w:tc>
        <w:tcPr>
          <w:tcW w:w="2814" w:type="pct"/>
          <w:vMerge/>
          <w:vAlign w:val="center"/>
        </w:tcPr>
        <w:p w:rsidR="00EC144D" w:rsidP="00DB5767" w:rsidRDefault="00EC144D" w14:paraId="74395B5C" w14:textId="77777777">
          <w:pPr>
            <w:pStyle w:val="Cabealho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1228" w:type="pct"/>
          <w:vAlign w:val="center"/>
        </w:tcPr>
        <w:p w:rsidRPr="00763B0D" w:rsidR="00EC144D" w:rsidP="006D70DD" w:rsidRDefault="00EC144D" w14:paraId="5772D1A8" w14:textId="68AAD9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 xml:space="preserve">Página 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xmlns:w14="http://schemas.microsoft.com/office/word/2010/wordml" xmlns:w="http://schemas.openxmlformats.org/wordprocessingml/2006/main" w:rsidR="00FE5843" w:rsidRDefault="00FE5843" w14:paraId="6C42A248" w14:textId="6BD7C4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A4"/>
    <w:rsid w:val="000C14D1"/>
    <w:rsid w:val="00177E0C"/>
    <w:rsid w:val="001934FF"/>
    <w:rsid w:val="001B3A2D"/>
    <w:rsid w:val="001F6DF1"/>
    <w:rsid w:val="00264E89"/>
    <w:rsid w:val="00266CAA"/>
    <w:rsid w:val="0029347D"/>
    <w:rsid w:val="00296C83"/>
    <w:rsid w:val="002A0FF0"/>
    <w:rsid w:val="002D0A3C"/>
    <w:rsid w:val="002E3778"/>
    <w:rsid w:val="002F787A"/>
    <w:rsid w:val="003013F5"/>
    <w:rsid w:val="003200FB"/>
    <w:rsid w:val="00356671"/>
    <w:rsid w:val="00371B8D"/>
    <w:rsid w:val="00373212"/>
    <w:rsid w:val="00384C10"/>
    <w:rsid w:val="003A2863"/>
    <w:rsid w:val="003C0CE4"/>
    <w:rsid w:val="004373B1"/>
    <w:rsid w:val="0044719A"/>
    <w:rsid w:val="004850F7"/>
    <w:rsid w:val="004A16FD"/>
    <w:rsid w:val="004F224C"/>
    <w:rsid w:val="00530C08"/>
    <w:rsid w:val="00536C86"/>
    <w:rsid w:val="00541370"/>
    <w:rsid w:val="00596E69"/>
    <w:rsid w:val="005A2EEB"/>
    <w:rsid w:val="005A32A4"/>
    <w:rsid w:val="005A425E"/>
    <w:rsid w:val="005E4DCC"/>
    <w:rsid w:val="006A2925"/>
    <w:rsid w:val="006B079C"/>
    <w:rsid w:val="006E1530"/>
    <w:rsid w:val="00752F76"/>
    <w:rsid w:val="008C4010"/>
    <w:rsid w:val="008E5F5C"/>
    <w:rsid w:val="009238FB"/>
    <w:rsid w:val="009641FB"/>
    <w:rsid w:val="00985548"/>
    <w:rsid w:val="009A42FC"/>
    <w:rsid w:val="00A153A4"/>
    <w:rsid w:val="00A1790E"/>
    <w:rsid w:val="00A20CFD"/>
    <w:rsid w:val="00A77A2B"/>
    <w:rsid w:val="00AC0FE2"/>
    <w:rsid w:val="00AC51DE"/>
    <w:rsid w:val="00AC7C50"/>
    <w:rsid w:val="00B77358"/>
    <w:rsid w:val="00BE5E81"/>
    <w:rsid w:val="00C04AB7"/>
    <w:rsid w:val="00C47085"/>
    <w:rsid w:val="00C64675"/>
    <w:rsid w:val="00CD511F"/>
    <w:rsid w:val="00D15236"/>
    <w:rsid w:val="00D249D2"/>
    <w:rsid w:val="00D67787"/>
    <w:rsid w:val="00DC4F07"/>
    <w:rsid w:val="00DC7B4A"/>
    <w:rsid w:val="00DF12D5"/>
    <w:rsid w:val="00E00D03"/>
    <w:rsid w:val="00E16FED"/>
    <w:rsid w:val="00EB78F9"/>
    <w:rsid w:val="00F25939"/>
    <w:rsid w:val="00F3095E"/>
    <w:rsid w:val="00F55FC5"/>
    <w:rsid w:val="00F577EB"/>
    <w:rsid w:val="00F75112"/>
    <w:rsid w:val="00F94136"/>
    <w:rsid w:val="00F946E4"/>
    <w:rsid w:val="00FB4BE6"/>
    <w:rsid w:val="00FC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B364"/>
  <w15:chartTrackingRefBased/>
  <w15:docId w15:val="{2B974A10-1DC9-490A-A6ED-BA132D3C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3200FB"/>
    <w:rPr>
      <w:i/>
      <w:iCs/>
    </w:rPr>
  </w:style>
  <w:style w:type="paragraph" w:styleId="NormalWeb">
    <w:name w:val="Normal (Web)"/>
    <w:basedOn w:val="Normal"/>
    <w:uiPriority w:val="99"/>
    <w:unhideWhenUsed/>
    <w:rsid w:val="0032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266CA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3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32A4"/>
  </w:style>
  <w:style w:type="paragraph" w:styleId="Rodap">
    <w:name w:val="footer"/>
    <w:basedOn w:val="Normal"/>
    <w:link w:val="RodapChar"/>
    <w:uiPriority w:val="99"/>
    <w:unhideWhenUsed/>
    <w:rsid w:val="005A3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32A4"/>
  </w:style>
  <w:style w:type="character" w:styleId="MenoPendente">
    <w:name w:val="Unresolved Mention"/>
    <w:basedOn w:val="Fontepargpadro"/>
    <w:uiPriority w:val="99"/>
    <w:semiHidden/>
    <w:unhideWhenUsed/>
    <w:rsid w:val="00F7511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64E89"/>
    <w:pPr>
      <w:widowControl w:val="0"/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integralab.com.br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eader" Target="/word/header2.xml" Id="Rba3e9e8bd98546cd" /><Relationship Type="http://schemas.openxmlformats.org/officeDocument/2006/relationships/footer" Target="/word/footer2.xml" Id="Rf8fd8647c948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bin" Id="R073c4396707e480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750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welter</dc:creator>
  <cp:keywords/>
  <dc:description/>
  <cp:lastModifiedBy>Tatiane Welter</cp:lastModifiedBy>
  <cp:revision>34</cp:revision>
  <cp:lastPrinted>2023-10-03T14:03:00Z</cp:lastPrinted>
  <dcterms:created xsi:type="dcterms:W3CDTF">2023-01-16T10:45:00Z</dcterms:created>
  <dcterms:modified xsi:type="dcterms:W3CDTF">2024-03-13T13:44:00Z</dcterms:modified>
</cp:coreProperties>
</file>